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08A" w:rsidRDefault="000D308A" w:rsidP="000D308A">
      <w:pPr>
        <w:pStyle w:val="Style102"/>
        <w:widowControl/>
        <w:spacing w:before="10" w:line="240" w:lineRule="auto"/>
        <w:ind w:right="-314"/>
        <w:jc w:val="left"/>
        <w:rPr>
          <w:rStyle w:val="FontStyle141"/>
          <w:sz w:val="24"/>
          <w:szCs w:val="24"/>
        </w:rPr>
      </w:pPr>
    </w:p>
    <w:p w:rsidR="000D308A" w:rsidRDefault="000D308A" w:rsidP="00B23D1C">
      <w:pPr>
        <w:pStyle w:val="Style102"/>
        <w:widowControl/>
        <w:spacing w:before="10" w:line="240" w:lineRule="auto"/>
        <w:ind w:left="-142" w:right="-314"/>
        <w:rPr>
          <w:rStyle w:val="FontStyle141"/>
          <w:sz w:val="24"/>
          <w:szCs w:val="24"/>
        </w:rPr>
      </w:pPr>
    </w:p>
    <w:p w:rsidR="000D308A" w:rsidRPr="000F55C0" w:rsidRDefault="000D308A" w:rsidP="000D308A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0"/>
          <w:sz w:val="24"/>
          <w:szCs w:val="24"/>
          <w:lang w:eastAsia="ru-RU"/>
        </w:rPr>
      </w:pPr>
      <w:r>
        <w:rPr>
          <w:rFonts w:ascii="Times New Roman" w:hAnsi="Times New Roman"/>
          <w:bCs/>
          <w:spacing w:val="10"/>
          <w:sz w:val="24"/>
          <w:szCs w:val="24"/>
          <w:lang w:eastAsia="ru-RU"/>
        </w:rPr>
        <w:t>Г</w:t>
      </w:r>
      <w:r w:rsidRPr="000F55C0">
        <w:rPr>
          <w:rFonts w:ascii="Times New Roman" w:hAnsi="Times New Roman"/>
          <w:bCs/>
          <w:spacing w:val="10"/>
          <w:sz w:val="24"/>
          <w:szCs w:val="24"/>
          <w:lang w:eastAsia="ru-RU"/>
        </w:rPr>
        <w:t>осударственное  бюджетное  общеобразовательное  учреждение</w:t>
      </w:r>
    </w:p>
    <w:p w:rsidR="000D308A" w:rsidRDefault="000D308A" w:rsidP="000D308A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hAnsi="Times New Roman"/>
          <w:bCs/>
          <w:spacing w:val="10"/>
          <w:sz w:val="24"/>
          <w:szCs w:val="24"/>
          <w:lang w:eastAsia="ru-RU"/>
        </w:rPr>
      </w:pPr>
      <w:r w:rsidRPr="000F55C0">
        <w:rPr>
          <w:rFonts w:ascii="Times New Roman" w:hAnsi="Times New Roman"/>
          <w:bCs/>
          <w:spacing w:val="10"/>
          <w:sz w:val="24"/>
          <w:szCs w:val="24"/>
          <w:lang w:eastAsia="ru-RU"/>
        </w:rPr>
        <w:t xml:space="preserve">«Альметьевская  школа  №  19 </w:t>
      </w:r>
    </w:p>
    <w:p w:rsidR="000D308A" w:rsidRPr="000F55C0" w:rsidRDefault="000D308A" w:rsidP="000D308A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hAnsi="Times New Roman"/>
          <w:bCs/>
          <w:spacing w:val="10"/>
          <w:sz w:val="24"/>
          <w:szCs w:val="24"/>
          <w:lang w:eastAsia="ru-RU"/>
        </w:rPr>
      </w:pPr>
      <w:r w:rsidRPr="000F55C0">
        <w:rPr>
          <w:rFonts w:ascii="Times New Roman" w:hAnsi="Times New Roman"/>
          <w:bCs/>
          <w:spacing w:val="10"/>
          <w:sz w:val="24"/>
          <w:szCs w:val="24"/>
          <w:lang w:eastAsia="ru-RU"/>
        </w:rPr>
        <w:t xml:space="preserve"> для детей  с ограниченными  возможностями  здоровья».</w:t>
      </w:r>
    </w:p>
    <w:p w:rsidR="000D308A" w:rsidRPr="000F55C0" w:rsidRDefault="000D308A" w:rsidP="000D308A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hAnsi="Times New Roman"/>
          <w:bCs/>
          <w:spacing w:val="10"/>
          <w:sz w:val="24"/>
          <w:szCs w:val="24"/>
          <w:lang w:eastAsia="ru-RU"/>
        </w:rPr>
      </w:pPr>
    </w:p>
    <w:p w:rsidR="000D308A" w:rsidRPr="000F55C0" w:rsidRDefault="000D308A" w:rsidP="000D308A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0F55C0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                      </w:t>
      </w:r>
    </w:p>
    <w:tbl>
      <w:tblPr>
        <w:tblW w:w="4927" w:type="dxa"/>
        <w:tblInd w:w="5778" w:type="dxa"/>
        <w:tblLook w:val="04A0" w:firstRow="1" w:lastRow="0" w:firstColumn="1" w:lastColumn="0" w:noHBand="0" w:noVBand="1"/>
      </w:tblPr>
      <w:tblGrid>
        <w:gridCol w:w="4927"/>
      </w:tblGrid>
      <w:tr w:rsidR="000D308A" w:rsidRPr="00C57B63" w:rsidTr="00893456">
        <w:tc>
          <w:tcPr>
            <w:tcW w:w="4927" w:type="dxa"/>
            <w:shd w:val="clear" w:color="auto" w:fill="auto"/>
          </w:tcPr>
          <w:p w:rsidR="000D308A" w:rsidRPr="00C57B63" w:rsidRDefault="000D308A" w:rsidP="00893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Утверждаю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0D308A" w:rsidRPr="00C57B63" w:rsidTr="00893456">
        <w:tc>
          <w:tcPr>
            <w:tcW w:w="4927" w:type="dxa"/>
            <w:shd w:val="clear" w:color="auto" w:fill="auto"/>
          </w:tcPr>
          <w:p w:rsidR="000D308A" w:rsidRPr="00C57B63" w:rsidRDefault="000D308A" w:rsidP="00893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Директор  школы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№19</w:t>
            </w:r>
          </w:p>
        </w:tc>
      </w:tr>
      <w:tr w:rsidR="000D308A" w:rsidRPr="00C57B63" w:rsidTr="00893456">
        <w:tc>
          <w:tcPr>
            <w:tcW w:w="4927" w:type="dxa"/>
            <w:shd w:val="clear" w:color="auto" w:fill="auto"/>
          </w:tcPr>
          <w:p w:rsidR="000D308A" w:rsidRDefault="000D308A" w:rsidP="008934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D308A" w:rsidRPr="00C57B63" w:rsidRDefault="000D308A" w:rsidP="00893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00FE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____________/Чумаков В.П./</w:t>
            </w:r>
          </w:p>
        </w:tc>
      </w:tr>
      <w:tr w:rsidR="000D308A" w:rsidRPr="00C57B63" w:rsidTr="00893456">
        <w:tc>
          <w:tcPr>
            <w:tcW w:w="4927" w:type="dxa"/>
            <w:shd w:val="clear" w:color="auto" w:fill="auto"/>
          </w:tcPr>
          <w:p w:rsidR="000D308A" w:rsidRDefault="000D308A" w:rsidP="008934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D308A" w:rsidRPr="00C57B63" w:rsidRDefault="000D308A" w:rsidP="00893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»_______ 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 w:rsidR="004A73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</w:t>
            </w:r>
          </w:p>
        </w:tc>
      </w:tr>
    </w:tbl>
    <w:p w:rsidR="000D308A" w:rsidRDefault="000D308A" w:rsidP="000D308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D308A" w:rsidRDefault="000D308A" w:rsidP="000D308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D308A" w:rsidRDefault="000D308A" w:rsidP="000D308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D308A" w:rsidRPr="000F55C0" w:rsidRDefault="000D308A" w:rsidP="000D308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F55C0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0D308A" w:rsidRPr="000F55C0" w:rsidRDefault="000D308A" w:rsidP="000D308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D308A" w:rsidRPr="000F55C0" w:rsidRDefault="000D308A" w:rsidP="000D308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D308A" w:rsidRDefault="000D308A" w:rsidP="000D308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F55C0">
        <w:rPr>
          <w:rFonts w:ascii="Times New Roman" w:hAnsi="Times New Roman"/>
          <w:sz w:val="24"/>
          <w:szCs w:val="24"/>
          <w:lang w:eastAsia="ru-RU"/>
        </w:rPr>
        <w:t>РАБОЧАЯ ПРОГРАММА</w:t>
      </w:r>
    </w:p>
    <w:p w:rsidR="000D308A" w:rsidRDefault="000D308A" w:rsidP="000D308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B47E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F55C0">
        <w:rPr>
          <w:rFonts w:ascii="Times New Roman" w:hAnsi="Times New Roman"/>
          <w:sz w:val="24"/>
          <w:szCs w:val="24"/>
          <w:lang w:eastAsia="ru-RU"/>
        </w:rPr>
        <w:t xml:space="preserve">по предмету:  </w:t>
      </w:r>
    </w:p>
    <w:p w:rsidR="000D308A" w:rsidRDefault="0016370F" w:rsidP="0016370F">
      <w:pPr>
        <w:spacing w:after="0" w:line="240" w:lineRule="auto"/>
        <w:ind w:left="184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</w:t>
      </w:r>
      <w:r w:rsidR="000D308A">
        <w:rPr>
          <w:rFonts w:ascii="Times New Roman" w:hAnsi="Times New Roman"/>
          <w:sz w:val="24"/>
          <w:szCs w:val="24"/>
          <w:lang w:eastAsia="ru-RU"/>
        </w:rPr>
        <w:t xml:space="preserve">Математические представления </w:t>
      </w:r>
      <w:r w:rsidR="003930B7">
        <w:rPr>
          <w:rFonts w:ascii="Times New Roman" w:hAnsi="Times New Roman"/>
          <w:sz w:val="24"/>
          <w:szCs w:val="24"/>
          <w:lang w:eastAsia="ru-RU"/>
        </w:rPr>
        <w:t>-2 часа в неделю, 68 часов</w:t>
      </w:r>
      <w:r w:rsidR="007569A6">
        <w:rPr>
          <w:rFonts w:ascii="Times New Roman" w:hAnsi="Times New Roman"/>
          <w:sz w:val="24"/>
          <w:szCs w:val="24"/>
          <w:lang w:eastAsia="ru-RU"/>
        </w:rPr>
        <w:t xml:space="preserve"> в год</w:t>
      </w:r>
    </w:p>
    <w:p w:rsidR="000D308A" w:rsidRPr="000F55C0" w:rsidRDefault="000D308A" w:rsidP="000D308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B47E6">
        <w:rPr>
          <w:rFonts w:ascii="Times New Roman" w:hAnsi="Times New Roman"/>
          <w:bCs/>
          <w:sz w:val="24"/>
          <w:szCs w:val="24"/>
          <w:lang w:eastAsia="ru-RU"/>
        </w:rPr>
        <w:t>Составитель: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Табачникова Юлия 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Расимовна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0D308A" w:rsidRPr="000F55C0" w:rsidRDefault="000D308A" w:rsidP="000D308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F55C0">
        <w:rPr>
          <w:rFonts w:ascii="Times New Roman" w:hAnsi="Times New Roman"/>
          <w:sz w:val="24"/>
          <w:szCs w:val="24"/>
          <w:lang w:eastAsia="ru-RU"/>
        </w:rPr>
        <w:t>учителя (</w:t>
      </w:r>
      <w:proofErr w:type="spellStart"/>
      <w:r w:rsidRPr="000F55C0">
        <w:rPr>
          <w:rFonts w:ascii="Times New Roman" w:hAnsi="Times New Roman"/>
          <w:sz w:val="24"/>
          <w:szCs w:val="24"/>
          <w:lang w:eastAsia="ru-RU"/>
        </w:rPr>
        <w:t>олигофренопедагога</w:t>
      </w:r>
      <w:proofErr w:type="spellEnd"/>
      <w:r w:rsidRPr="000F55C0">
        <w:rPr>
          <w:rFonts w:ascii="Times New Roman" w:hAnsi="Times New Roman"/>
          <w:sz w:val="24"/>
          <w:szCs w:val="24"/>
          <w:lang w:eastAsia="ru-RU"/>
        </w:rPr>
        <w:t>)</w:t>
      </w:r>
    </w:p>
    <w:p w:rsidR="000D308A" w:rsidRPr="000F55C0" w:rsidRDefault="000D308A" w:rsidP="000D308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первой</w:t>
      </w:r>
      <w:r w:rsidRPr="000F55C0">
        <w:rPr>
          <w:rFonts w:ascii="Times New Roman" w:hAnsi="Times New Roman"/>
          <w:sz w:val="24"/>
          <w:szCs w:val="24"/>
          <w:lang w:eastAsia="ru-RU"/>
        </w:rPr>
        <w:t xml:space="preserve"> квалификационной категории                                                                            </w:t>
      </w:r>
    </w:p>
    <w:p w:rsidR="000D308A" w:rsidRDefault="000D308A" w:rsidP="000D308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D308A" w:rsidRDefault="000D308A" w:rsidP="000D308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D308A" w:rsidRDefault="000D308A" w:rsidP="000D308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D308A" w:rsidRDefault="000D308A" w:rsidP="000D308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D308A" w:rsidRDefault="000D308A" w:rsidP="000D308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D308A" w:rsidRPr="000F55C0" w:rsidRDefault="000D308A" w:rsidP="000D308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D308A" w:rsidRPr="000F55C0" w:rsidRDefault="000D308A" w:rsidP="000D308A">
      <w:pPr>
        <w:tabs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F55C0">
        <w:rPr>
          <w:rFonts w:ascii="Times New Roman" w:hAnsi="Times New Roman"/>
          <w:sz w:val="24"/>
          <w:szCs w:val="24"/>
          <w:lang w:eastAsia="ru-RU"/>
        </w:rPr>
        <w:t xml:space="preserve">             </w:t>
      </w:r>
    </w:p>
    <w:p w:rsidR="000D308A" w:rsidRPr="000F55C0" w:rsidRDefault="000D308A" w:rsidP="000D308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6062" w:type="dxa"/>
        <w:tblInd w:w="675" w:type="dxa"/>
        <w:tblLook w:val="04A0" w:firstRow="1" w:lastRow="0" w:firstColumn="1" w:lastColumn="0" w:noHBand="0" w:noVBand="1"/>
      </w:tblPr>
      <w:tblGrid>
        <w:gridCol w:w="6062"/>
      </w:tblGrid>
      <w:tr w:rsidR="000D308A" w:rsidRPr="00C57B63" w:rsidTr="00893456">
        <w:tc>
          <w:tcPr>
            <w:tcW w:w="6062" w:type="dxa"/>
            <w:shd w:val="clear" w:color="auto" w:fill="auto"/>
          </w:tcPr>
          <w:p w:rsidR="000D308A" w:rsidRPr="00C57B63" w:rsidRDefault="000D308A" w:rsidP="00893456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7B63">
              <w:rPr>
                <w:rFonts w:ascii="Times New Roman" w:hAnsi="Times New Roman"/>
                <w:sz w:val="24"/>
                <w:szCs w:val="24"/>
                <w:lang w:eastAsia="ru-RU"/>
              </w:rPr>
              <w:t>«Согласовано»</w:t>
            </w:r>
          </w:p>
          <w:p w:rsidR="000D308A" w:rsidRPr="00C57B63" w:rsidRDefault="000D308A" w:rsidP="00893456">
            <w:pPr>
              <w:widowControl w:val="0"/>
              <w:spacing w:after="0"/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</w:pPr>
            <w:r w:rsidRPr="00C57B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Заместитель директора по УВР                  </w:t>
            </w:r>
          </w:p>
        </w:tc>
      </w:tr>
      <w:tr w:rsidR="000D308A" w:rsidRPr="00C57B63" w:rsidTr="00893456">
        <w:tc>
          <w:tcPr>
            <w:tcW w:w="6062" w:type="dxa"/>
            <w:shd w:val="clear" w:color="auto" w:fill="auto"/>
          </w:tcPr>
          <w:p w:rsidR="000D308A" w:rsidRPr="00C57B63" w:rsidRDefault="000D308A" w:rsidP="00893456">
            <w:pPr>
              <w:widowControl w:val="0"/>
              <w:spacing w:after="0"/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</w:pPr>
            <w:r w:rsidRPr="00C57B63">
              <w:rPr>
                <w:rFonts w:ascii="Times New Roman" w:hAnsi="Times New Roman"/>
                <w:sz w:val="24"/>
                <w:szCs w:val="24"/>
                <w:lang w:eastAsia="ru-RU"/>
              </w:rPr>
              <w:t>_____________/</w:t>
            </w:r>
            <w:proofErr w:type="spellStart"/>
            <w:r w:rsidRPr="00C57B63">
              <w:rPr>
                <w:rFonts w:ascii="Times New Roman" w:hAnsi="Times New Roman"/>
                <w:sz w:val="24"/>
                <w:szCs w:val="24"/>
                <w:lang w:eastAsia="ru-RU"/>
              </w:rPr>
              <w:t>Крафто</w:t>
            </w:r>
            <w:proofErr w:type="spellEnd"/>
            <w:r w:rsidRPr="00C57B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Л.Г./</w:t>
            </w:r>
          </w:p>
        </w:tc>
      </w:tr>
      <w:tr w:rsidR="000D308A" w:rsidRPr="00C57B63" w:rsidTr="00893456">
        <w:tc>
          <w:tcPr>
            <w:tcW w:w="6062" w:type="dxa"/>
            <w:shd w:val="clear" w:color="auto" w:fill="auto"/>
          </w:tcPr>
          <w:p w:rsidR="000D308A" w:rsidRPr="00C57B63" w:rsidRDefault="000D308A" w:rsidP="00893456">
            <w:pPr>
              <w:widowControl w:val="0"/>
              <w:spacing w:after="0"/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«____»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________20</w:t>
            </w:r>
            <w:r w:rsidR="004A73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0D308A" w:rsidRPr="000F55C0" w:rsidRDefault="000D308A" w:rsidP="000D30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D308A" w:rsidRDefault="000D308A" w:rsidP="000D308A">
      <w:pPr>
        <w:tabs>
          <w:tab w:val="left" w:pos="376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D308A" w:rsidRDefault="000D308A" w:rsidP="000D308A">
      <w:pPr>
        <w:tabs>
          <w:tab w:val="left" w:pos="376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D308A" w:rsidRDefault="000D308A" w:rsidP="000D308A">
      <w:pPr>
        <w:tabs>
          <w:tab w:val="left" w:pos="376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D308A" w:rsidRDefault="000D308A" w:rsidP="000D308A">
      <w:pPr>
        <w:tabs>
          <w:tab w:val="left" w:pos="376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D308A" w:rsidRDefault="000D308A" w:rsidP="000D308A">
      <w:pPr>
        <w:tabs>
          <w:tab w:val="left" w:pos="376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D308A" w:rsidRPr="000F55C0" w:rsidRDefault="000D308A" w:rsidP="000D308A">
      <w:pPr>
        <w:tabs>
          <w:tab w:val="left" w:pos="376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г. Альметьевск</w:t>
      </w:r>
    </w:p>
    <w:p w:rsidR="000D308A" w:rsidRPr="00092052" w:rsidRDefault="0086190B" w:rsidP="000D308A">
      <w:pPr>
        <w:spacing w:after="0" w:line="240" w:lineRule="auto"/>
        <w:jc w:val="center"/>
        <w:rPr>
          <w:rStyle w:val="FontStyle141"/>
          <w:rFonts w:asciiTheme="minorHAnsi" w:hAnsiTheme="minorHAnsi" w:cstheme="minorBidi"/>
          <w:b w:val="0"/>
          <w:bCs w:val="0"/>
          <w:sz w:val="22"/>
          <w:szCs w:val="22"/>
        </w:rPr>
        <w:sectPr w:rsidR="000D308A" w:rsidRPr="00092052" w:rsidSect="006C4AD4">
          <w:pgSz w:w="11906" w:h="16838"/>
          <w:pgMar w:top="1474" w:right="709" w:bottom="1134" w:left="85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  <w:lang w:eastAsia="ru-RU"/>
        </w:rPr>
        <w:t>2020 - 2021</w:t>
      </w:r>
      <w:r w:rsidR="000D308A" w:rsidRPr="000F55C0">
        <w:rPr>
          <w:rFonts w:ascii="Times New Roman" w:hAnsi="Times New Roman"/>
          <w:sz w:val="24"/>
          <w:szCs w:val="24"/>
          <w:lang w:eastAsia="ru-RU"/>
        </w:rPr>
        <w:t xml:space="preserve"> учебный год</w:t>
      </w:r>
      <w:r w:rsidR="000D308A">
        <w:rPr>
          <w:rFonts w:ascii="Times New Roman" w:hAnsi="Times New Roman"/>
          <w:b/>
          <w:sz w:val="24"/>
          <w:szCs w:val="24"/>
        </w:rPr>
        <w:t xml:space="preserve"> </w:t>
      </w:r>
    </w:p>
    <w:p w:rsidR="00B23D1C" w:rsidRPr="00D0228C" w:rsidRDefault="00B23D1C" w:rsidP="000D308A">
      <w:pPr>
        <w:pStyle w:val="Style102"/>
        <w:widowControl/>
        <w:spacing w:before="10" w:line="240" w:lineRule="auto"/>
        <w:ind w:right="-314"/>
        <w:rPr>
          <w:rStyle w:val="FontStyle141"/>
          <w:sz w:val="24"/>
          <w:szCs w:val="24"/>
        </w:rPr>
      </w:pPr>
      <w:r w:rsidRPr="00D0228C">
        <w:rPr>
          <w:rStyle w:val="FontStyle141"/>
          <w:sz w:val="24"/>
          <w:szCs w:val="24"/>
        </w:rPr>
        <w:lastRenderedPageBreak/>
        <w:t>Планируемые результаты изучения предмета</w:t>
      </w:r>
    </w:p>
    <w:p w:rsidR="00B23D1C" w:rsidRPr="00C5717F" w:rsidRDefault="00B23D1C" w:rsidP="00B23D1C">
      <w:pPr>
        <w:pStyle w:val="Style102"/>
        <w:widowControl/>
        <w:spacing w:before="10" w:line="240" w:lineRule="auto"/>
        <w:ind w:left="-142" w:right="-314"/>
        <w:rPr>
          <w:rStyle w:val="FontStyle141"/>
          <w:sz w:val="24"/>
          <w:szCs w:val="24"/>
          <w:u w:val="single"/>
        </w:rPr>
      </w:pPr>
      <w:r w:rsidRPr="00D0228C">
        <w:rPr>
          <w:rStyle w:val="FontStyle141"/>
          <w:sz w:val="24"/>
          <w:szCs w:val="24"/>
        </w:rPr>
        <w:t xml:space="preserve"> </w:t>
      </w:r>
      <w:proofErr w:type="gramStart"/>
      <w:r w:rsidRPr="00D0228C">
        <w:rPr>
          <w:rStyle w:val="FontStyle141"/>
          <w:sz w:val="24"/>
          <w:szCs w:val="24"/>
        </w:rPr>
        <w:t>обучающимися</w:t>
      </w:r>
      <w:proofErr w:type="gramEnd"/>
      <w:r w:rsidRPr="00D0228C">
        <w:rPr>
          <w:rStyle w:val="FontStyle141"/>
          <w:sz w:val="24"/>
          <w:szCs w:val="24"/>
        </w:rPr>
        <w:t xml:space="preserve"> с глубокой  умственной  отсталостью</w:t>
      </w:r>
      <w:r w:rsidR="00FF5AE0">
        <w:rPr>
          <w:rStyle w:val="FontStyle141"/>
          <w:sz w:val="24"/>
          <w:szCs w:val="24"/>
        </w:rPr>
        <w:t xml:space="preserve"> </w:t>
      </w:r>
      <w:r w:rsidR="00FF5AE0" w:rsidRPr="00C5717F">
        <w:rPr>
          <w:rStyle w:val="FontStyle141"/>
          <w:sz w:val="24"/>
          <w:szCs w:val="24"/>
          <w:u w:val="single"/>
        </w:rPr>
        <w:t>(математика)</w:t>
      </w:r>
    </w:p>
    <w:p w:rsidR="00B23D1C" w:rsidRDefault="00B23D1C" w:rsidP="00B23D1C">
      <w:pPr>
        <w:pStyle w:val="Style102"/>
        <w:widowControl/>
        <w:spacing w:before="10" w:line="240" w:lineRule="auto"/>
        <w:ind w:left="-142" w:right="-314"/>
        <w:rPr>
          <w:rStyle w:val="FontStyle141"/>
        </w:rPr>
      </w:pPr>
    </w:p>
    <w:tbl>
      <w:tblPr>
        <w:tblW w:w="151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64"/>
        <w:gridCol w:w="3240"/>
        <w:gridCol w:w="5220"/>
        <w:gridCol w:w="3479"/>
      </w:tblGrid>
      <w:tr w:rsidR="00B23D1C" w:rsidRPr="004116E4" w:rsidTr="00893456">
        <w:trPr>
          <w:trHeight w:val="287"/>
        </w:trPr>
        <w:tc>
          <w:tcPr>
            <w:tcW w:w="6404" w:type="dxa"/>
            <w:gridSpan w:val="2"/>
          </w:tcPr>
          <w:p w:rsidR="00B23D1C" w:rsidRPr="004116E4" w:rsidRDefault="00B23D1C" w:rsidP="0089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  <w:p w:rsidR="00B23D1C" w:rsidRPr="004116E4" w:rsidRDefault="00B23D1C" w:rsidP="0089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0" w:type="dxa"/>
            <w:vMerge w:val="restart"/>
          </w:tcPr>
          <w:p w:rsidR="00B23D1C" w:rsidRPr="004116E4" w:rsidRDefault="00B23D1C" w:rsidP="0089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4116E4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3479" w:type="dxa"/>
            <w:vMerge w:val="restart"/>
          </w:tcPr>
          <w:p w:rsidR="00B23D1C" w:rsidRPr="004116E4" w:rsidRDefault="00B23D1C" w:rsidP="0089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B23D1C" w:rsidRPr="004116E4" w:rsidTr="00893456">
        <w:trPr>
          <w:trHeight w:val="862"/>
        </w:trPr>
        <w:tc>
          <w:tcPr>
            <w:tcW w:w="3164" w:type="dxa"/>
          </w:tcPr>
          <w:p w:rsidR="00B23D1C" w:rsidRPr="004116E4" w:rsidRDefault="00B23D1C" w:rsidP="0089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3240" w:type="dxa"/>
          </w:tcPr>
          <w:p w:rsidR="00B23D1C" w:rsidRPr="004116E4" w:rsidRDefault="00B23D1C" w:rsidP="0089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  <w:tc>
          <w:tcPr>
            <w:tcW w:w="5220" w:type="dxa"/>
            <w:vMerge/>
          </w:tcPr>
          <w:p w:rsidR="00B23D1C" w:rsidRPr="004116E4" w:rsidRDefault="00B23D1C" w:rsidP="0089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79" w:type="dxa"/>
            <w:vMerge/>
          </w:tcPr>
          <w:p w:rsidR="00B23D1C" w:rsidRPr="004116E4" w:rsidRDefault="00B23D1C" w:rsidP="0089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23D1C" w:rsidRPr="004116E4" w:rsidTr="00893456">
        <w:trPr>
          <w:trHeight w:val="416"/>
        </w:trPr>
        <w:tc>
          <w:tcPr>
            <w:tcW w:w="3164" w:type="dxa"/>
          </w:tcPr>
          <w:p w:rsidR="00B23D1C" w:rsidRDefault="0086190B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>
              <w:rPr>
                <w:color w:val="000000"/>
              </w:rPr>
              <w:t>-знание числового ряда 1-7</w:t>
            </w:r>
            <w:r w:rsidR="00B23D1C" w:rsidRPr="00B008EE">
              <w:rPr>
                <w:color w:val="000000"/>
              </w:rPr>
              <w:t xml:space="preserve"> в прямом порядке; откладывание любых чисел в </w:t>
            </w:r>
            <w:r>
              <w:rPr>
                <w:color w:val="000000"/>
              </w:rPr>
              <w:t>пределах 7</w:t>
            </w:r>
            <w:r w:rsidR="00B23D1C" w:rsidRPr="00B008EE">
              <w:rPr>
                <w:color w:val="000000"/>
              </w:rPr>
              <w:t>, с использованием счетного материала;</w:t>
            </w:r>
          </w:p>
          <w:p w:rsidR="00A07144" w:rsidRPr="00B008EE" w:rsidRDefault="00A07144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</w:p>
          <w:p w:rsidR="00B23D1C" w:rsidRDefault="00866AB4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B008EE">
              <w:rPr>
                <w:color w:val="000000"/>
              </w:rPr>
              <w:t xml:space="preserve"> </w:t>
            </w:r>
            <w:r w:rsidR="00B23D1C" w:rsidRPr="00B008EE">
              <w:rPr>
                <w:color w:val="000000"/>
              </w:rPr>
              <w:t>-умение читать, записывать, откладывать на счета</w:t>
            </w:r>
            <w:r w:rsidR="00E639BC">
              <w:rPr>
                <w:color w:val="000000"/>
              </w:rPr>
              <w:t>х</w:t>
            </w:r>
            <w:r w:rsidR="0086190B">
              <w:rPr>
                <w:color w:val="000000"/>
              </w:rPr>
              <w:t>, сравнивать числа в пределах 7</w:t>
            </w:r>
            <w:r w:rsidR="00B23D1C" w:rsidRPr="00B008EE">
              <w:rPr>
                <w:color w:val="000000"/>
              </w:rPr>
              <w:t>, присч</w:t>
            </w:r>
            <w:r w:rsidR="00994E47">
              <w:rPr>
                <w:color w:val="000000"/>
              </w:rPr>
              <w:t>итыва</w:t>
            </w:r>
            <w:r w:rsidR="0086190B">
              <w:rPr>
                <w:color w:val="000000"/>
              </w:rPr>
              <w:t>ть</w:t>
            </w:r>
          </w:p>
          <w:p w:rsidR="00A07144" w:rsidRPr="00B008EE" w:rsidRDefault="00A07144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</w:p>
          <w:p w:rsidR="00B23D1C" w:rsidRDefault="00B23D1C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B008EE">
              <w:rPr>
                <w:color w:val="000000"/>
              </w:rPr>
              <w:t>-умение выполнять сложен</w:t>
            </w:r>
            <w:r w:rsidR="00E639BC">
              <w:rPr>
                <w:color w:val="000000"/>
              </w:rPr>
              <w:t>ие, вычитание чисел в пределах 10</w:t>
            </w:r>
            <w:r w:rsidRPr="00B008EE">
              <w:rPr>
                <w:color w:val="000000"/>
              </w:rPr>
              <w:t xml:space="preserve">, использовать переместительное свойство сложения: 1 + 2, 2+1, </w:t>
            </w:r>
          </w:p>
          <w:p w:rsidR="00A07144" w:rsidRPr="00B008EE" w:rsidRDefault="00A07144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</w:p>
          <w:p w:rsidR="00B23D1C" w:rsidRDefault="00B23D1C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B008EE">
              <w:rPr>
                <w:color w:val="000000"/>
              </w:rPr>
              <w:t>-решение задач на нахождение суммы, остатка (с помощью учителя);</w:t>
            </w:r>
          </w:p>
          <w:p w:rsidR="00BC354C" w:rsidRDefault="00BC354C" w:rsidP="00BC354C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решать примеры на сложение и вычитание, используя</w:t>
            </w:r>
            <w:r w:rsidR="00E639BC">
              <w:rPr>
                <w:color w:val="000000"/>
              </w:rPr>
              <w:t xml:space="preserve"> </w:t>
            </w:r>
            <w:r w:rsidR="0086190B">
              <w:rPr>
                <w:color w:val="000000"/>
              </w:rPr>
              <w:t>наглядный материал в пределах 7</w:t>
            </w:r>
          </w:p>
          <w:p w:rsidR="00BC354C" w:rsidRPr="00B008EE" w:rsidRDefault="00BC354C" w:rsidP="00BC354C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-пользоваться </w:t>
            </w:r>
            <w:r>
              <w:rPr>
                <w:color w:val="000000"/>
              </w:rPr>
              <w:lastRenderedPageBreak/>
              <w:t>калькулятором: узнавать цифры и знаки на клавиатуре, производить простейшие ариф</w:t>
            </w:r>
            <w:r w:rsidR="00E639BC">
              <w:rPr>
                <w:color w:val="000000"/>
              </w:rPr>
              <w:t>м</w:t>
            </w:r>
            <w:r w:rsidR="0086190B">
              <w:rPr>
                <w:color w:val="000000"/>
              </w:rPr>
              <w:t>етические действия в пределах 7</w:t>
            </w:r>
          </w:p>
          <w:p w:rsidR="00866AB4" w:rsidRPr="00B008EE" w:rsidRDefault="00866AB4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>
              <w:rPr>
                <w:color w:val="000000"/>
              </w:rPr>
              <w:t>- узнавать</w:t>
            </w:r>
            <w:r w:rsidR="00B23D1C" w:rsidRPr="00B008EE">
              <w:rPr>
                <w:color w:val="000000"/>
              </w:rPr>
              <w:t xml:space="preserve"> прямоугольник, квадрат, треугольник </w:t>
            </w:r>
          </w:p>
          <w:p w:rsidR="00A07144" w:rsidRPr="00B008EE" w:rsidRDefault="00866AB4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B008EE">
              <w:rPr>
                <w:color w:val="000000"/>
              </w:rPr>
              <w:t xml:space="preserve"> </w:t>
            </w:r>
          </w:p>
          <w:p w:rsidR="00B23D1C" w:rsidRPr="00B008EE" w:rsidRDefault="00B23D1C" w:rsidP="00B008EE">
            <w:pPr>
              <w:pStyle w:val="p16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B008EE">
              <w:rPr>
                <w:color w:val="000000"/>
              </w:rPr>
              <w:t>-знание названий, порядка дней недели, количество суток в неделе.</w:t>
            </w:r>
          </w:p>
          <w:p w:rsidR="00B23D1C" w:rsidRPr="00B008EE" w:rsidRDefault="00B23D1C" w:rsidP="00B00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914016" w:rsidRDefault="0086190B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-знание числового ряда 1—7</w:t>
            </w:r>
            <w:r w:rsidR="00914016" w:rsidRPr="00B008EE">
              <w:rPr>
                <w:color w:val="000000"/>
              </w:rPr>
              <w:t xml:space="preserve"> в прямом и обратном порядке;</w:t>
            </w:r>
          </w:p>
          <w:p w:rsidR="00A07144" w:rsidRPr="00B008EE" w:rsidRDefault="00A07144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</w:p>
          <w:p w:rsidR="00B008EE" w:rsidRDefault="00914016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B008EE">
              <w:rPr>
                <w:color w:val="000000"/>
              </w:rPr>
              <w:t>-выполнять сложен</w:t>
            </w:r>
            <w:r w:rsidR="00994E47">
              <w:rPr>
                <w:color w:val="000000"/>
              </w:rPr>
              <w:t xml:space="preserve">ие, вычитание чисел в пределах </w:t>
            </w:r>
            <w:r w:rsidR="0086190B">
              <w:rPr>
                <w:color w:val="000000"/>
              </w:rPr>
              <w:t>7</w:t>
            </w:r>
            <w:r w:rsidR="00866AB4">
              <w:rPr>
                <w:color w:val="000000"/>
              </w:rPr>
              <w:t xml:space="preserve"> </w:t>
            </w:r>
            <w:r w:rsidRPr="00B008EE">
              <w:rPr>
                <w:color w:val="000000"/>
              </w:rPr>
              <w:t>устно и письменно, опираясь на знание их состава из двух слагаемых, использовать переместительное свойство сложения: 1 + 2, 2 + 1</w:t>
            </w:r>
          </w:p>
          <w:p w:rsidR="00A07144" w:rsidRPr="00B008EE" w:rsidRDefault="00A07144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</w:p>
          <w:p w:rsidR="00A07144" w:rsidRDefault="00914016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B008EE">
              <w:rPr>
                <w:color w:val="000000"/>
              </w:rPr>
              <w:t xml:space="preserve">-решать задачи на нахождение суммы, остатка, иллюстрировать - содержание задачи с помощью предметов, их заместителей, рисунков, </w:t>
            </w:r>
          </w:p>
          <w:p w:rsidR="00BC354C" w:rsidRDefault="00BC354C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</w:p>
          <w:p w:rsidR="00BC354C" w:rsidRDefault="00BC354C" w:rsidP="00BC354C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решать примеры на сложение и вычитание, используя</w:t>
            </w:r>
            <w:r w:rsidR="00E639BC">
              <w:rPr>
                <w:color w:val="000000"/>
              </w:rPr>
              <w:t xml:space="preserve"> наглядный материал в пре</w:t>
            </w:r>
            <w:r w:rsidR="0086190B">
              <w:rPr>
                <w:color w:val="000000"/>
              </w:rPr>
              <w:t>делах 7</w:t>
            </w:r>
          </w:p>
          <w:p w:rsidR="00BC354C" w:rsidRPr="00B008EE" w:rsidRDefault="00BC354C" w:rsidP="00BC354C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-пользоваться калькулятором: узнавать </w:t>
            </w:r>
            <w:r>
              <w:rPr>
                <w:color w:val="000000"/>
              </w:rPr>
              <w:lastRenderedPageBreak/>
              <w:t>цифры и знаки на клавиатуре, производить простейшие ариф</w:t>
            </w:r>
            <w:r w:rsidR="00E639BC">
              <w:rPr>
                <w:color w:val="000000"/>
              </w:rPr>
              <w:t>м</w:t>
            </w:r>
            <w:r w:rsidR="0086190B">
              <w:rPr>
                <w:color w:val="000000"/>
              </w:rPr>
              <w:t>етические действия в пределах 7</w:t>
            </w:r>
          </w:p>
          <w:p w:rsidR="00866AB4" w:rsidRDefault="00B008EE" w:rsidP="00866AB4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B008EE">
              <w:rPr>
                <w:color w:val="000000"/>
              </w:rPr>
              <w:t>-</w:t>
            </w:r>
            <w:r w:rsidR="00866AB4">
              <w:rPr>
                <w:color w:val="000000"/>
              </w:rPr>
              <w:t xml:space="preserve"> узнавать</w:t>
            </w:r>
            <w:r w:rsidR="00866AB4" w:rsidRPr="00B008EE">
              <w:rPr>
                <w:color w:val="000000"/>
              </w:rPr>
              <w:t xml:space="preserve"> прямоугольник, квадрат, треугольник </w:t>
            </w:r>
          </w:p>
          <w:p w:rsidR="00A07144" w:rsidRPr="00B008EE" w:rsidRDefault="00A07144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</w:p>
          <w:p w:rsidR="00914016" w:rsidRPr="00B008EE" w:rsidRDefault="00914016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B008EE">
              <w:rPr>
                <w:color w:val="000000"/>
              </w:rPr>
              <w:t>-умение сравнивать некоторое количество (больше, меньше, равно);</w:t>
            </w:r>
          </w:p>
          <w:p w:rsidR="00FC12E8" w:rsidRPr="00B008EE" w:rsidRDefault="00866AB4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B008EE">
              <w:rPr>
                <w:color w:val="000000"/>
              </w:rPr>
              <w:t xml:space="preserve"> </w:t>
            </w:r>
          </w:p>
          <w:p w:rsidR="00914016" w:rsidRPr="00B008EE" w:rsidRDefault="00914016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B008EE">
              <w:rPr>
                <w:color w:val="000000"/>
              </w:rPr>
              <w:t>-название, порядок дней недели, количество суток в неделе.</w:t>
            </w:r>
          </w:p>
          <w:p w:rsidR="00B23D1C" w:rsidRPr="00B008EE" w:rsidRDefault="00B23D1C" w:rsidP="00B00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</w:tcPr>
          <w:p w:rsidR="00B008EE" w:rsidRPr="00B008EE" w:rsidRDefault="00B008EE" w:rsidP="00B008EE">
            <w:pPr>
              <w:pStyle w:val="p17"/>
              <w:shd w:val="clear" w:color="auto" w:fill="FFFFFF"/>
              <w:spacing w:before="0" w:beforeAutospacing="0" w:after="0" w:afterAutospacing="0"/>
              <w:ind w:left="150" w:right="98"/>
              <w:jc w:val="both"/>
              <w:rPr>
                <w:color w:val="000000"/>
              </w:rPr>
            </w:pPr>
            <w:r w:rsidRPr="00B008EE">
              <w:rPr>
                <w:rStyle w:val="s3"/>
                <w:b/>
                <w:bCs/>
                <w:i/>
                <w:iCs/>
                <w:color w:val="000000"/>
              </w:rPr>
              <w:lastRenderedPageBreak/>
              <w:t>Коммуникативные</w:t>
            </w:r>
            <w:r w:rsidRPr="00B008EE">
              <w:rPr>
                <w:rStyle w:val="s4"/>
                <w:b/>
                <w:bCs/>
                <w:i/>
                <w:iCs/>
                <w:color w:val="000000"/>
              </w:rPr>
              <w:t> УД</w:t>
            </w:r>
            <w:r w:rsidRPr="00B008EE">
              <w:rPr>
                <w:rStyle w:val="s3"/>
                <w:b/>
                <w:bCs/>
                <w:i/>
                <w:iCs/>
                <w:color w:val="000000"/>
              </w:rPr>
              <w:t>:</w:t>
            </w:r>
          </w:p>
          <w:p w:rsidR="00B008EE" w:rsidRPr="00B008EE" w:rsidRDefault="00B008EE" w:rsidP="00B008EE">
            <w:pPr>
              <w:pStyle w:val="p17"/>
              <w:shd w:val="clear" w:color="auto" w:fill="FFFFFF"/>
              <w:spacing w:before="0" w:beforeAutospacing="0" w:after="0" w:afterAutospacing="0"/>
              <w:ind w:left="150" w:right="98"/>
              <w:jc w:val="both"/>
              <w:rPr>
                <w:color w:val="000000"/>
              </w:rPr>
            </w:pPr>
            <w:r w:rsidRPr="00B008EE">
              <w:rPr>
                <w:rStyle w:val="s5"/>
                <w:i/>
                <w:iCs/>
                <w:color w:val="000000"/>
              </w:rPr>
              <w:t>Учащийся научится:</w:t>
            </w:r>
          </w:p>
          <w:p w:rsidR="00B008EE" w:rsidRPr="00B008EE" w:rsidRDefault="00B008EE" w:rsidP="00B008EE">
            <w:pPr>
              <w:pStyle w:val="p18"/>
              <w:shd w:val="clear" w:color="auto" w:fill="FFFFFF"/>
              <w:spacing w:before="0" w:beforeAutospacing="0" w:after="0" w:afterAutospacing="0"/>
              <w:ind w:right="98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-задавать вопросы и отвечать на вопросы учителя;</w:t>
            </w:r>
          </w:p>
          <w:p w:rsidR="00B008EE" w:rsidRPr="00B008EE" w:rsidRDefault="00B008EE" w:rsidP="00B008EE">
            <w:pPr>
              <w:pStyle w:val="p18"/>
              <w:shd w:val="clear" w:color="auto" w:fill="FFFFFF"/>
              <w:spacing w:before="0" w:beforeAutospacing="0" w:after="0" w:afterAutospacing="0"/>
              <w:ind w:right="98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-воспринимать и обсуждать различные точки зрения и подходы к выполнению задания, оценивать их;</w:t>
            </w:r>
          </w:p>
          <w:p w:rsidR="00B008EE" w:rsidRPr="00B008EE" w:rsidRDefault="00B008EE" w:rsidP="00B008EE">
            <w:pPr>
              <w:pStyle w:val="p18"/>
              <w:shd w:val="clear" w:color="auto" w:fill="FFFFFF"/>
              <w:spacing w:before="0" w:beforeAutospacing="0" w:after="0" w:afterAutospacing="0"/>
              <w:ind w:right="98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-уважительно вести диалог с товарищами;</w:t>
            </w:r>
          </w:p>
          <w:p w:rsidR="00B008EE" w:rsidRPr="00B008EE" w:rsidRDefault="00B008EE" w:rsidP="00B008EE">
            <w:pPr>
              <w:pStyle w:val="p18"/>
              <w:shd w:val="clear" w:color="auto" w:fill="FFFFFF"/>
              <w:spacing w:before="0" w:beforeAutospacing="0" w:after="0" w:afterAutospacing="0"/>
              <w:ind w:right="98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-принимать участие в работе в паре и в группе с одноклассниками: распределять роли в совместной деятельности, анализировать ход и результаты проделанной работы под руководством учителя;</w:t>
            </w:r>
          </w:p>
          <w:p w:rsidR="00B008EE" w:rsidRPr="00B008EE" w:rsidRDefault="00B008EE" w:rsidP="00B008EE">
            <w:pPr>
              <w:pStyle w:val="p18"/>
              <w:shd w:val="clear" w:color="auto" w:fill="FFFFFF"/>
              <w:spacing w:before="0" w:beforeAutospacing="0" w:after="0" w:afterAutospacing="0"/>
              <w:ind w:right="98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-понимать и принимать элементарные правила работы в группе: проявлять доброжелательное отношение к сверстникам, прислушиваться к мнению одноклассников и пр.;</w:t>
            </w:r>
          </w:p>
          <w:p w:rsidR="00B008EE" w:rsidRPr="00B008EE" w:rsidRDefault="00B008EE" w:rsidP="00B008EE">
            <w:pPr>
              <w:pStyle w:val="p18"/>
              <w:shd w:val="clear" w:color="auto" w:fill="FFFFFF"/>
              <w:spacing w:before="0" w:beforeAutospacing="0" w:after="0" w:afterAutospacing="0"/>
              <w:ind w:right="98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-осуществлять взаимный контроль и оказывать необходимую взаимную помощь.</w:t>
            </w:r>
          </w:p>
          <w:p w:rsidR="00B008EE" w:rsidRPr="00B008EE" w:rsidRDefault="00B008EE" w:rsidP="00B008EE">
            <w:pPr>
              <w:pStyle w:val="p17"/>
              <w:shd w:val="clear" w:color="auto" w:fill="FFFFFF"/>
              <w:spacing w:before="0" w:beforeAutospacing="0" w:after="0" w:afterAutospacing="0"/>
              <w:ind w:left="150" w:right="98"/>
              <w:jc w:val="both"/>
              <w:rPr>
                <w:color w:val="000000"/>
              </w:rPr>
            </w:pPr>
            <w:r w:rsidRPr="00B008EE">
              <w:rPr>
                <w:rStyle w:val="s5"/>
                <w:i/>
                <w:iCs/>
                <w:color w:val="000000"/>
              </w:rPr>
              <w:t>Учащийся получит возможность научиться</w:t>
            </w:r>
            <w:r w:rsidRPr="00B008EE">
              <w:rPr>
                <w:rStyle w:val="s6"/>
                <w:color w:val="000000"/>
              </w:rPr>
              <w:t>:</w:t>
            </w:r>
          </w:p>
          <w:p w:rsidR="00B008EE" w:rsidRPr="00B008EE" w:rsidRDefault="00B008EE" w:rsidP="00B008EE">
            <w:pPr>
              <w:pStyle w:val="p18"/>
              <w:shd w:val="clear" w:color="auto" w:fill="FFFFFF"/>
              <w:spacing w:before="0" w:beforeAutospacing="0" w:after="0" w:afterAutospacing="0"/>
              <w:ind w:right="98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-применять математические знания и математическую терминологию при изложении своего мнения и предлагаемых способов действий;</w:t>
            </w:r>
          </w:p>
          <w:p w:rsidR="00B008EE" w:rsidRPr="00B008EE" w:rsidRDefault="00B008EE" w:rsidP="00B008EE">
            <w:pPr>
              <w:pStyle w:val="p18"/>
              <w:shd w:val="clear" w:color="auto" w:fill="FFFFFF"/>
              <w:spacing w:before="0" w:beforeAutospacing="0" w:after="0" w:afterAutospacing="0"/>
              <w:ind w:right="98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 xml:space="preserve">-включаться в диалог с учителем и сверстниками, в коллективное обсуждение </w:t>
            </w:r>
            <w:r w:rsidRPr="00B008EE">
              <w:rPr>
                <w:rStyle w:val="s6"/>
                <w:color w:val="000000"/>
              </w:rPr>
              <w:lastRenderedPageBreak/>
              <w:t>проблем, проявлять инициативу и активность в стремлении высказываться;</w:t>
            </w:r>
          </w:p>
          <w:p w:rsidR="00B008EE" w:rsidRPr="00B008EE" w:rsidRDefault="00B008EE" w:rsidP="00B008EE">
            <w:pPr>
              <w:pStyle w:val="p18"/>
              <w:shd w:val="clear" w:color="auto" w:fill="FFFFFF"/>
              <w:spacing w:before="0" w:beforeAutospacing="0" w:after="0" w:afterAutospacing="0"/>
              <w:ind w:right="98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-слушать партнёра по общению (деятельности), не перебивать, не обрывать на полуслове, вникать в смысл того, о чём говорит собеседник;</w:t>
            </w:r>
          </w:p>
          <w:p w:rsidR="00B008EE" w:rsidRPr="00B008EE" w:rsidRDefault="00B008EE" w:rsidP="00B008EE">
            <w:pPr>
              <w:pStyle w:val="p18"/>
              <w:shd w:val="clear" w:color="auto" w:fill="FFFFFF"/>
              <w:spacing w:before="0" w:beforeAutospacing="0" w:after="0" w:afterAutospacing="0"/>
              <w:ind w:right="98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      </w:r>
          </w:p>
          <w:p w:rsidR="00B008EE" w:rsidRPr="00B008EE" w:rsidRDefault="00B008EE" w:rsidP="00B008EE">
            <w:pPr>
              <w:pStyle w:val="p18"/>
              <w:shd w:val="clear" w:color="auto" w:fill="FFFFFF"/>
              <w:spacing w:before="0" w:beforeAutospacing="0" w:after="0" w:afterAutospacing="0"/>
              <w:ind w:right="98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-признавать свои ошибки, озвучивать их, соглашаться, если на ошибки указывают другие;</w:t>
            </w:r>
          </w:p>
          <w:p w:rsidR="00B008EE" w:rsidRPr="00B008EE" w:rsidRDefault="00B008EE" w:rsidP="00B008EE">
            <w:pPr>
              <w:pStyle w:val="p18"/>
              <w:shd w:val="clear" w:color="auto" w:fill="FFFFFF"/>
              <w:spacing w:before="0" w:beforeAutospacing="0" w:after="0" w:afterAutospacing="0"/>
              <w:ind w:right="98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-употреблять вежливые слова в случае неправоты: «Извини, пожалуйста», «Прости, я не хотел тебя обидеть», «Спасибо за замечание, я его обязательно учту» и др.</w:t>
            </w:r>
          </w:p>
          <w:p w:rsidR="00B008EE" w:rsidRPr="00B008EE" w:rsidRDefault="00B008EE" w:rsidP="00B008EE">
            <w:pPr>
              <w:pStyle w:val="p17"/>
              <w:shd w:val="clear" w:color="auto" w:fill="FFFFFF"/>
              <w:spacing w:before="0" w:beforeAutospacing="0" w:after="0" w:afterAutospacing="0"/>
              <w:ind w:left="150" w:right="98"/>
              <w:jc w:val="both"/>
              <w:rPr>
                <w:color w:val="000000"/>
              </w:rPr>
            </w:pPr>
            <w:r w:rsidRPr="00B008EE">
              <w:rPr>
                <w:rStyle w:val="s3"/>
                <w:b/>
                <w:bCs/>
                <w:i/>
                <w:iCs/>
                <w:color w:val="000000"/>
              </w:rPr>
              <w:t>Регулятивные</w:t>
            </w:r>
            <w:r w:rsidRPr="00B008EE">
              <w:rPr>
                <w:rStyle w:val="s4"/>
                <w:b/>
                <w:bCs/>
                <w:i/>
                <w:iCs/>
                <w:color w:val="000000"/>
              </w:rPr>
              <w:t> УД</w:t>
            </w:r>
            <w:r w:rsidRPr="00B008EE">
              <w:rPr>
                <w:rStyle w:val="s3"/>
                <w:b/>
                <w:bCs/>
                <w:i/>
                <w:iCs/>
                <w:color w:val="000000"/>
              </w:rPr>
              <w:t>:</w:t>
            </w:r>
          </w:p>
          <w:p w:rsidR="00B008EE" w:rsidRPr="00B008EE" w:rsidRDefault="00B008EE" w:rsidP="00B008EE">
            <w:pPr>
              <w:pStyle w:val="p17"/>
              <w:shd w:val="clear" w:color="auto" w:fill="FFFFFF"/>
              <w:spacing w:before="0" w:beforeAutospacing="0" w:after="0" w:afterAutospacing="0"/>
              <w:ind w:left="150" w:right="98"/>
              <w:jc w:val="both"/>
              <w:rPr>
                <w:color w:val="000000"/>
              </w:rPr>
            </w:pPr>
            <w:r w:rsidRPr="00B008EE">
              <w:rPr>
                <w:rStyle w:val="s5"/>
                <w:i/>
                <w:iCs/>
                <w:color w:val="000000"/>
              </w:rPr>
              <w:t>Учащийся научится:</w:t>
            </w:r>
          </w:p>
          <w:p w:rsidR="00B008EE" w:rsidRPr="00B008EE" w:rsidRDefault="00B008EE" w:rsidP="00B008EE">
            <w:pPr>
              <w:pStyle w:val="p18"/>
              <w:shd w:val="clear" w:color="auto" w:fill="FFFFFF"/>
              <w:spacing w:before="0" w:beforeAutospacing="0" w:after="0" w:afterAutospacing="0"/>
              <w:ind w:right="98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-понимать и принимать учебную задачу, поставленную учителем, на разных этапах обучения;</w:t>
            </w:r>
          </w:p>
          <w:p w:rsidR="00B008EE" w:rsidRPr="00B008EE" w:rsidRDefault="00B008EE" w:rsidP="00B008EE">
            <w:pPr>
              <w:pStyle w:val="p18"/>
              <w:shd w:val="clear" w:color="auto" w:fill="FFFFFF"/>
              <w:spacing w:before="0" w:beforeAutospacing="0" w:after="0" w:afterAutospacing="0"/>
              <w:ind w:right="98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-понимать и применять предложенные учителем способы решения учебной задачи;</w:t>
            </w:r>
          </w:p>
          <w:p w:rsidR="00B008EE" w:rsidRPr="00B008EE" w:rsidRDefault="00B008EE" w:rsidP="00B008EE">
            <w:pPr>
              <w:pStyle w:val="p18"/>
              <w:shd w:val="clear" w:color="auto" w:fill="FFFFFF"/>
              <w:spacing w:before="0" w:beforeAutospacing="0" w:after="0" w:afterAutospacing="0"/>
              <w:ind w:right="98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-принимать план действий для решения несложных учебных задач и следовать ему;</w:t>
            </w:r>
          </w:p>
          <w:p w:rsidR="00B008EE" w:rsidRPr="00B008EE" w:rsidRDefault="00B008EE" w:rsidP="00B008EE">
            <w:pPr>
              <w:pStyle w:val="p18"/>
              <w:shd w:val="clear" w:color="auto" w:fill="FFFFFF"/>
              <w:spacing w:before="0" w:beforeAutospacing="0" w:after="0" w:afterAutospacing="0"/>
              <w:ind w:right="98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-выполнять под руководством учителя учебные действия в практической и мыслительной форме;</w:t>
            </w:r>
          </w:p>
          <w:p w:rsidR="00B008EE" w:rsidRPr="00B008EE" w:rsidRDefault="00B008EE" w:rsidP="00B008EE">
            <w:pPr>
              <w:pStyle w:val="p18"/>
              <w:shd w:val="clear" w:color="auto" w:fill="FFFFFF"/>
              <w:spacing w:before="0" w:beforeAutospacing="0" w:after="0" w:afterAutospacing="0"/>
              <w:ind w:right="98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-осознавать результат учебных действий, описывать результаты действий, используя математическую терминологию;</w:t>
            </w:r>
          </w:p>
          <w:p w:rsidR="00B008EE" w:rsidRPr="00B008EE" w:rsidRDefault="00B008EE" w:rsidP="00B008EE">
            <w:pPr>
              <w:pStyle w:val="p18"/>
              <w:shd w:val="clear" w:color="auto" w:fill="FFFFFF"/>
              <w:spacing w:before="0" w:beforeAutospacing="0" w:after="0" w:afterAutospacing="0"/>
              <w:ind w:right="98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-осуществлять пошаговый контроль своих действий под руководством учителя.</w:t>
            </w:r>
          </w:p>
          <w:p w:rsidR="00B008EE" w:rsidRPr="00B008EE" w:rsidRDefault="00B008EE" w:rsidP="00B008EE">
            <w:pPr>
              <w:pStyle w:val="p17"/>
              <w:shd w:val="clear" w:color="auto" w:fill="FFFFFF"/>
              <w:spacing w:before="0" w:beforeAutospacing="0" w:after="0" w:afterAutospacing="0"/>
              <w:ind w:left="150" w:right="98"/>
              <w:jc w:val="both"/>
              <w:rPr>
                <w:color w:val="000000"/>
              </w:rPr>
            </w:pPr>
            <w:r w:rsidRPr="00B008EE">
              <w:rPr>
                <w:rStyle w:val="s5"/>
                <w:i/>
                <w:iCs/>
                <w:color w:val="000000"/>
              </w:rPr>
              <w:lastRenderedPageBreak/>
              <w:t>Учащийся получит возможность научиться:</w:t>
            </w:r>
          </w:p>
          <w:p w:rsidR="00B008EE" w:rsidRPr="00B008EE" w:rsidRDefault="00B008EE" w:rsidP="00B008EE">
            <w:pPr>
              <w:pStyle w:val="p18"/>
              <w:shd w:val="clear" w:color="auto" w:fill="FFFFFF"/>
              <w:spacing w:before="0" w:beforeAutospacing="0" w:after="0" w:afterAutospacing="0"/>
              <w:ind w:right="98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-понимать, принимать и сохранять различные учебно-познавательные задачи;</w:t>
            </w:r>
          </w:p>
          <w:p w:rsidR="00B008EE" w:rsidRPr="00B008EE" w:rsidRDefault="00B008EE" w:rsidP="00B008EE">
            <w:pPr>
              <w:pStyle w:val="p18"/>
              <w:shd w:val="clear" w:color="auto" w:fill="FFFFFF"/>
              <w:spacing w:before="0" w:beforeAutospacing="0" w:after="0" w:afterAutospacing="0"/>
              <w:ind w:right="98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-проговаривая последовательность выполнения действий;</w:t>
            </w:r>
          </w:p>
          <w:p w:rsidR="00B008EE" w:rsidRPr="00B008EE" w:rsidRDefault="00B008EE" w:rsidP="00B008EE">
            <w:pPr>
              <w:pStyle w:val="p18"/>
              <w:shd w:val="clear" w:color="auto" w:fill="FFFFFF"/>
              <w:spacing w:before="0" w:beforeAutospacing="0" w:after="0" w:afterAutospacing="0"/>
              <w:ind w:right="98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-выделять из темы урока известные знания и умения, определять круг неизвестного по изучаемой теме;</w:t>
            </w:r>
          </w:p>
          <w:p w:rsidR="00B008EE" w:rsidRPr="00B008EE" w:rsidRDefault="00B008EE" w:rsidP="00B008EE">
            <w:pPr>
              <w:pStyle w:val="p18"/>
              <w:shd w:val="clear" w:color="auto" w:fill="FFFFFF"/>
              <w:spacing w:before="0" w:beforeAutospacing="0" w:after="0" w:afterAutospacing="0"/>
              <w:ind w:right="98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-фиксировать по ходу урока и в конце его удовлетворённость/неудовлетворённость/ своей работой на уроке (с помощью смайликов, разноцветных фишек и прочих средств, предложенных учителем), адекватно относиться к своим успехам и неуспехам, стремиться к улучшению результата на основе познавательной и личностной рефлексии.</w:t>
            </w:r>
          </w:p>
          <w:p w:rsidR="00B008EE" w:rsidRPr="00B008EE" w:rsidRDefault="00B008EE" w:rsidP="00B008EE">
            <w:pPr>
              <w:pStyle w:val="p19"/>
              <w:shd w:val="clear" w:color="auto" w:fill="FFFFFF"/>
              <w:spacing w:before="0" w:beforeAutospacing="0" w:after="0" w:afterAutospacing="0"/>
              <w:ind w:left="150" w:right="39" w:firstLine="23"/>
              <w:jc w:val="both"/>
              <w:rPr>
                <w:color w:val="000000"/>
              </w:rPr>
            </w:pPr>
            <w:r w:rsidRPr="00B008EE">
              <w:rPr>
                <w:rStyle w:val="s3"/>
                <w:b/>
                <w:bCs/>
                <w:i/>
                <w:iCs/>
                <w:color w:val="000000"/>
              </w:rPr>
              <w:t>Познавательные</w:t>
            </w:r>
            <w:r w:rsidRPr="00B008EE">
              <w:rPr>
                <w:rStyle w:val="s4"/>
                <w:b/>
                <w:bCs/>
                <w:i/>
                <w:iCs/>
                <w:color w:val="000000"/>
              </w:rPr>
              <w:t> УД</w:t>
            </w:r>
            <w:r w:rsidRPr="00B008EE">
              <w:rPr>
                <w:rStyle w:val="s3"/>
                <w:b/>
                <w:bCs/>
                <w:i/>
                <w:iCs/>
                <w:color w:val="000000"/>
              </w:rPr>
              <w:t>:</w:t>
            </w:r>
          </w:p>
          <w:p w:rsidR="00B008EE" w:rsidRPr="00B008EE" w:rsidRDefault="00B008EE" w:rsidP="00B008EE">
            <w:pPr>
              <w:pStyle w:val="p20"/>
              <w:shd w:val="clear" w:color="auto" w:fill="FFFFFF"/>
              <w:spacing w:before="0" w:beforeAutospacing="0" w:after="0" w:afterAutospacing="0"/>
              <w:ind w:left="32" w:right="39" w:firstLine="141"/>
              <w:jc w:val="both"/>
              <w:rPr>
                <w:color w:val="000000"/>
              </w:rPr>
            </w:pPr>
            <w:r w:rsidRPr="00B008EE">
              <w:rPr>
                <w:rStyle w:val="s5"/>
                <w:i/>
                <w:iCs/>
                <w:color w:val="000000"/>
              </w:rPr>
              <w:t>Учащийся научится:</w:t>
            </w:r>
          </w:p>
          <w:p w:rsidR="00B008EE" w:rsidRPr="00B008EE" w:rsidRDefault="00B008EE" w:rsidP="00B008EE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-понимать и строить простые модели (в форме схематических рисунков) математических понятий;</w:t>
            </w:r>
          </w:p>
          <w:p w:rsidR="00B008EE" w:rsidRPr="00B008EE" w:rsidRDefault="00B008EE" w:rsidP="00B008EE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      </w:r>
          </w:p>
          <w:p w:rsidR="00B008EE" w:rsidRPr="00B008EE" w:rsidRDefault="00B008EE" w:rsidP="00B008EE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-проводить сравнение объектов с целью выделения их различий, различать существенные и несущественные знаки;</w:t>
            </w:r>
          </w:p>
          <w:p w:rsidR="00B008EE" w:rsidRPr="00B008EE" w:rsidRDefault="00B008EE" w:rsidP="00B008EE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-определять закономерность следования объектов и использовать её для выполнения задания;</w:t>
            </w:r>
          </w:p>
          <w:p w:rsidR="00B008EE" w:rsidRPr="00B008EE" w:rsidRDefault="00B008EE" w:rsidP="00B008EE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-иметь начальное представление о базовых понятиях: числе, величине, геометрической фигуре;</w:t>
            </w:r>
          </w:p>
          <w:p w:rsidR="00B008EE" w:rsidRPr="00B008EE" w:rsidRDefault="00B008EE" w:rsidP="00B008EE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lastRenderedPageBreak/>
              <w:t>-выделять из предложенного текста (рисунка) информацию по заданному условию, составлять по ней текстовые задачи с разными вопросами и решать их.</w:t>
            </w:r>
          </w:p>
          <w:p w:rsidR="00B008EE" w:rsidRPr="00B008EE" w:rsidRDefault="00B008EE" w:rsidP="00B008EE">
            <w:pPr>
              <w:pStyle w:val="p22"/>
              <w:shd w:val="clear" w:color="auto" w:fill="FFFFFF"/>
              <w:spacing w:before="0" w:beforeAutospacing="0" w:after="0" w:afterAutospacing="0"/>
              <w:ind w:left="174"/>
              <w:jc w:val="both"/>
              <w:rPr>
                <w:color w:val="000000"/>
              </w:rPr>
            </w:pPr>
            <w:r w:rsidRPr="00B008EE">
              <w:rPr>
                <w:rStyle w:val="s5"/>
                <w:i/>
                <w:iCs/>
                <w:color w:val="000000"/>
              </w:rPr>
              <w:t>Учащийся получит возможность научиться:</w:t>
            </w:r>
          </w:p>
          <w:p w:rsidR="00B008EE" w:rsidRPr="00B008EE" w:rsidRDefault="00B008EE" w:rsidP="00B008EE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-понимать и выполнять несложные обобщения и использовать их для получения новых знаний;</w:t>
            </w:r>
          </w:p>
          <w:p w:rsidR="00B008EE" w:rsidRPr="00B008EE" w:rsidRDefault="00B008EE" w:rsidP="00B008EE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-устанавливать математические отношения между объектами и группами объектов (практически и мысленно);</w:t>
            </w:r>
          </w:p>
          <w:p w:rsidR="00B008EE" w:rsidRPr="00B008EE" w:rsidRDefault="00B008EE" w:rsidP="00B008EE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-применять полученные знания в изменённых условиях;</w:t>
            </w:r>
          </w:p>
          <w:p w:rsidR="00B008EE" w:rsidRPr="00B008EE" w:rsidRDefault="00B008EE" w:rsidP="00B008EE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-объяснять найденные способы действий при решении новых учебных задач и находить способы их решения (в простейших случаях);</w:t>
            </w:r>
          </w:p>
          <w:p w:rsidR="00B008EE" w:rsidRPr="00B008EE" w:rsidRDefault="00B008EE" w:rsidP="00B008EE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-выделять из предложенного текста информацию по заданному условию.</w:t>
            </w:r>
          </w:p>
          <w:p w:rsidR="00B23D1C" w:rsidRPr="00B008EE" w:rsidRDefault="00B23D1C" w:rsidP="00B008EE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9" w:type="dxa"/>
          </w:tcPr>
          <w:p w:rsidR="00B008EE" w:rsidRDefault="00B008EE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развитие адекватных представлений о собственных возможностях, о насущно необходимом жизнеобеспечении;</w:t>
            </w:r>
          </w:p>
          <w:p w:rsidR="00B008EE" w:rsidRDefault="00B008EE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>
              <w:rPr>
                <w:color w:val="000000"/>
              </w:rPr>
              <w:t>-овладение начальными навыками адаптации в динамично изменяющемся и развивающемся мире;</w:t>
            </w:r>
          </w:p>
          <w:p w:rsidR="00B008EE" w:rsidRDefault="00B008EE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>
              <w:rPr>
                <w:color w:val="000000"/>
              </w:rPr>
              <w:t>-овладение социально-бытовыми умениями, используемыми в повседневной жизни;</w:t>
            </w:r>
          </w:p>
          <w:p w:rsidR="00B008EE" w:rsidRDefault="00B008EE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>
              <w:rPr>
                <w:color w:val="000000"/>
              </w:rPr>
              <w:t>-владение навыками коммуникации и принятыми нормами социального взаимодействия;</w:t>
            </w:r>
          </w:p>
          <w:p w:rsidR="00B008EE" w:rsidRDefault="00B008EE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>
              <w:rPr>
                <w:color w:val="000000"/>
              </w:rPr>
              <w:t>-способность к осмыслению социального окружения, своего места в нем, принятие соответствующих возрасту ценностей и социальных ролей;</w:t>
            </w:r>
          </w:p>
          <w:p w:rsidR="00B008EE" w:rsidRDefault="00B008EE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-принятие и освоение социальной роли обучающегося, формирование </w:t>
            </w:r>
            <w:r>
              <w:rPr>
                <w:color w:val="000000"/>
              </w:rPr>
              <w:lastRenderedPageBreak/>
              <w:t>и развитие социально значимых мотивов учебной деятельности;</w:t>
            </w:r>
          </w:p>
          <w:p w:rsidR="00B008EE" w:rsidRDefault="00B008EE" w:rsidP="00B008EE">
            <w:pPr>
              <w:pStyle w:val="p15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>
              <w:rPr>
                <w:color w:val="000000"/>
              </w:rPr>
              <w:t>-развитие навыков сотрудничества с взрослыми и сверстниками в разных социальных ситуациях.</w:t>
            </w:r>
          </w:p>
          <w:p w:rsidR="00B23D1C" w:rsidRPr="004116E4" w:rsidRDefault="00B23D1C" w:rsidP="00B00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23D1C" w:rsidRDefault="00B23D1C" w:rsidP="00F31CCB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23D1C" w:rsidRDefault="00B23D1C" w:rsidP="00F31CCB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0228C" w:rsidRDefault="00D0228C" w:rsidP="00F31CCB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0228C" w:rsidRDefault="00D0228C" w:rsidP="00F31CCB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0228C" w:rsidRDefault="00D0228C" w:rsidP="00F31CCB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0228C" w:rsidRDefault="00D0228C" w:rsidP="00F31CCB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0228C" w:rsidRDefault="00D0228C" w:rsidP="00F31CCB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0228C" w:rsidRDefault="00D0228C" w:rsidP="00F31CCB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0228C" w:rsidRDefault="00D0228C" w:rsidP="00F31CCB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0228C" w:rsidRDefault="00D0228C" w:rsidP="00F31CCB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0228C" w:rsidRDefault="00D0228C" w:rsidP="00F31CCB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0228C" w:rsidRDefault="00D0228C" w:rsidP="00F31CCB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0228C" w:rsidRDefault="00D0228C" w:rsidP="00F31CCB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C4AD4" w:rsidRDefault="006C4AD4" w:rsidP="00F31CCB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0228C" w:rsidRDefault="00D0228C" w:rsidP="00F31CCB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0228C" w:rsidRDefault="00D0228C" w:rsidP="00F31CCB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31CCB" w:rsidRDefault="00F31CCB" w:rsidP="00F31CCB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116E4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Содержание  учебного </w:t>
      </w:r>
      <w:r>
        <w:rPr>
          <w:rFonts w:ascii="Times New Roman" w:hAnsi="Times New Roman"/>
          <w:b/>
          <w:sz w:val="24"/>
          <w:szCs w:val="24"/>
          <w:lang w:eastAsia="ru-RU"/>
        </w:rPr>
        <w:t>предмета «</w:t>
      </w:r>
      <w:r w:rsidR="00B23D1C">
        <w:rPr>
          <w:rFonts w:ascii="Times New Roman" w:hAnsi="Times New Roman"/>
          <w:b/>
          <w:sz w:val="24"/>
          <w:szCs w:val="24"/>
          <w:lang w:eastAsia="ru-RU"/>
        </w:rPr>
        <w:t>Математические представления</w:t>
      </w:r>
      <w:r w:rsidRPr="004116E4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F31CCB" w:rsidRPr="004116E4" w:rsidRDefault="00F31CCB" w:rsidP="00F31CCB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57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44"/>
        <w:gridCol w:w="10173"/>
        <w:gridCol w:w="1958"/>
      </w:tblGrid>
      <w:tr w:rsidR="00F31CCB" w:rsidRPr="005151DF" w:rsidTr="00893456">
        <w:tc>
          <w:tcPr>
            <w:tcW w:w="2444" w:type="dxa"/>
          </w:tcPr>
          <w:p w:rsidR="00F31CCB" w:rsidRPr="005151DF" w:rsidRDefault="00F31CCB" w:rsidP="0089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1DF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0173" w:type="dxa"/>
          </w:tcPr>
          <w:p w:rsidR="00F31CCB" w:rsidRPr="005151DF" w:rsidRDefault="00F31CCB" w:rsidP="0089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1DF">
              <w:rPr>
                <w:rFonts w:ascii="Times New Roman" w:hAnsi="Times New Roman"/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1958" w:type="dxa"/>
          </w:tcPr>
          <w:p w:rsidR="00F31CCB" w:rsidRPr="005151DF" w:rsidRDefault="00F31CCB" w:rsidP="0089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1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31CCB" w:rsidRPr="005151DF" w:rsidTr="00893456">
        <w:tc>
          <w:tcPr>
            <w:tcW w:w="2444" w:type="dxa"/>
          </w:tcPr>
          <w:p w:rsidR="005151DF" w:rsidRPr="005151DF" w:rsidRDefault="005151DF" w:rsidP="005151DF">
            <w:pPr>
              <w:pStyle w:val="Style86"/>
              <w:widowControl/>
              <w:spacing w:before="14"/>
              <w:ind w:right="-314"/>
              <w:jc w:val="left"/>
              <w:rPr>
                <w:rStyle w:val="FontStyle143"/>
                <w:i w:val="0"/>
                <w:sz w:val="24"/>
                <w:szCs w:val="24"/>
              </w:rPr>
            </w:pPr>
            <w:r w:rsidRPr="005151DF">
              <w:rPr>
                <w:rStyle w:val="FontStyle143"/>
                <w:i w:val="0"/>
                <w:sz w:val="24"/>
                <w:szCs w:val="24"/>
              </w:rPr>
              <w:t>Представление о форме.</w:t>
            </w:r>
            <w:r w:rsidR="009D2497">
              <w:rPr>
                <w:rStyle w:val="FontStyle143"/>
                <w:i w:val="0"/>
                <w:sz w:val="24"/>
                <w:szCs w:val="24"/>
              </w:rPr>
              <w:t xml:space="preserve"> Повторение материала 3</w:t>
            </w:r>
            <w:r w:rsidR="00DB5AEF">
              <w:rPr>
                <w:rStyle w:val="FontStyle143"/>
                <w:i w:val="0"/>
                <w:sz w:val="24"/>
                <w:szCs w:val="24"/>
              </w:rPr>
              <w:t xml:space="preserve"> класса</w:t>
            </w:r>
          </w:p>
          <w:p w:rsidR="00F31CCB" w:rsidRPr="005151DF" w:rsidRDefault="00F31CCB" w:rsidP="0089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5151DF" w:rsidRPr="005151DF" w:rsidRDefault="005151DF" w:rsidP="005151DF">
            <w:pPr>
              <w:pStyle w:val="Style103"/>
              <w:widowControl/>
              <w:spacing w:line="240" w:lineRule="auto"/>
              <w:ind w:left="142" w:right="176" w:firstLine="0"/>
              <w:rPr>
                <w:rStyle w:val="FontStyle142"/>
                <w:sz w:val="24"/>
                <w:szCs w:val="24"/>
              </w:rPr>
            </w:pPr>
            <w:r w:rsidRPr="005151DF">
              <w:rPr>
                <w:rStyle w:val="FontStyle142"/>
                <w:sz w:val="24"/>
                <w:szCs w:val="24"/>
              </w:rPr>
              <w:t xml:space="preserve">     Узнавание (различение) геометрических тел. Соотнесение формы предмета с геометрическими телами, фигурой. Узнавание (различение) геометрических фигур: треугольни</w:t>
            </w:r>
            <w:r w:rsidR="00866AB4">
              <w:rPr>
                <w:rStyle w:val="FontStyle142"/>
                <w:sz w:val="24"/>
                <w:szCs w:val="24"/>
              </w:rPr>
              <w:t>к, квадрат, круг, прямоугольник</w:t>
            </w:r>
            <w:r w:rsidRPr="005151DF">
              <w:rPr>
                <w:rStyle w:val="FontStyle142"/>
                <w:sz w:val="24"/>
                <w:szCs w:val="24"/>
              </w:rPr>
              <w:t>. Соотнесение геометрической формы с геометрической фигурой. Соотнесение формы предметов с геометрической фигурой (треугольник, квадрат, круг, прямоугольник). Сборка геометрической фигуры (треугольник, квадрат, круг, прямоугольник) из 2-х (3-х, 4-х) частей. Составление геометрической фигуры (треугольник, квадрат, прямоугольник) из счетных палочек. Штриховка геометрической  фигуры (треугольник, квадрат, круг, прямоугольник).</w:t>
            </w:r>
          </w:p>
          <w:p w:rsidR="00F31CCB" w:rsidRDefault="005151DF" w:rsidP="00866AB4">
            <w:pPr>
              <w:pStyle w:val="Style25"/>
              <w:widowControl/>
              <w:spacing w:before="67" w:line="240" w:lineRule="auto"/>
              <w:ind w:left="142" w:right="176"/>
              <w:rPr>
                <w:rStyle w:val="FontStyle142"/>
                <w:sz w:val="24"/>
                <w:szCs w:val="24"/>
              </w:rPr>
            </w:pPr>
            <w:r w:rsidRPr="005151DF">
              <w:rPr>
                <w:rStyle w:val="FontStyle142"/>
                <w:sz w:val="24"/>
                <w:szCs w:val="24"/>
              </w:rPr>
              <w:t>Обводка геометрической фигуры (треугольник, квадрат, круг, прямоугольник) по шаблону (трафарету, контурной линии).</w:t>
            </w:r>
            <w:r w:rsidR="00866AB4">
              <w:rPr>
                <w:rStyle w:val="FontStyle142"/>
                <w:sz w:val="24"/>
                <w:szCs w:val="24"/>
              </w:rPr>
              <w:t xml:space="preserve"> </w:t>
            </w:r>
          </w:p>
          <w:p w:rsidR="0014063F" w:rsidRDefault="0014063F" w:rsidP="00866AB4">
            <w:pPr>
              <w:pStyle w:val="Style25"/>
              <w:widowControl/>
              <w:spacing w:before="67" w:line="240" w:lineRule="auto"/>
              <w:ind w:left="142" w:right="176"/>
              <w:rPr>
                <w:rStyle w:val="FontStyle142"/>
                <w:sz w:val="24"/>
                <w:szCs w:val="24"/>
              </w:rPr>
            </w:pPr>
            <w:r>
              <w:rPr>
                <w:color w:val="000000"/>
              </w:rPr>
              <w:t>Узнавание</w:t>
            </w:r>
            <w:r w:rsidRPr="005151DF">
              <w:rPr>
                <w:color w:val="000000"/>
              </w:rPr>
              <w:t xml:space="preserve"> прямоугольника, квадрата, треугольника</w:t>
            </w:r>
          </w:p>
          <w:p w:rsidR="0014063F" w:rsidRDefault="0014063F" w:rsidP="00866AB4">
            <w:pPr>
              <w:pStyle w:val="Style25"/>
              <w:widowControl/>
              <w:spacing w:before="67" w:line="240" w:lineRule="auto"/>
              <w:ind w:left="142" w:right="176"/>
              <w:rPr>
                <w:color w:val="000000"/>
              </w:rPr>
            </w:pPr>
            <w:r w:rsidRPr="005151DF">
              <w:rPr>
                <w:color w:val="000000"/>
              </w:rPr>
              <w:t>Назва</w:t>
            </w:r>
            <w:r>
              <w:rPr>
                <w:color w:val="000000"/>
              </w:rPr>
              <w:t>ния,</w:t>
            </w:r>
            <w:r w:rsidR="009D2497">
              <w:rPr>
                <w:color w:val="000000"/>
              </w:rPr>
              <w:t xml:space="preserve"> обозначение чисел от 1 до 5</w:t>
            </w:r>
            <w:r w:rsidRPr="005151DF">
              <w:rPr>
                <w:color w:val="000000"/>
              </w:rPr>
              <w:t>.</w:t>
            </w:r>
          </w:p>
          <w:p w:rsidR="0014063F" w:rsidRDefault="0014063F" w:rsidP="0014063F">
            <w:pPr>
              <w:pStyle w:val="Style25"/>
              <w:widowControl/>
              <w:spacing w:before="67" w:line="240" w:lineRule="auto"/>
              <w:ind w:left="142" w:right="176"/>
              <w:rPr>
                <w:color w:val="000000"/>
              </w:rPr>
            </w:pPr>
            <w:r w:rsidRPr="005151DF">
              <w:rPr>
                <w:i/>
                <w:color w:val="000000"/>
              </w:rPr>
              <w:t xml:space="preserve">Счет от заданного числа до заданного. </w:t>
            </w:r>
            <w:r w:rsidR="009D2497">
              <w:rPr>
                <w:color w:val="000000"/>
              </w:rPr>
              <w:t>Числовой ряд 1—5</w:t>
            </w:r>
            <w:r w:rsidRPr="005151DF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сравнение чисел (больше, меньше</w:t>
            </w:r>
          </w:p>
          <w:p w:rsidR="0014063F" w:rsidRPr="005151DF" w:rsidRDefault="0014063F" w:rsidP="0014063F">
            <w:pPr>
              <w:pStyle w:val="Style25"/>
              <w:widowControl/>
              <w:spacing w:before="67" w:line="240" w:lineRule="auto"/>
              <w:ind w:left="142" w:right="176"/>
              <w:rPr>
                <w:color w:val="000000"/>
              </w:rPr>
            </w:pPr>
            <w:r w:rsidRPr="005151DF">
              <w:rPr>
                <w:color w:val="000000"/>
              </w:rPr>
              <w:t>Простые арифметические задачи на нахождение суммы и остатка.</w:t>
            </w:r>
          </w:p>
          <w:p w:rsidR="0014063F" w:rsidRPr="005151DF" w:rsidRDefault="0014063F" w:rsidP="00866AB4">
            <w:pPr>
              <w:pStyle w:val="Style25"/>
              <w:widowControl/>
              <w:spacing w:before="67" w:line="240" w:lineRule="auto"/>
              <w:ind w:left="142" w:right="176"/>
            </w:pPr>
          </w:p>
        </w:tc>
        <w:tc>
          <w:tcPr>
            <w:tcW w:w="1958" w:type="dxa"/>
          </w:tcPr>
          <w:p w:rsidR="00F31CCB" w:rsidRPr="005151DF" w:rsidRDefault="00D80E08" w:rsidP="0089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F31CCB" w:rsidRPr="005151DF" w:rsidTr="00893456">
        <w:tc>
          <w:tcPr>
            <w:tcW w:w="2444" w:type="dxa"/>
          </w:tcPr>
          <w:p w:rsidR="005151DF" w:rsidRPr="005151DF" w:rsidRDefault="005151DF" w:rsidP="0014063F">
            <w:pPr>
              <w:spacing w:after="0" w:line="240" w:lineRule="auto"/>
              <w:ind w:right="-4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1DF">
              <w:rPr>
                <w:rFonts w:ascii="Times New Roman" w:hAnsi="Times New Roman" w:cs="Times New Roman"/>
                <w:b/>
                <w:sz w:val="24"/>
                <w:szCs w:val="24"/>
              </w:rPr>
              <w:t>Первый десяток</w:t>
            </w:r>
          </w:p>
          <w:p w:rsidR="00F31CCB" w:rsidRPr="005151DF" w:rsidRDefault="00F31CCB" w:rsidP="008934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5151DF" w:rsidRPr="005151DF" w:rsidRDefault="005151DF" w:rsidP="0014063F">
            <w:pPr>
              <w:pStyle w:val="p13"/>
              <w:shd w:val="clear" w:color="auto" w:fill="FFFFFF"/>
              <w:spacing w:before="0" w:beforeAutospacing="0" w:after="0" w:afterAutospacing="0"/>
              <w:ind w:left="142"/>
              <w:jc w:val="both"/>
              <w:rPr>
                <w:color w:val="000000"/>
              </w:rPr>
            </w:pPr>
            <w:r w:rsidRPr="005151DF">
              <w:rPr>
                <w:color w:val="000000"/>
              </w:rPr>
              <w:t>Назва</w:t>
            </w:r>
            <w:r w:rsidR="009D2497">
              <w:rPr>
                <w:color w:val="000000"/>
              </w:rPr>
              <w:t>ния, обозначение чисел от 1 до 7</w:t>
            </w:r>
            <w:r w:rsidRPr="005151DF">
              <w:rPr>
                <w:color w:val="000000"/>
              </w:rPr>
              <w:t>. Счет по 1 и равными группами по 2, 3 (счет предметов и отвлеченный счет). Количественные, порядковые числительные. Сравнение чисел. Установление отношения больше, меньше, равно.</w:t>
            </w:r>
          </w:p>
          <w:p w:rsidR="00866AB4" w:rsidRPr="005151DF" w:rsidRDefault="005151DF" w:rsidP="0014063F">
            <w:pPr>
              <w:pStyle w:val="p13"/>
              <w:shd w:val="clear" w:color="auto" w:fill="FFFFFF"/>
              <w:spacing w:before="0" w:beforeAutospacing="0" w:after="0" w:afterAutospacing="0"/>
              <w:ind w:left="142"/>
              <w:jc w:val="both"/>
              <w:rPr>
                <w:color w:val="000000"/>
              </w:rPr>
            </w:pPr>
            <w:r w:rsidRPr="005151DF">
              <w:rPr>
                <w:color w:val="000000"/>
              </w:rPr>
              <w:t xml:space="preserve">Приемы сложения и вычитания. Название компонентов и результатов сложения и вычитания (в речи учителя). </w:t>
            </w:r>
          </w:p>
          <w:p w:rsidR="005151DF" w:rsidRPr="005151DF" w:rsidRDefault="005151DF" w:rsidP="0014063F">
            <w:pPr>
              <w:pStyle w:val="p13"/>
              <w:shd w:val="clear" w:color="auto" w:fill="FFFFFF"/>
              <w:spacing w:before="0" w:beforeAutospacing="0" w:after="0" w:afterAutospacing="0"/>
              <w:ind w:left="142"/>
              <w:jc w:val="both"/>
              <w:rPr>
                <w:color w:val="000000"/>
              </w:rPr>
            </w:pPr>
            <w:r w:rsidRPr="005151DF">
              <w:rPr>
                <w:i/>
                <w:color w:val="000000"/>
              </w:rPr>
              <w:t xml:space="preserve">Счет от заданного числа до заданного. </w:t>
            </w:r>
            <w:r w:rsidR="009D2497">
              <w:rPr>
                <w:color w:val="000000"/>
              </w:rPr>
              <w:t>Числовой ряд 1—7</w:t>
            </w:r>
            <w:r w:rsidRPr="005151DF">
              <w:rPr>
                <w:color w:val="000000"/>
              </w:rPr>
              <w:t xml:space="preserve">, сравнение чисел (больше, меньше) </w:t>
            </w:r>
          </w:p>
          <w:p w:rsidR="005151DF" w:rsidRPr="005151DF" w:rsidRDefault="005151DF" w:rsidP="0014063F">
            <w:pPr>
              <w:pStyle w:val="p13"/>
              <w:shd w:val="clear" w:color="auto" w:fill="FFFFFF"/>
              <w:spacing w:before="0" w:beforeAutospacing="0" w:after="0" w:afterAutospacing="0"/>
              <w:ind w:left="142"/>
              <w:jc w:val="both"/>
              <w:rPr>
                <w:color w:val="000000"/>
              </w:rPr>
            </w:pPr>
            <w:r w:rsidRPr="005151DF">
              <w:rPr>
                <w:color w:val="000000"/>
              </w:rPr>
              <w:t>-Простые арифметические задачи на нахождение суммы и остатка.</w:t>
            </w:r>
          </w:p>
          <w:p w:rsidR="0014063F" w:rsidRDefault="005151DF" w:rsidP="0014063F">
            <w:pPr>
              <w:pStyle w:val="p13"/>
              <w:shd w:val="clear" w:color="auto" w:fill="FFFFFF"/>
              <w:spacing w:before="0" w:beforeAutospacing="0" w:after="0" w:afterAutospacing="0"/>
              <w:ind w:left="142"/>
              <w:jc w:val="both"/>
              <w:rPr>
                <w:color w:val="000000"/>
              </w:rPr>
            </w:pPr>
            <w:r w:rsidRPr="005151DF">
              <w:rPr>
                <w:color w:val="000000"/>
              </w:rPr>
              <w:t>-Единица времени — сутки. Обозначение: 1 </w:t>
            </w:r>
            <w:proofErr w:type="spellStart"/>
            <w:r w:rsidRPr="005151DF">
              <w:rPr>
                <w:color w:val="000000"/>
              </w:rPr>
              <w:t>сут</w:t>
            </w:r>
            <w:proofErr w:type="spellEnd"/>
            <w:r w:rsidRPr="005151DF">
              <w:rPr>
                <w:color w:val="000000"/>
              </w:rPr>
              <w:t>. Неделя — с</w:t>
            </w:r>
            <w:r w:rsidR="0014063F">
              <w:rPr>
                <w:color w:val="000000"/>
              </w:rPr>
              <w:t>емь суток, порядок дней недели.</w:t>
            </w:r>
          </w:p>
          <w:p w:rsidR="00F31CCB" w:rsidRDefault="00866AB4" w:rsidP="0014063F">
            <w:pPr>
              <w:pStyle w:val="p13"/>
              <w:shd w:val="clear" w:color="auto" w:fill="FFFFFF"/>
              <w:spacing w:before="0" w:beforeAutospacing="0" w:after="0" w:afterAutospacing="0"/>
              <w:ind w:left="142"/>
              <w:jc w:val="both"/>
              <w:rPr>
                <w:color w:val="000000"/>
              </w:rPr>
            </w:pPr>
            <w:r>
              <w:rPr>
                <w:color w:val="000000"/>
              </w:rPr>
              <w:t>-Узнавание</w:t>
            </w:r>
            <w:r w:rsidR="005151DF" w:rsidRPr="005151DF">
              <w:rPr>
                <w:color w:val="000000"/>
              </w:rPr>
              <w:t xml:space="preserve"> прямоугольника, квадрата,</w:t>
            </w:r>
            <w:r w:rsidR="00A54311">
              <w:rPr>
                <w:color w:val="000000"/>
              </w:rPr>
              <w:t xml:space="preserve"> треугольника, овала</w:t>
            </w:r>
          </w:p>
          <w:p w:rsidR="0014063F" w:rsidRPr="0014063F" w:rsidRDefault="0014063F" w:rsidP="0014063F">
            <w:pPr>
              <w:pStyle w:val="p13"/>
              <w:shd w:val="clear" w:color="auto" w:fill="FFFFFF"/>
              <w:spacing w:before="0" w:beforeAutospacing="0" w:after="0" w:afterAutospacing="0"/>
              <w:ind w:left="142"/>
              <w:jc w:val="both"/>
              <w:rPr>
                <w:color w:val="000000"/>
              </w:rPr>
            </w:pPr>
          </w:p>
        </w:tc>
        <w:tc>
          <w:tcPr>
            <w:tcW w:w="1958" w:type="dxa"/>
          </w:tcPr>
          <w:p w:rsidR="00F31CCB" w:rsidRPr="000D308A" w:rsidRDefault="00D80E08" w:rsidP="0089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866AB4" w:rsidRDefault="00866AB4"/>
    <w:p w:rsidR="00866AB4" w:rsidRDefault="00866AB4"/>
    <w:p w:rsidR="00DB5AEF" w:rsidRDefault="00DB5AEF" w:rsidP="00DB5AEF"/>
    <w:p w:rsidR="008902C1" w:rsidRPr="008902C1" w:rsidRDefault="008902C1" w:rsidP="00DB5A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2C1">
        <w:rPr>
          <w:rFonts w:ascii="Times New Roman" w:hAnsi="Times New Roman" w:cs="Times New Roman"/>
          <w:b/>
          <w:sz w:val="24"/>
          <w:szCs w:val="24"/>
        </w:rPr>
        <w:t>Математические представления</w:t>
      </w:r>
    </w:p>
    <w:tbl>
      <w:tblPr>
        <w:tblW w:w="1601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1559"/>
        <w:gridCol w:w="1701"/>
        <w:gridCol w:w="1560"/>
        <w:gridCol w:w="6094"/>
      </w:tblGrid>
      <w:tr w:rsidR="00B527DB" w:rsidRPr="00427EA4" w:rsidTr="00F2651C">
        <w:tc>
          <w:tcPr>
            <w:tcW w:w="567" w:type="dxa"/>
          </w:tcPr>
          <w:p w:rsidR="00B527DB" w:rsidRPr="00F31CCB" w:rsidRDefault="00B527DB" w:rsidP="008934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F31C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№</w:t>
            </w:r>
          </w:p>
        </w:tc>
        <w:tc>
          <w:tcPr>
            <w:tcW w:w="4536" w:type="dxa"/>
          </w:tcPr>
          <w:p w:rsidR="00B527DB" w:rsidRPr="00F31CCB" w:rsidRDefault="00B527DB" w:rsidP="008934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F31C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Изучаемый раздел, тема урока</w:t>
            </w:r>
          </w:p>
        </w:tc>
        <w:tc>
          <w:tcPr>
            <w:tcW w:w="1559" w:type="dxa"/>
          </w:tcPr>
          <w:p w:rsidR="00B527DB" w:rsidRPr="00F31CCB" w:rsidRDefault="00B527DB" w:rsidP="008934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F31C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Количество часов</w:t>
            </w:r>
          </w:p>
        </w:tc>
        <w:tc>
          <w:tcPr>
            <w:tcW w:w="3261" w:type="dxa"/>
            <w:gridSpan w:val="2"/>
          </w:tcPr>
          <w:p w:rsidR="00B527DB" w:rsidRPr="00F31CCB" w:rsidRDefault="00B527DB" w:rsidP="008934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F31C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Календарные сроки</w:t>
            </w:r>
          </w:p>
        </w:tc>
        <w:tc>
          <w:tcPr>
            <w:tcW w:w="6094" w:type="dxa"/>
          </w:tcPr>
          <w:p w:rsidR="00B527DB" w:rsidRPr="00F31CCB" w:rsidRDefault="00B527DB" w:rsidP="008934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F31C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Основные виды учебной деятельности учащихся</w:t>
            </w:r>
          </w:p>
        </w:tc>
      </w:tr>
      <w:tr w:rsidR="00B527DB" w:rsidRPr="007B1CDF" w:rsidTr="00F2651C">
        <w:tc>
          <w:tcPr>
            <w:tcW w:w="567" w:type="dxa"/>
          </w:tcPr>
          <w:p w:rsidR="00B527DB" w:rsidRPr="00F31CCB" w:rsidRDefault="00B527DB" w:rsidP="008934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67F16" w:rsidRPr="00C5717F" w:rsidRDefault="00C67F16" w:rsidP="00C67F16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Style w:val="FontStyle142"/>
                <w:b/>
                <w:sz w:val="24"/>
                <w:szCs w:val="24"/>
                <w:u w:val="single"/>
              </w:rPr>
            </w:pPr>
            <w:r w:rsidRPr="00C5717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</w:t>
            </w:r>
            <w:r w:rsidR="00FA7A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четверть 18</w:t>
            </w:r>
          </w:p>
          <w:p w:rsidR="00C67F16" w:rsidRPr="00C5717F" w:rsidRDefault="00D831C1" w:rsidP="00C67F16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Style w:val="FontStyle142"/>
                <w:b/>
                <w:sz w:val="24"/>
                <w:szCs w:val="24"/>
              </w:rPr>
            </w:pPr>
            <w:r>
              <w:rPr>
                <w:rStyle w:val="FontStyle142"/>
                <w:b/>
                <w:sz w:val="24"/>
                <w:szCs w:val="24"/>
              </w:rPr>
              <w:t>Повторение материала 3</w:t>
            </w:r>
            <w:r w:rsidR="00C67F16" w:rsidRPr="00C5717F">
              <w:rPr>
                <w:rStyle w:val="FontStyle142"/>
                <w:b/>
                <w:sz w:val="24"/>
                <w:szCs w:val="24"/>
              </w:rPr>
              <w:t xml:space="preserve"> класса</w:t>
            </w:r>
          </w:p>
          <w:p w:rsidR="00B527DB" w:rsidRPr="00F31CCB" w:rsidRDefault="00B527DB" w:rsidP="008934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527DB" w:rsidRPr="00F31CCB" w:rsidRDefault="00B527DB" w:rsidP="008934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27DB" w:rsidRPr="00F31CCB" w:rsidRDefault="00B527DB" w:rsidP="008934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1560" w:type="dxa"/>
          </w:tcPr>
          <w:p w:rsidR="00B527DB" w:rsidRPr="00F31CCB" w:rsidRDefault="00B527DB" w:rsidP="008934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Фактические сроки</w:t>
            </w:r>
          </w:p>
        </w:tc>
        <w:tc>
          <w:tcPr>
            <w:tcW w:w="6094" w:type="dxa"/>
          </w:tcPr>
          <w:p w:rsidR="00CF4255" w:rsidRPr="00F31CCB" w:rsidRDefault="00CF4255" w:rsidP="00CF4255">
            <w:pPr>
              <w:pStyle w:val="p31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F31CCB">
              <w:rPr>
                <w:rStyle w:val="s3"/>
                <w:b/>
                <w:bCs/>
                <w:i/>
                <w:iCs/>
                <w:color w:val="000000"/>
              </w:rPr>
              <w:t>Коммуникативные:</w:t>
            </w:r>
          </w:p>
          <w:p w:rsidR="00CF4255" w:rsidRPr="00F31CCB" w:rsidRDefault="00CF4255" w:rsidP="00CF4255">
            <w:pPr>
              <w:pStyle w:val="p31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F31CCB">
              <w:rPr>
                <w:rStyle w:val="s5"/>
                <w:i/>
                <w:iCs/>
                <w:color w:val="000000"/>
              </w:rPr>
              <w:t>Учащийся научится: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задавать вопросы и отвечать на вопросы учителя;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воспринимать и обсуждать различные точки зрения и подходы к выполнению задания, оценивать их;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уважительно вести диалог с товарищами;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принимать участие в работе в паре и в группе с одноклассниками под руководством учителя;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понимать и принимать элементарные правила работы в группе: проявлять доброжелательное отношение к одноклассникам, прислушиваться к их мнению и пр.;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осуществлять взаимный контроль и оказывать необходимую взаимную помощь.</w:t>
            </w:r>
          </w:p>
          <w:p w:rsidR="00CF4255" w:rsidRPr="00F31CCB" w:rsidRDefault="00CF4255" w:rsidP="00CF4255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31CCB">
              <w:rPr>
                <w:rStyle w:val="s5"/>
                <w:i/>
                <w:iCs/>
                <w:color w:val="000000"/>
              </w:rPr>
              <w:t>Учащийся получит возможность научиться</w:t>
            </w:r>
            <w:r w:rsidRPr="00F31CCB">
              <w:rPr>
                <w:rStyle w:val="s6"/>
                <w:color w:val="000000"/>
              </w:rPr>
              <w:t>: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применять математические знания и математическую терминологию при изложении своего мнения и предлагаемых способов действий;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включаться в диалог с учителем и сверстниками, в коллективное обсуждение проблем, проявлять инициативу и активность в стремлении высказываться;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слушать партнёра по общению (деятельности), не перебивать, не обрывать на полуслове, вникать в смысл того, о чём говорит собеседник;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lastRenderedPageBreak/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признавать свои ошибки, озвучивать их, соглашаться, если на ошибки указывают другие;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употреблять вежливые слова в случае неправоты: «Извини, пожалуйста», «Прости, я не хотел тебя обидеть», «Спасибо за замечание, я его обязательно учту» и др.</w:t>
            </w:r>
          </w:p>
          <w:p w:rsidR="00CF4255" w:rsidRPr="00F31CCB" w:rsidRDefault="00CF4255" w:rsidP="00CF4255">
            <w:pPr>
              <w:pStyle w:val="p31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F31CCB">
              <w:rPr>
                <w:rStyle w:val="s3"/>
                <w:b/>
                <w:bCs/>
                <w:i/>
                <w:iCs/>
                <w:color w:val="000000"/>
              </w:rPr>
              <w:t>Регулятивные:</w:t>
            </w:r>
          </w:p>
          <w:p w:rsidR="00CF4255" w:rsidRPr="00F31CCB" w:rsidRDefault="00CF4255" w:rsidP="00CF4255">
            <w:pPr>
              <w:pStyle w:val="p31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F31CCB">
              <w:rPr>
                <w:rStyle w:val="s5"/>
                <w:i/>
                <w:iCs/>
                <w:color w:val="000000"/>
              </w:rPr>
              <w:t>Учащийся научится: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понимать и принимать учебную задачу, поставленную учителем, на разных этапах обучения;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понимать и применять предложенные учителем способы решения учебной задачи;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принимать план действий для решения несложных учебных задач и следовать ему;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выполнять под руководством учителя учебные действия в практической и мыслительной форме;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осознавать результат учебных действий, описывать результаты действий, используя математическую терминологию;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осуществлять пошаговый контроль своих действий под руководством учителя.</w:t>
            </w:r>
          </w:p>
          <w:p w:rsidR="00CF4255" w:rsidRPr="00F31CCB" w:rsidRDefault="00CF4255" w:rsidP="00CF4255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31CCB">
              <w:rPr>
                <w:rStyle w:val="s5"/>
                <w:i/>
                <w:iCs/>
                <w:color w:val="000000"/>
              </w:rPr>
              <w:t>Учащийся получит возможность научиться: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понимать, принимать и сохранять различные учебно-познавательные задачи;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проговаривая последовательность выполнения действий;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выделять из темы урока известные знания и умения, определять круг неизвестного по изучаемой теме;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фиксировать по ходу урока и в конце его удовлетворённость /</w:t>
            </w:r>
          </w:p>
          <w:p w:rsidR="00CF4255" w:rsidRPr="00F31CCB" w:rsidRDefault="00CF4255" w:rsidP="00CF4255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31CCB">
              <w:rPr>
                <w:rStyle w:val="s6"/>
                <w:color w:val="000000"/>
              </w:rPr>
              <w:t xml:space="preserve">неудовлетворённость/ своей работой на уроке (с помощью смайликов, разноцветных фишек и прочих средств, предложенных учителем), адекватно относиться </w:t>
            </w:r>
            <w:r w:rsidRPr="00F31CCB">
              <w:rPr>
                <w:rStyle w:val="s6"/>
                <w:color w:val="000000"/>
              </w:rPr>
              <w:lastRenderedPageBreak/>
              <w:t>к своим успехам и неуспехам, стремиться к улучшению результата на основе познавательной и личностной рефлексии.</w:t>
            </w:r>
          </w:p>
          <w:p w:rsidR="00CF4255" w:rsidRPr="00F31CCB" w:rsidRDefault="00CF4255" w:rsidP="00CF4255">
            <w:pPr>
              <w:pStyle w:val="p31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F31CCB">
              <w:rPr>
                <w:rStyle w:val="s3"/>
                <w:b/>
                <w:bCs/>
                <w:i/>
                <w:iCs/>
                <w:color w:val="000000"/>
              </w:rPr>
              <w:t>Познавательные:</w:t>
            </w:r>
          </w:p>
          <w:p w:rsidR="00CF4255" w:rsidRPr="00F31CCB" w:rsidRDefault="00CF4255" w:rsidP="00CF4255">
            <w:pPr>
              <w:pStyle w:val="p31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F31CCB">
              <w:rPr>
                <w:rStyle w:val="s5"/>
                <w:i/>
                <w:iCs/>
                <w:color w:val="000000"/>
              </w:rPr>
              <w:t>Учащийся научится: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понимать и строить простые модели (в форме схематических рисунков) математических понятий;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проводить сравнение объектов с целью выделения их различий;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иметь начальное представление о базовых понятиях: числе, величине, геометрической фигуре;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выделять из предложенного текста (рисунка) информацию по заданному условию, составлять по ней текстовые задачи с разными вопросами и решать их.</w:t>
            </w:r>
          </w:p>
          <w:p w:rsidR="00CF4255" w:rsidRPr="00F31CCB" w:rsidRDefault="00CF4255" w:rsidP="00CF4255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31CCB">
              <w:rPr>
                <w:rStyle w:val="s5"/>
                <w:i/>
                <w:iCs/>
                <w:color w:val="000000"/>
              </w:rPr>
              <w:t>Учащийся получит возможность научиться: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понимать и выполнять несложные обобщения и использовать их для получения новых знаний;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устанавливать математические отношения между объектами и группами объектов (практически и мысленно);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применять полученные знания в изменённых условиях;</w:t>
            </w:r>
          </w:p>
          <w:p w:rsidR="00CF4255" w:rsidRPr="00F31CCB" w:rsidRDefault="00CF4255" w:rsidP="00CF4255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объяснять найденные способы действий при решении новых учебных задач и находить способы их решения (в простейших случаях);</w:t>
            </w:r>
          </w:p>
          <w:p w:rsidR="00CF4255" w:rsidRPr="00F31CCB" w:rsidRDefault="00CF4255" w:rsidP="00CF4255">
            <w:pPr>
              <w:pStyle w:val="p34"/>
              <w:shd w:val="clear" w:color="auto" w:fill="FFFFFF"/>
              <w:spacing w:before="0" w:beforeAutospacing="0" w:after="0" w:afterAutospacing="0"/>
              <w:ind w:right="-455"/>
              <w:jc w:val="both"/>
              <w:rPr>
                <w:color w:val="000000"/>
              </w:rPr>
            </w:pPr>
            <w:r w:rsidRPr="00F31CCB">
              <w:rPr>
                <w:rStyle w:val="s6"/>
                <w:color w:val="000000"/>
              </w:rPr>
              <w:t>выделять из предложенного текста информацию по заданному условию.</w:t>
            </w:r>
          </w:p>
          <w:p w:rsidR="00CF4255" w:rsidRPr="00F31CCB" w:rsidRDefault="00CF4255" w:rsidP="00CF4255">
            <w:pPr>
              <w:pStyle w:val="p31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F31CCB">
              <w:rPr>
                <w:rStyle w:val="s4"/>
                <w:b/>
                <w:bCs/>
                <w:i/>
                <w:iCs/>
                <w:color w:val="000000"/>
              </w:rPr>
              <w:t>Личностные:</w:t>
            </w:r>
          </w:p>
          <w:p w:rsidR="00CF4255" w:rsidRPr="00F31CCB" w:rsidRDefault="00CF4255" w:rsidP="00CF4255">
            <w:pPr>
              <w:pStyle w:val="p35"/>
              <w:shd w:val="clear" w:color="auto" w:fill="FFFFFF"/>
              <w:spacing w:before="0" w:beforeAutospacing="0" w:after="0" w:afterAutospacing="0"/>
              <w:ind w:left="317" w:right="39" w:hanging="360"/>
              <w:jc w:val="both"/>
              <w:rPr>
                <w:color w:val="000000"/>
              </w:rPr>
            </w:pPr>
            <w:r w:rsidRPr="00F31CCB">
              <w:rPr>
                <w:rStyle w:val="s9"/>
                <w:color w:val="000000"/>
              </w:rPr>
              <w:sym w:font="Symbol" w:char="F0BE"/>
            </w:r>
            <w:r w:rsidRPr="00F31CCB">
              <w:rPr>
                <w:rStyle w:val="s9"/>
                <w:color w:val="000000"/>
              </w:rPr>
              <w:t>​ </w:t>
            </w:r>
            <w:r w:rsidRPr="00F31CCB">
              <w:rPr>
                <w:color w:val="000000"/>
              </w:rPr>
              <w:t xml:space="preserve">развитие адекватных представлений о собственных </w:t>
            </w:r>
            <w:r w:rsidRPr="00F31CCB">
              <w:rPr>
                <w:color w:val="000000"/>
              </w:rPr>
              <w:lastRenderedPageBreak/>
              <w:t>возможностях;</w:t>
            </w:r>
          </w:p>
          <w:p w:rsidR="00CF4255" w:rsidRPr="00F31CCB" w:rsidRDefault="00CF4255" w:rsidP="00CF4255">
            <w:pPr>
              <w:pStyle w:val="p35"/>
              <w:shd w:val="clear" w:color="auto" w:fill="FFFFFF"/>
              <w:spacing w:before="0" w:beforeAutospacing="0" w:after="0" w:afterAutospacing="0"/>
              <w:ind w:left="317" w:right="39" w:hanging="360"/>
              <w:jc w:val="both"/>
              <w:rPr>
                <w:color w:val="000000"/>
              </w:rPr>
            </w:pPr>
            <w:r w:rsidRPr="00F31CCB">
              <w:rPr>
                <w:rStyle w:val="s9"/>
                <w:color w:val="000000"/>
              </w:rPr>
              <w:sym w:font="Symbol" w:char="F0BE"/>
            </w:r>
            <w:r w:rsidRPr="00F31CCB">
              <w:rPr>
                <w:rStyle w:val="s9"/>
                <w:color w:val="000000"/>
              </w:rPr>
              <w:t>​ </w:t>
            </w:r>
            <w:r w:rsidRPr="00F31CCB">
              <w:rPr>
                <w:color w:val="000000"/>
              </w:rPr>
              <w:t>овладение начальными навыками адаптации в динамично изменяющемся и развивающемся мире;</w:t>
            </w:r>
          </w:p>
          <w:p w:rsidR="00CF4255" w:rsidRPr="00F31CCB" w:rsidRDefault="00CF4255" w:rsidP="00CF4255">
            <w:pPr>
              <w:pStyle w:val="p35"/>
              <w:shd w:val="clear" w:color="auto" w:fill="FFFFFF"/>
              <w:spacing w:before="0" w:beforeAutospacing="0" w:after="0" w:afterAutospacing="0"/>
              <w:ind w:left="317" w:right="39" w:hanging="360"/>
              <w:jc w:val="both"/>
              <w:rPr>
                <w:color w:val="000000"/>
              </w:rPr>
            </w:pPr>
            <w:r w:rsidRPr="00F31CCB">
              <w:rPr>
                <w:rStyle w:val="s9"/>
                <w:color w:val="000000"/>
              </w:rPr>
              <w:sym w:font="Symbol" w:char="F0BE"/>
            </w:r>
            <w:r w:rsidRPr="00F31CCB">
              <w:rPr>
                <w:rStyle w:val="s9"/>
                <w:color w:val="000000"/>
              </w:rPr>
              <w:t>​ </w:t>
            </w:r>
            <w:r w:rsidRPr="00F31CCB">
              <w:rPr>
                <w:color w:val="000000"/>
              </w:rPr>
              <w:t>овладение социально-бытовыми умениями, используемыми в повседневной жизни;</w:t>
            </w:r>
          </w:p>
          <w:p w:rsidR="00CF4255" w:rsidRPr="00F31CCB" w:rsidRDefault="00CF4255" w:rsidP="00CF4255">
            <w:pPr>
              <w:pStyle w:val="p35"/>
              <w:shd w:val="clear" w:color="auto" w:fill="FFFFFF"/>
              <w:spacing w:before="0" w:beforeAutospacing="0" w:after="0" w:afterAutospacing="0"/>
              <w:ind w:left="317" w:right="39" w:hanging="360"/>
              <w:jc w:val="both"/>
              <w:rPr>
                <w:color w:val="000000"/>
              </w:rPr>
            </w:pPr>
            <w:r w:rsidRPr="00F31CCB">
              <w:rPr>
                <w:rStyle w:val="s9"/>
                <w:color w:val="000000"/>
              </w:rPr>
              <w:sym w:font="Symbol" w:char="F0BE"/>
            </w:r>
            <w:r w:rsidRPr="00F31CCB">
              <w:rPr>
                <w:rStyle w:val="s9"/>
                <w:color w:val="000000"/>
              </w:rPr>
              <w:t>​ </w:t>
            </w:r>
            <w:r w:rsidRPr="00F31CCB">
              <w:rPr>
                <w:color w:val="000000"/>
              </w:rPr>
              <w:t>владение навыками коммуникации и принятыми нормами социального взаимодействия;</w:t>
            </w:r>
          </w:p>
          <w:p w:rsidR="00CF4255" w:rsidRPr="00F31CCB" w:rsidRDefault="00CF4255" w:rsidP="00CF4255">
            <w:pPr>
              <w:pStyle w:val="p35"/>
              <w:shd w:val="clear" w:color="auto" w:fill="FFFFFF"/>
              <w:spacing w:before="0" w:beforeAutospacing="0" w:after="0" w:afterAutospacing="0"/>
              <w:ind w:left="317" w:right="39" w:hanging="360"/>
              <w:jc w:val="both"/>
              <w:rPr>
                <w:color w:val="000000"/>
              </w:rPr>
            </w:pPr>
            <w:r w:rsidRPr="00F31CCB">
              <w:rPr>
                <w:rStyle w:val="s9"/>
                <w:color w:val="000000"/>
              </w:rPr>
              <w:sym w:font="Symbol" w:char="F0BE"/>
            </w:r>
            <w:r w:rsidRPr="00F31CCB">
              <w:rPr>
                <w:rStyle w:val="s9"/>
                <w:color w:val="000000"/>
              </w:rPr>
              <w:t>​ </w:t>
            </w:r>
            <w:r w:rsidRPr="00F31CCB">
              <w:rPr>
                <w:color w:val="000000"/>
              </w:rPr>
              <w:t>способность к осмыслению социального окружения, своего места в нем;</w:t>
            </w:r>
          </w:p>
          <w:p w:rsidR="00CF4255" w:rsidRPr="00F31CCB" w:rsidRDefault="00CF4255" w:rsidP="00CF4255">
            <w:pPr>
              <w:pStyle w:val="p35"/>
              <w:shd w:val="clear" w:color="auto" w:fill="FFFFFF"/>
              <w:spacing w:before="0" w:beforeAutospacing="0" w:after="0" w:afterAutospacing="0"/>
              <w:ind w:left="317" w:right="39" w:hanging="360"/>
              <w:jc w:val="both"/>
              <w:rPr>
                <w:color w:val="000000"/>
              </w:rPr>
            </w:pPr>
            <w:r w:rsidRPr="00F31CCB">
              <w:rPr>
                <w:rStyle w:val="s9"/>
                <w:color w:val="000000"/>
              </w:rPr>
              <w:sym w:font="Symbol" w:char="F0BE"/>
            </w:r>
            <w:r w:rsidRPr="00F31CCB">
              <w:rPr>
                <w:rStyle w:val="s9"/>
                <w:color w:val="000000"/>
              </w:rPr>
              <w:t>​ </w:t>
            </w:r>
            <w:r w:rsidRPr="00F31CCB">
              <w:rPr>
                <w:color w:val="000000"/>
              </w:rPr>
              <w:t>принятие и освоение социальной роли обучающегося, формирование и развитие социально значимых мотивов учебной деятельности;</w:t>
            </w:r>
          </w:p>
          <w:p w:rsidR="00CF4255" w:rsidRPr="00F31CCB" w:rsidRDefault="00CF4255" w:rsidP="00CF4255">
            <w:pPr>
              <w:pStyle w:val="p35"/>
              <w:shd w:val="clear" w:color="auto" w:fill="FFFFFF"/>
              <w:spacing w:before="0" w:beforeAutospacing="0" w:after="0" w:afterAutospacing="0"/>
              <w:ind w:left="317" w:right="39" w:hanging="360"/>
              <w:jc w:val="both"/>
              <w:rPr>
                <w:color w:val="000000"/>
              </w:rPr>
            </w:pPr>
            <w:r w:rsidRPr="00F31CCB">
              <w:rPr>
                <w:rStyle w:val="s9"/>
                <w:color w:val="000000"/>
              </w:rPr>
              <w:sym w:font="Symbol" w:char="F0BE"/>
            </w:r>
            <w:r w:rsidRPr="00F31CCB">
              <w:rPr>
                <w:rStyle w:val="s9"/>
                <w:color w:val="000000"/>
              </w:rPr>
              <w:t>​ </w:t>
            </w:r>
            <w:r w:rsidRPr="00F31CCB">
              <w:rPr>
                <w:color w:val="000000"/>
              </w:rPr>
              <w:t>развитие навыков сотрудничества с взрослыми и сверстниками в разных социальных ситуациях.</w:t>
            </w:r>
          </w:p>
          <w:p w:rsidR="00CF4255" w:rsidRDefault="00CF4255" w:rsidP="00CF4255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31CCB">
              <w:rPr>
                <w:rStyle w:val="s4"/>
                <w:b/>
                <w:bCs/>
                <w:i/>
                <w:iCs/>
                <w:color w:val="000000"/>
              </w:rPr>
              <w:t>Предметные:</w:t>
            </w:r>
            <w:r w:rsidRPr="00F31CCB">
              <w:rPr>
                <w:color w:val="000000"/>
              </w:rPr>
              <w:t> уметь различать основные цвета, называть их; выделять из групп предметов одного или нескольких предметов, обладающих определенным свойством: цвет</w:t>
            </w:r>
          </w:p>
          <w:p w:rsidR="008F3A42" w:rsidRDefault="008F3A42" w:rsidP="00CF4255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395A20">
              <w:rPr>
                <w:color w:val="000000"/>
              </w:rPr>
              <w:t xml:space="preserve"> уметь находить геометрическую фигуру, уметь распознавать простейшие геометрические фигуры.</w:t>
            </w:r>
            <w:r>
              <w:rPr>
                <w:color w:val="000000"/>
              </w:rPr>
              <w:t xml:space="preserve"> Осуществлять выбор геометрических фигур. Производить объединение фигур в группы по форме</w:t>
            </w:r>
          </w:p>
          <w:p w:rsidR="008F3A42" w:rsidRDefault="0086190B" w:rsidP="008F3A42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-узнавать цифры 1-7</w:t>
            </w:r>
            <w:r w:rsidR="008F3A42">
              <w:rPr>
                <w:color w:val="000000"/>
              </w:rPr>
              <w:t xml:space="preserve">, </w:t>
            </w:r>
            <w:r w:rsidR="008F3A42" w:rsidRPr="00F31CCB">
              <w:rPr>
                <w:color w:val="000000"/>
              </w:rPr>
              <w:t>уметь сравнивать предметные множества чисел 1,2,3,</w:t>
            </w:r>
            <w:r>
              <w:rPr>
                <w:color w:val="000000"/>
              </w:rPr>
              <w:t>4,</w:t>
            </w:r>
            <w:r w:rsidR="008F3A42">
              <w:rPr>
                <w:color w:val="000000"/>
              </w:rPr>
              <w:t>5,</w:t>
            </w:r>
            <w:r>
              <w:rPr>
                <w:color w:val="000000"/>
              </w:rPr>
              <w:t>6,7</w:t>
            </w:r>
            <w:r w:rsidR="008F3A42" w:rsidRPr="00F31CCB">
              <w:rPr>
                <w:color w:val="000000"/>
              </w:rPr>
              <w:t xml:space="preserve"> </w:t>
            </w:r>
            <w:r w:rsidR="008F3A42">
              <w:rPr>
                <w:color w:val="000000"/>
              </w:rPr>
              <w:t>считать в пределах 5. У</w:t>
            </w:r>
            <w:r w:rsidR="008F3A42" w:rsidRPr="00F31CCB">
              <w:rPr>
                <w:color w:val="000000"/>
              </w:rPr>
              <w:t>меть правильно соотносить получ</w:t>
            </w:r>
            <w:r w:rsidR="008F3A42">
              <w:rPr>
                <w:color w:val="000000"/>
              </w:rPr>
              <w:t>енные цифры с числом предметов.</w:t>
            </w:r>
          </w:p>
          <w:p w:rsidR="008F3A42" w:rsidRDefault="0086190B" w:rsidP="008F3A42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Писать цифры 1-7</w:t>
            </w:r>
            <w:r w:rsidR="008F3A42">
              <w:rPr>
                <w:color w:val="000000"/>
              </w:rPr>
              <w:t xml:space="preserve"> по трафаретам, по опорным точкам, самостоятельно</w:t>
            </w:r>
          </w:p>
          <w:p w:rsidR="008F3A42" w:rsidRDefault="008F3A42" w:rsidP="008F3A42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решать примеры на сложение и вычитание, используя</w:t>
            </w:r>
            <w:r w:rsidR="0086190B">
              <w:rPr>
                <w:color w:val="000000"/>
              </w:rPr>
              <w:t xml:space="preserve"> наглядный материал в пределах 7</w:t>
            </w:r>
          </w:p>
          <w:p w:rsidR="008F3A42" w:rsidRPr="00F31CCB" w:rsidRDefault="008F3A42" w:rsidP="008F3A42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пользоваться калькулятором: узнавать цифры и знаки на клавиатуре, производить простейшие ариф</w:t>
            </w:r>
            <w:r w:rsidR="0086190B">
              <w:rPr>
                <w:color w:val="000000"/>
              </w:rPr>
              <w:t>метические действия в пределах 7</w:t>
            </w:r>
          </w:p>
          <w:p w:rsidR="00B527DB" w:rsidRPr="00F31CCB" w:rsidRDefault="00B527DB" w:rsidP="008934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A42" w:rsidRPr="00227CA0" w:rsidTr="00F2651C">
        <w:tc>
          <w:tcPr>
            <w:tcW w:w="567" w:type="dxa"/>
          </w:tcPr>
          <w:p w:rsidR="008F3A42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8F3A42" w:rsidRPr="00F31CCB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F3A42" w:rsidRPr="00F31CCB" w:rsidRDefault="008F3A42" w:rsidP="008F3A42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Свойства предметов</w:t>
            </w:r>
          </w:p>
        </w:tc>
        <w:tc>
          <w:tcPr>
            <w:tcW w:w="1559" w:type="dxa"/>
          </w:tcPr>
          <w:p w:rsidR="008F3A42" w:rsidRPr="00F31CCB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F3A42" w:rsidRPr="00F31CCB" w:rsidRDefault="0096123A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3A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</w:tcPr>
          <w:p w:rsidR="008F3A42" w:rsidRPr="00F31CCB" w:rsidRDefault="008F3A42" w:rsidP="008F3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94" w:type="dxa"/>
            <w:tcBorders>
              <w:bottom w:val="single" w:sz="4" w:space="0" w:color="auto"/>
            </w:tcBorders>
          </w:tcPr>
          <w:p w:rsidR="008F3A42" w:rsidRDefault="008F3A42" w:rsidP="008F3A42">
            <w:pPr>
              <w:rPr>
                <w:rFonts w:ascii="Times New Roman" w:hAnsi="Times New Roman" w:cs="Times New Roman"/>
                <w:color w:val="000000"/>
              </w:rPr>
            </w:pPr>
            <w:r w:rsidRPr="00395A20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Предметные:</w:t>
            </w:r>
            <w:r w:rsidRPr="00395A20">
              <w:rPr>
                <w:rFonts w:ascii="Times New Roman" w:hAnsi="Times New Roman" w:cs="Times New Roman"/>
                <w:color w:val="000000"/>
              </w:rPr>
              <w:t> уметь находить геометрическую фигуру, уметь распознавать простейшие геометрические фигуры.</w:t>
            </w:r>
            <w:r>
              <w:rPr>
                <w:rFonts w:ascii="Times New Roman" w:hAnsi="Times New Roman" w:cs="Times New Roman"/>
                <w:color w:val="000000"/>
              </w:rPr>
              <w:t xml:space="preserve"> Осуществлять выбор геометрических фигур. Производить объединение фигур в группы по форме</w:t>
            </w:r>
          </w:p>
          <w:p w:rsidR="00302354" w:rsidRPr="00395A20" w:rsidRDefault="00302354" w:rsidP="008F3A42">
            <w:pPr>
              <w:rPr>
                <w:rFonts w:ascii="Times New Roman" w:hAnsi="Times New Roman" w:cs="Times New Roman"/>
              </w:rPr>
            </w:pPr>
          </w:p>
        </w:tc>
      </w:tr>
      <w:tr w:rsidR="008F3A42" w:rsidRPr="00227CA0" w:rsidTr="00F2651C">
        <w:tc>
          <w:tcPr>
            <w:tcW w:w="567" w:type="dxa"/>
          </w:tcPr>
          <w:p w:rsidR="008F3A42" w:rsidRPr="00F31CCB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F3A42" w:rsidRDefault="008F3A42" w:rsidP="008F3A42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 xml:space="preserve">Круг. </w:t>
            </w:r>
          </w:p>
          <w:p w:rsidR="008F3A42" w:rsidRPr="00F31CCB" w:rsidRDefault="008F3A42" w:rsidP="008F3A42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3A42" w:rsidRPr="00F31CCB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F3A42" w:rsidRPr="00F31CCB" w:rsidRDefault="006316AC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F3A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</w:tcPr>
          <w:p w:rsidR="008F3A42" w:rsidRPr="00F31CCB" w:rsidRDefault="008F3A42" w:rsidP="008F3A4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4" w:space="0" w:color="auto"/>
              <w:bottom w:val="single" w:sz="4" w:space="0" w:color="auto"/>
            </w:tcBorders>
          </w:tcPr>
          <w:p w:rsidR="008F3A42" w:rsidRPr="00395A20" w:rsidRDefault="008F3A42" w:rsidP="008F3A42">
            <w:pPr>
              <w:rPr>
                <w:rFonts w:ascii="Times New Roman" w:hAnsi="Times New Roman" w:cs="Times New Roman"/>
              </w:rPr>
            </w:pPr>
            <w:r w:rsidRPr="00395A20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Предметные:</w:t>
            </w:r>
            <w:r w:rsidRPr="00395A20">
              <w:rPr>
                <w:rFonts w:ascii="Times New Roman" w:hAnsi="Times New Roman" w:cs="Times New Roman"/>
                <w:color w:val="000000"/>
              </w:rPr>
              <w:t> уметь находить геометрическую фигуру, уметь распознавать простейшие геометрические фигуры.</w:t>
            </w:r>
            <w:r>
              <w:rPr>
                <w:rFonts w:ascii="Times New Roman" w:hAnsi="Times New Roman" w:cs="Times New Roman"/>
                <w:color w:val="000000"/>
              </w:rPr>
              <w:t xml:space="preserve"> Осуществлять выбор геометрических фигур. Производить объединение фигур в группы по форме</w:t>
            </w:r>
          </w:p>
        </w:tc>
      </w:tr>
      <w:tr w:rsidR="008F3A42" w:rsidRPr="00227CA0" w:rsidTr="00F2651C">
        <w:tc>
          <w:tcPr>
            <w:tcW w:w="567" w:type="dxa"/>
          </w:tcPr>
          <w:p w:rsidR="008F3A42" w:rsidRPr="00F31CCB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8F3A42" w:rsidRDefault="008F3A42" w:rsidP="008F3A42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Треугольник.</w:t>
            </w:r>
          </w:p>
          <w:p w:rsidR="008F3A42" w:rsidRPr="00F31CCB" w:rsidRDefault="008F3A42" w:rsidP="008F3A42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F3A42" w:rsidRPr="00F31CCB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F3A42" w:rsidRPr="00F31CCB" w:rsidRDefault="0096123A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3A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</w:tcPr>
          <w:p w:rsidR="008F3A42" w:rsidRPr="00F31CCB" w:rsidRDefault="008F3A42" w:rsidP="008F3A4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4" w:space="0" w:color="auto"/>
              <w:bottom w:val="single" w:sz="4" w:space="0" w:color="auto"/>
            </w:tcBorders>
          </w:tcPr>
          <w:p w:rsidR="008F3A42" w:rsidRPr="00395A20" w:rsidRDefault="008F3A42" w:rsidP="008F3A42">
            <w:pPr>
              <w:rPr>
                <w:rFonts w:ascii="Times New Roman" w:hAnsi="Times New Roman" w:cs="Times New Roman"/>
              </w:rPr>
            </w:pPr>
            <w:r w:rsidRPr="00395A20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Предметные:</w:t>
            </w:r>
            <w:r w:rsidRPr="00395A20">
              <w:rPr>
                <w:rFonts w:ascii="Times New Roman" w:hAnsi="Times New Roman" w:cs="Times New Roman"/>
                <w:color w:val="000000"/>
              </w:rPr>
              <w:t> уметь находить геометрическую фигуру, уметь распознавать простейшие геометрические фигуры.</w:t>
            </w:r>
            <w:r>
              <w:rPr>
                <w:rFonts w:ascii="Times New Roman" w:hAnsi="Times New Roman" w:cs="Times New Roman"/>
                <w:color w:val="000000"/>
              </w:rPr>
              <w:t xml:space="preserve"> Осуществлять выбор геометрических фигур. Производить объединение фигур в группы по форме</w:t>
            </w:r>
          </w:p>
        </w:tc>
      </w:tr>
      <w:tr w:rsidR="008F3A42" w:rsidRPr="00227CA0" w:rsidTr="00F2651C">
        <w:tc>
          <w:tcPr>
            <w:tcW w:w="567" w:type="dxa"/>
          </w:tcPr>
          <w:p w:rsidR="008F3A42" w:rsidRPr="00F31CCB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8F3A42" w:rsidRPr="00F31CCB" w:rsidRDefault="008F3A42" w:rsidP="008F3A42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Прямоугольник. </w:t>
            </w:r>
          </w:p>
          <w:p w:rsidR="008F3A42" w:rsidRPr="00F31CCB" w:rsidRDefault="008F3A42" w:rsidP="008F3A42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3A42" w:rsidRPr="00F31CCB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F3A42" w:rsidRPr="00F31CCB" w:rsidRDefault="0096123A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F3A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</w:tcPr>
          <w:p w:rsidR="008F3A42" w:rsidRPr="00F31CCB" w:rsidRDefault="008F3A42" w:rsidP="008F3A4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  <w:tcBorders>
              <w:top w:val="single" w:sz="4" w:space="0" w:color="auto"/>
              <w:bottom w:val="single" w:sz="4" w:space="0" w:color="auto"/>
            </w:tcBorders>
          </w:tcPr>
          <w:p w:rsidR="008F3A42" w:rsidRPr="00395A20" w:rsidRDefault="008F3A42" w:rsidP="008F3A42">
            <w:pPr>
              <w:rPr>
                <w:rFonts w:ascii="Times New Roman" w:hAnsi="Times New Roman" w:cs="Times New Roman"/>
              </w:rPr>
            </w:pPr>
            <w:r w:rsidRPr="00395A20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Предметные:</w:t>
            </w:r>
            <w:r w:rsidRPr="00395A20">
              <w:rPr>
                <w:rFonts w:ascii="Times New Roman" w:hAnsi="Times New Roman" w:cs="Times New Roman"/>
                <w:color w:val="000000"/>
              </w:rPr>
              <w:t> уметь находить геометрическую фигуру, уметь распознавать простейшие геометрические фигуры.</w:t>
            </w:r>
            <w:r>
              <w:rPr>
                <w:rFonts w:ascii="Times New Roman" w:hAnsi="Times New Roman" w:cs="Times New Roman"/>
                <w:color w:val="000000"/>
              </w:rPr>
              <w:t xml:space="preserve"> Осуществлять выбор геометрических фигур. Производить объединение фигур в группы по форме</w:t>
            </w:r>
          </w:p>
        </w:tc>
      </w:tr>
      <w:tr w:rsidR="008F3A42" w:rsidRPr="00227CA0" w:rsidTr="00F2651C">
        <w:tc>
          <w:tcPr>
            <w:tcW w:w="567" w:type="dxa"/>
          </w:tcPr>
          <w:p w:rsidR="008F3A42" w:rsidRPr="00F31CCB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8F3A42" w:rsidRPr="00F31CCB" w:rsidRDefault="008F3A42" w:rsidP="008F3A42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из счетных </w:t>
            </w:r>
          </w:p>
          <w:p w:rsidR="008F3A42" w:rsidRPr="00F31CCB" w:rsidRDefault="008F3A42" w:rsidP="008F3A42">
            <w:pPr>
              <w:tabs>
                <w:tab w:val="left" w:pos="1509"/>
              </w:tabs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палочек. Большой, маленький</w:t>
            </w: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8F3A42" w:rsidRPr="00F31CCB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F3A42" w:rsidRPr="00F31CCB" w:rsidRDefault="0096123A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F3A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</w:tcPr>
          <w:p w:rsidR="008F3A42" w:rsidRPr="00F31CCB" w:rsidRDefault="008F3A42" w:rsidP="008F3A4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  <w:tcBorders>
              <w:top w:val="single" w:sz="4" w:space="0" w:color="auto"/>
              <w:bottom w:val="single" w:sz="4" w:space="0" w:color="auto"/>
            </w:tcBorders>
          </w:tcPr>
          <w:p w:rsidR="00302354" w:rsidRDefault="008F3A42" w:rsidP="008F3A42">
            <w:pPr>
              <w:rPr>
                <w:rFonts w:ascii="Times New Roman" w:hAnsi="Times New Roman" w:cs="Times New Roman"/>
                <w:color w:val="000000"/>
              </w:rPr>
            </w:pPr>
            <w:r w:rsidRPr="00395A20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Предметные:</w:t>
            </w:r>
            <w:r w:rsidRPr="00395A20">
              <w:rPr>
                <w:rFonts w:ascii="Times New Roman" w:hAnsi="Times New Roman" w:cs="Times New Roman"/>
                <w:color w:val="000000"/>
              </w:rPr>
              <w:t> уметь находить геометрическую фигуру, уметь распознавать простейшие геометрические фигуры.</w:t>
            </w:r>
            <w:r>
              <w:rPr>
                <w:rFonts w:ascii="Times New Roman" w:hAnsi="Times New Roman" w:cs="Times New Roman"/>
                <w:color w:val="000000"/>
              </w:rPr>
              <w:t xml:space="preserve"> Осуществлять выбор геометрических фигур. Производить объединение фигур в группы по форме</w:t>
            </w:r>
          </w:p>
          <w:p w:rsidR="00302354" w:rsidRPr="00302354" w:rsidRDefault="00302354" w:rsidP="008F3A4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F3A42" w:rsidRPr="00227CA0" w:rsidTr="009E2758">
        <w:trPr>
          <w:trHeight w:val="70"/>
        </w:trPr>
        <w:tc>
          <w:tcPr>
            <w:tcW w:w="567" w:type="dxa"/>
          </w:tcPr>
          <w:p w:rsidR="008F3A42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F3A42" w:rsidRPr="00F31CCB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F3A42" w:rsidRPr="00F31CCB" w:rsidRDefault="008F3A42" w:rsidP="008F3A42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 xml:space="preserve">Круг. Треугольник. Квадрат. </w:t>
            </w:r>
          </w:p>
          <w:p w:rsidR="008F3A42" w:rsidRPr="00F31CCB" w:rsidRDefault="008F3A42" w:rsidP="008F3A42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Рисуем геометрические фигуры</w:t>
            </w:r>
          </w:p>
        </w:tc>
        <w:tc>
          <w:tcPr>
            <w:tcW w:w="1559" w:type="dxa"/>
          </w:tcPr>
          <w:p w:rsidR="008F3A42" w:rsidRPr="00F31CCB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F3A42" w:rsidRPr="00F31CCB" w:rsidRDefault="0096123A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F3A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</w:tcPr>
          <w:p w:rsidR="008F3A42" w:rsidRPr="00F31CCB" w:rsidRDefault="008F3A42" w:rsidP="008F3A4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  <w:tcBorders>
              <w:top w:val="single" w:sz="4" w:space="0" w:color="auto"/>
              <w:bottom w:val="single" w:sz="4" w:space="0" w:color="auto"/>
            </w:tcBorders>
          </w:tcPr>
          <w:p w:rsidR="00FA7AB9" w:rsidRDefault="008F3A42" w:rsidP="008F3A42">
            <w:pPr>
              <w:rPr>
                <w:rFonts w:ascii="Times New Roman" w:hAnsi="Times New Roman" w:cs="Times New Roman"/>
                <w:color w:val="000000"/>
              </w:rPr>
            </w:pPr>
            <w:r w:rsidRPr="00395A20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Предметные:</w:t>
            </w:r>
            <w:r w:rsidRPr="00395A20">
              <w:rPr>
                <w:rFonts w:ascii="Times New Roman" w:hAnsi="Times New Roman" w:cs="Times New Roman"/>
                <w:color w:val="000000"/>
              </w:rPr>
              <w:t> уметь находить геометрическую фигуру, уметь распознавать простейшие геометрические фигуры.</w:t>
            </w:r>
            <w:r>
              <w:rPr>
                <w:rFonts w:ascii="Times New Roman" w:hAnsi="Times New Roman" w:cs="Times New Roman"/>
                <w:color w:val="000000"/>
              </w:rPr>
              <w:t xml:space="preserve"> Осуществлять выбор геометрических фигур. Производить объединение фигур в группы по форме</w:t>
            </w:r>
          </w:p>
          <w:p w:rsidR="009E2758" w:rsidRPr="00302354" w:rsidRDefault="009E2758" w:rsidP="008F3A4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F3A42" w:rsidRPr="00227CA0" w:rsidTr="00F2651C">
        <w:tc>
          <w:tcPr>
            <w:tcW w:w="567" w:type="dxa"/>
          </w:tcPr>
          <w:p w:rsidR="008F3A42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  <w:p w:rsidR="008F3A42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8F3A42" w:rsidRDefault="008F3A42" w:rsidP="008F3A42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Пространственные представления: справа – слева. Числа 1, 2, 3</w:t>
            </w:r>
            <w:r w:rsidR="00E639BC">
              <w:rPr>
                <w:rFonts w:ascii="Times New Roman" w:hAnsi="Times New Roman" w:cs="Times New Roman"/>
                <w:sz w:val="24"/>
                <w:szCs w:val="24"/>
              </w:rPr>
              <w:t>, 4, 5</w:t>
            </w:r>
          </w:p>
          <w:p w:rsidR="008F3A42" w:rsidRPr="00F31CCB" w:rsidRDefault="008F3A42" w:rsidP="008F3A42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3A42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F3A42" w:rsidRDefault="0096123A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F3A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8F3A42" w:rsidRDefault="0096123A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F3A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</w:tcPr>
          <w:p w:rsidR="008F3A42" w:rsidRPr="00F31CCB" w:rsidRDefault="008F3A42" w:rsidP="008F3A4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  <w:tcBorders>
              <w:top w:val="single" w:sz="4" w:space="0" w:color="auto"/>
              <w:bottom w:val="single" w:sz="4" w:space="0" w:color="auto"/>
            </w:tcBorders>
          </w:tcPr>
          <w:p w:rsidR="008F3A42" w:rsidRDefault="008F3A42" w:rsidP="008F3A42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31CCB">
              <w:rPr>
                <w:rStyle w:val="s4"/>
                <w:b/>
                <w:bCs/>
                <w:i/>
                <w:iCs/>
                <w:color w:val="000000"/>
              </w:rPr>
              <w:t>Предметные:</w:t>
            </w:r>
            <w:r w:rsidRPr="00F31CCB">
              <w:rPr>
                <w:color w:val="000000"/>
              </w:rPr>
              <w:t> </w:t>
            </w:r>
            <w:r w:rsidR="00E639BC">
              <w:rPr>
                <w:color w:val="000000"/>
              </w:rPr>
              <w:t>узнавать цифры 1-5</w:t>
            </w:r>
            <w:r>
              <w:rPr>
                <w:color w:val="000000"/>
              </w:rPr>
              <w:t xml:space="preserve">, </w:t>
            </w:r>
            <w:r w:rsidRPr="00F31CCB">
              <w:rPr>
                <w:color w:val="000000"/>
              </w:rPr>
              <w:t>уметь сравнивать предметные множества чисел 1,2,3,</w:t>
            </w:r>
            <w:r w:rsidR="00E639BC">
              <w:rPr>
                <w:color w:val="000000"/>
              </w:rPr>
              <w:t>4,5 выделять число и цифру 5</w:t>
            </w:r>
            <w:r w:rsidRPr="00F31CCB">
              <w:rPr>
                <w:color w:val="000000"/>
              </w:rPr>
              <w:t>, графически за</w:t>
            </w:r>
            <w:r w:rsidR="00E639BC">
              <w:rPr>
                <w:color w:val="000000"/>
              </w:rPr>
              <w:t>писывать, считать в пределах 5</w:t>
            </w:r>
            <w:r>
              <w:rPr>
                <w:color w:val="000000"/>
              </w:rPr>
              <w:t>. У</w:t>
            </w:r>
            <w:r w:rsidRPr="00F31CCB">
              <w:rPr>
                <w:color w:val="000000"/>
              </w:rPr>
              <w:t>меть правильно соотносить получ</w:t>
            </w:r>
            <w:r>
              <w:rPr>
                <w:color w:val="000000"/>
              </w:rPr>
              <w:t>енные цифры с числом предметов.</w:t>
            </w:r>
          </w:p>
          <w:p w:rsidR="008F3A42" w:rsidRDefault="0086190B" w:rsidP="008F3A42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Писать цифры 1-5</w:t>
            </w:r>
            <w:r w:rsidR="008F3A42">
              <w:rPr>
                <w:color w:val="000000"/>
              </w:rPr>
              <w:t xml:space="preserve"> по трафаретам, по опорным точкам, самостоятельно</w:t>
            </w:r>
          </w:p>
          <w:p w:rsidR="00302354" w:rsidRPr="00395A20" w:rsidRDefault="00302354" w:rsidP="008F3A42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8F3A42" w:rsidRPr="00227CA0" w:rsidTr="00F2651C">
        <w:tc>
          <w:tcPr>
            <w:tcW w:w="567" w:type="dxa"/>
          </w:tcPr>
          <w:p w:rsidR="008F3A42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F3A42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8F3A42" w:rsidRDefault="008F3A42" w:rsidP="008F3A42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</w:t>
            </w:r>
            <w:r w:rsidR="00E639BC">
              <w:rPr>
                <w:rFonts w:ascii="Times New Roman" w:hAnsi="Times New Roman" w:cs="Times New Roman"/>
                <w:sz w:val="24"/>
                <w:szCs w:val="24"/>
              </w:rPr>
              <w:t xml:space="preserve">мой и обратный счет в пределах 5. </w:t>
            </w:r>
          </w:p>
          <w:p w:rsidR="00E639BC" w:rsidRDefault="00E639BC" w:rsidP="00E639BC">
            <w:pPr>
              <w:spacing w:after="0" w:line="240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Пересчет количества предметов </w:t>
            </w:r>
          </w:p>
          <w:p w:rsidR="00E639BC" w:rsidRDefault="00E639BC" w:rsidP="00E639BC">
            <w:pPr>
              <w:spacing w:after="0" w:line="240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пределах от 1 до 5</w:t>
            </w:r>
          </w:p>
          <w:p w:rsidR="008F3A42" w:rsidRPr="00F31CCB" w:rsidRDefault="008F3A42" w:rsidP="008F3A42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3A42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F3A42" w:rsidRDefault="0096123A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65FA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bookmarkStart w:id="0" w:name="_GoBack"/>
            <w:bookmarkEnd w:id="0"/>
          </w:p>
          <w:p w:rsidR="008F3A42" w:rsidRDefault="0096123A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3A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60" w:type="dxa"/>
          </w:tcPr>
          <w:p w:rsidR="008F3A42" w:rsidRPr="00F31CCB" w:rsidRDefault="008F3A42" w:rsidP="008F3A4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  <w:tcBorders>
              <w:top w:val="single" w:sz="4" w:space="0" w:color="auto"/>
              <w:bottom w:val="single" w:sz="4" w:space="0" w:color="auto"/>
            </w:tcBorders>
          </w:tcPr>
          <w:p w:rsidR="008F3A42" w:rsidRDefault="008F3A42" w:rsidP="008F3A42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31CCB">
              <w:rPr>
                <w:rStyle w:val="s4"/>
                <w:b/>
                <w:bCs/>
                <w:i/>
                <w:iCs/>
                <w:color w:val="000000"/>
              </w:rPr>
              <w:t>Предметные:</w:t>
            </w:r>
            <w:r w:rsidRPr="00F31CCB">
              <w:rPr>
                <w:color w:val="000000"/>
              </w:rPr>
              <w:t> </w:t>
            </w:r>
            <w:r>
              <w:rPr>
                <w:color w:val="000000"/>
              </w:rPr>
              <w:t>Называть цифровой ряд, выкладывая цифры в последовательности, подбирая соответствующую цифру к количеству предметов</w:t>
            </w:r>
          </w:p>
          <w:p w:rsidR="00B42ACC" w:rsidRPr="00F31CCB" w:rsidRDefault="00B42ACC" w:rsidP="008F3A42">
            <w:pPr>
              <w:pStyle w:val="p33"/>
              <w:shd w:val="clear" w:color="auto" w:fill="FFFFFF"/>
              <w:spacing w:before="0" w:beforeAutospacing="0" w:after="0" w:afterAutospacing="0"/>
              <w:jc w:val="both"/>
            </w:pPr>
          </w:p>
        </w:tc>
      </w:tr>
      <w:tr w:rsidR="008F3A42" w:rsidRPr="00227CA0" w:rsidTr="00F2651C">
        <w:tc>
          <w:tcPr>
            <w:tcW w:w="567" w:type="dxa"/>
          </w:tcPr>
          <w:p w:rsidR="008F3A42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8F3A42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F3A42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8F3A42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F3A42" w:rsidRPr="00F31CCB" w:rsidRDefault="008F3A42" w:rsidP="008F3A42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Знак +. Решение примеров на</w:t>
            </w:r>
          </w:p>
          <w:p w:rsidR="008F3A42" w:rsidRPr="00F31CCB" w:rsidRDefault="008F3A42" w:rsidP="008F3A42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F31CCB">
              <w:rPr>
                <w:rFonts w:ascii="Times New Roman" w:hAnsi="Times New Roman" w:cs="Times New Roman"/>
                <w:sz w:val="24"/>
                <w:szCs w:val="24"/>
              </w:rPr>
              <w:t xml:space="preserve"> с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омощью калькулятор</w:t>
            </w:r>
            <w:r w:rsidR="005D1E80">
              <w:rPr>
                <w:rFonts w:ascii="Times New Roman" w:hAnsi="Times New Roman" w:cs="Times New Roman"/>
                <w:sz w:val="24"/>
                <w:szCs w:val="24"/>
              </w:rPr>
              <w:t>а и счетных палочек в пределах 5</w:t>
            </w:r>
          </w:p>
          <w:p w:rsidR="008F3A42" w:rsidRDefault="008F3A42" w:rsidP="008F3A42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3A42" w:rsidRDefault="005D1E80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8F3A42" w:rsidRDefault="0096123A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F3A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8F3A42" w:rsidRDefault="0096123A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3A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8F3A42" w:rsidRDefault="0096123A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F3A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8F3A42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3A42" w:rsidRPr="00F31CCB" w:rsidRDefault="008F3A42" w:rsidP="008F3A4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  <w:tcBorders>
              <w:top w:val="single" w:sz="4" w:space="0" w:color="auto"/>
              <w:bottom w:val="single" w:sz="4" w:space="0" w:color="auto"/>
            </w:tcBorders>
          </w:tcPr>
          <w:p w:rsidR="008F3A42" w:rsidRDefault="008F3A42" w:rsidP="008F3A42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F31CCB">
              <w:rPr>
                <w:rStyle w:val="s4"/>
                <w:b/>
                <w:bCs/>
                <w:i/>
                <w:iCs/>
                <w:color w:val="000000"/>
              </w:rPr>
              <w:t>Предметные:</w:t>
            </w:r>
            <w:r w:rsidRPr="00F31CCB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 решать</w:t>
            </w:r>
            <w:proofErr w:type="gramEnd"/>
            <w:r>
              <w:rPr>
                <w:color w:val="000000"/>
              </w:rPr>
              <w:t xml:space="preserve"> примеры на сложение и вычитание, используя наглядный материал в пределах 3</w:t>
            </w:r>
          </w:p>
          <w:p w:rsidR="008F3A42" w:rsidRDefault="008F3A42" w:rsidP="008F3A42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пользоваться калькулятором: узнавать цифры и знаки на клавиатуре, производить простейшие ариф</w:t>
            </w:r>
            <w:r w:rsidR="0086190B">
              <w:rPr>
                <w:color w:val="000000"/>
              </w:rPr>
              <w:t>метические действия в пределах 5</w:t>
            </w:r>
          </w:p>
          <w:p w:rsidR="00112A57" w:rsidRPr="00F31CCB" w:rsidRDefault="00112A57" w:rsidP="008F3A42">
            <w:pPr>
              <w:pStyle w:val="p33"/>
              <w:shd w:val="clear" w:color="auto" w:fill="FFFFFF"/>
              <w:spacing w:before="0" w:beforeAutospacing="0" w:after="0" w:afterAutospacing="0"/>
              <w:jc w:val="both"/>
            </w:pPr>
          </w:p>
        </w:tc>
      </w:tr>
      <w:tr w:rsidR="008F3A42" w:rsidRPr="00227CA0" w:rsidTr="00F2651C">
        <w:tc>
          <w:tcPr>
            <w:tcW w:w="567" w:type="dxa"/>
          </w:tcPr>
          <w:p w:rsidR="008F3A42" w:rsidRDefault="005D1E80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8F3A42" w:rsidRPr="00F31CCB" w:rsidRDefault="008F3A42" w:rsidP="008F3A42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Сравнение групп предметов (сколько, много, мало, больше)</w:t>
            </w:r>
          </w:p>
        </w:tc>
        <w:tc>
          <w:tcPr>
            <w:tcW w:w="1559" w:type="dxa"/>
          </w:tcPr>
          <w:p w:rsidR="008F3A42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F3A42" w:rsidRDefault="00FA7AB9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F3A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60" w:type="dxa"/>
          </w:tcPr>
          <w:p w:rsidR="008F3A42" w:rsidRPr="00F31CCB" w:rsidRDefault="008F3A42" w:rsidP="008F3A4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  <w:tcBorders>
              <w:top w:val="single" w:sz="4" w:space="0" w:color="auto"/>
              <w:bottom w:val="single" w:sz="4" w:space="0" w:color="auto"/>
            </w:tcBorders>
          </w:tcPr>
          <w:p w:rsidR="008F3A42" w:rsidRDefault="00112A57" w:rsidP="008F3A42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31CCB">
              <w:rPr>
                <w:rStyle w:val="s4"/>
                <w:b/>
                <w:bCs/>
                <w:i/>
                <w:iCs/>
                <w:color w:val="000000"/>
              </w:rPr>
              <w:t>Предметные:</w:t>
            </w:r>
            <w:r>
              <w:rPr>
                <w:rStyle w:val="s4"/>
                <w:b/>
                <w:bCs/>
                <w:i/>
                <w:iCs/>
                <w:color w:val="000000"/>
              </w:rPr>
              <w:t xml:space="preserve"> </w:t>
            </w:r>
            <w:r w:rsidRPr="00112A57">
              <w:rPr>
                <w:rStyle w:val="s4"/>
                <w:bCs/>
                <w:iCs/>
                <w:color w:val="000000"/>
              </w:rPr>
              <w:t>уметь выделять один, два и более предметов</w:t>
            </w:r>
            <w:r>
              <w:rPr>
                <w:rStyle w:val="s4"/>
                <w:bCs/>
                <w:iCs/>
                <w:color w:val="000000"/>
              </w:rPr>
              <w:t xml:space="preserve">, </w:t>
            </w:r>
            <w:r w:rsidRPr="00F31CCB">
              <w:rPr>
                <w:color w:val="000000"/>
              </w:rPr>
              <w:t>уметь сравнивать предметные множества</w:t>
            </w:r>
          </w:p>
          <w:p w:rsidR="00B42ACC" w:rsidRPr="00F31CCB" w:rsidRDefault="00B42ACC" w:rsidP="008F3A42">
            <w:pPr>
              <w:pStyle w:val="p33"/>
              <w:shd w:val="clear" w:color="auto" w:fill="FFFFFF"/>
              <w:spacing w:before="0" w:beforeAutospacing="0" w:after="0" w:afterAutospacing="0"/>
              <w:jc w:val="both"/>
            </w:pPr>
          </w:p>
        </w:tc>
      </w:tr>
      <w:tr w:rsidR="008F3A42" w:rsidRPr="00227CA0" w:rsidTr="00F2651C">
        <w:tc>
          <w:tcPr>
            <w:tcW w:w="567" w:type="dxa"/>
          </w:tcPr>
          <w:p w:rsidR="005D1E80" w:rsidRDefault="005D1E80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8F3A42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8F3A42" w:rsidRDefault="008F3A42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8F3A42" w:rsidRPr="00F31CCB" w:rsidRDefault="008F3A42" w:rsidP="008F3A42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Знак минус (-). Решение примеров на вычитание с помощью калькулятора в</w:t>
            </w:r>
          </w:p>
          <w:p w:rsidR="008F3A42" w:rsidRPr="00F31CCB" w:rsidRDefault="008F3A42" w:rsidP="008F3A42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преде</w:t>
            </w:r>
            <w:r w:rsidR="00D51743">
              <w:rPr>
                <w:rFonts w:ascii="Times New Roman" w:hAnsi="Times New Roman" w:cs="Times New Roman"/>
                <w:sz w:val="24"/>
                <w:szCs w:val="24"/>
              </w:rPr>
              <w:t>лах</w:t>
            </w:r>
            <w:proofErr w:type="gramEnd"/>
            <w:r w:rsidR="00D51743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559" w:type="dxa"/>
          </w:tcPr>
          <w:p w:rsidR="008F3A42" w:rsidRDefault="005D1E80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8F3A42" w:rsidRDefault="0096123A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F3A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8F3A42" w:rsidRDefault="0096123A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F3A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96123A" w:rsidRDefault="0096123A" w:rsidP="008F3A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560" w:type="dxa"/>
          </w:tcPr>
          <w:p w:rsidR="008F3A42" w:rsidRPr="00F31CCB" w:rsidRDefault="008F3A42" w:rsidP="008F3A4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  <w:tcBorders>
              <w:top w:val="single" w:sz="4" w:space="0" w:color="auto"/>
              <w:bottom w:val="single" w:sz="4" w:space="0" w:color="auto"/>
            </w:tcBorders>
          </w:tcPr>
          <w:p w:rsidR="00112A57" w:rsidRDefault="00112A57" w:rsidP="00112A57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F31CCB">
              <w:rPr>
                <w:rStyle w:val="s4"/>
                <w:b/>
                <w:bCs/>
                <w:i/>
                <w:iCs/>
                <w:color w:val="000000"/>
              </w:rPr>
              <w:t>Предметные:</w:t>
            </w:r>
            <w:r w:rsidRPr="00F31CCB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 решать</w:t>
            </w:r>
            <w:proofErr w:type="gramEnd"/>
            <w:r>
              <w:rPr>
                <w:color w:val="000000"/>
              </w:rPr>
              <w:t xml:space="preserve"> примеры на сложение и вычитание, используя</w:t>
            </w:r>
            <w:r w:rsidR="00BC7E37">
              <w:rPr>
                <w:color w:val="000000"/>
              </w:rPr>
              <w:t xml:space="preserve"> наглядный материал в пределах 5</w:t>
            </w:r>
          </w:p>
          <w:p w:rsidR="008F3A42" w:rsidRDefault="00112A57" w:rsidP="00112A57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пользоваться калькулятором: узнавать цифры и знаки на клавиатуре, производить простейшие ариф</w:t>
            </w:r>
            <w:r w:rsidR="0086190B">
              <w:rPr>
                <w:color w:val="000000"/>
              </w:rPr>
              <w:t>метические действия в пределах 5</w:t>
            </w:r>
          </w:p>
          <w:p w:rsidR="00302354" w:rsidRPr="00F31CCB" w:rsidRDefault="00302354" w:rsidP="00112A57">
            <w:pPr>
              <w:pStyle w:val="p33"/>
              <w:shd w:val="clear" w:color="auto" w:fill="FFFFFF"/>
              <w:spacing w:before="0" w:beforeAutospacing="0" w:after="0" w:afterAutospacing="0"/>
              <w:jc w:val="both"/>
            </w:pPr>
          </w:p>
        </w:tc>
      </w:tr>
      <w:tr w:rsidR="0096123A" w:rsidRPr="00227CA0" w:rsidTr="00F2651C">
        <w:tc>
          <w:tcPr>
            <w:tcW w:w="567" w:type="dxa"/>
          </w:tcPr>
          <w:p w:rsidR="0096123A" w:rsidRDefault="0096123A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96123A" w:rsidRDefault="0096123A" w:rsidP="0096123A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Решение примеров на сложение и </w:t>
            </w:r>
          </w:p>
          <w:p w:rsidR="0096123A" w:rsidRPr="00F31CCB" w:rsidRDefault="0096123A" w:rsidP="0096123A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вычитание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  <w:r w:rsidR="00D51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пределах 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6123A" w:rsidRPr="00F31CCB" w:rsidRDefault="0096123A" w:rsidP="0096123A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6123A" w:rsidRPr="00F31CCB" w:rsidRDefault="0096123A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6123A" w:rsidRDefault="0096123A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  <w:p w:rsidR="0096123A" w:rsidRPr="00F31CCB" w:rsidRDefault="0096123A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123A" w:rsidRPr="00F31CCB" w:rsidRDefault="0096123A" w:rsidP="009612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  <w:tcBorders>
              <w:top w:val="single" w:sz="4" w:space="0" w:color="auto"/>
              <w:bottom w:val="single" w:sz="4" w:space="0" w:color="auto"/>
            </w:tcBorders>
          </w:tcPr>
          <w:p w:rsidR="0096123A" w:rsidRPr="00112A57" w:rsidRDefault="0096123A" w:rsidP="0096123A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F31CCB">
              <w:rPr>
                <w:rStyle w:val="s4"/>
                <w:b/>
                <w:bCs/>
                <w:i/>
                <w:iCs/>
                <w:color w:val="000000"/>
              </w:rPr>
              <w:t>Предметные:</w:t>
            </w:r>
            <w:r w:rsidRPr="00F31CCB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 решать</w:t>
            </w:r>
            <w:proofErr w:type="gramEnd"/>
            <w:r>
              <w:rPr>
                <w:color w:val="000000"/>
              </w:rPr>
              <w:t xml:space="preserve"> </w:t>
            </w:r>
            <w:r w:rsidRPr="00112A57">
              <w:rPr>
                <w:color w:val="000000"/>
              </w:rPr>
              <w:t>примеры на сложение и вычитание, используя наглядный материал в пределах</w:t>
            </w:r>
            <w:r w:rsidR="00BC7E37">
              <w:rPr>
                <w:color w:val="000000"/>
              </w:rPr>
              <w:t xml:space="preserve"> 5</w:t>
            </w:r>
          </w:p>
          <w:p w:rsidR="0096123A" w:rsidRDefault="0096123A" w:rsidP="009612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2A57">
              <w:rPr>
                <w:rFonts w:ascii="Times New Roman" w:hAnsi="Times New Roman" w:cs="Times New Roman"/>
                <w:color w:val="000000"/>
              </w:rPr>
              <w:t xml:space="preserve">- пользоваться калькулятором: узнавать цифры и знаки на клавиатуре, производить простейшие арифметические </w:t>
            </w:r>
            <w:r w:rsidR="0086190B">
              <w:rPr>
                <w:rFonts w:ascii="Times New Roman" w:hAnsi="Times New Roman" w:cs="Times New Roman"/>
                <w:color w:val="000000"/>
              </w:rPr>
              <w:t>действия в пределах 5</w:t>
            </w:r>
          </w:p>
          <w:p w:rsidR="0096123A" w:rsidRPr="00F31CCB" w:rsidRDefault="0096123A" w:rsidP="009612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96123A" w:rsidRPr="00227CA0" w:rsidTr="00F2651C">
        <w:tc>
          <w:tcPr>
            <w:tcW w:w="567" w:type="dxa"/>
          </w:tcPr>
          <w:p w:rsidR="0096123A" w:rsidRPr="00F31CCB" w:rsidRDefault="0096123A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6123A" w:rsidRDefault="0096123A" w:rsidP="0096123A">
            <w:pPr>
              <w:spacing w:after="0" w:line="240" w:lineRule="auto"/>
              <w:ind w:right="-45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5717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</w:t>
            </w:r>
            <w:r w:rsidRPr="002347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DF47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четверть 13</w:t>
            </w:r>
            <w:r w:rsidRPr="00C571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</w:t>
            </w:r>
          </w:p>
          <w:p w:rsidR="0096123A" w:rsidRPr="00BC7E37" w:rsidRDefault="00BC7E37" w:rsidP="00BC7E37">
            <w:pPr>
              <w:spacing w:after="0" w:line="240" w:lineRule="auto"/>
              <w:ind w:right="-45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Первый десяток</w:t>
            </w:r>
          </w:p>
        </w:tc>
        <w:tc>
          <w:tcPr>
            <w:tcW w:w="1559" w:type="dxa"/>
          </w:tcPr>
          <w:p w:rsidR="0096123A" w:rsidRPr="00F31CCB" w:rsidRDefault="0096123A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123A" w:rsidRPr="00F31CCB" w:rsidRDefault="0096123A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123A" w:rsidRPr="00F31CCB" w:rsidRDefault="0096123A" w:rsidP="009612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  <w:tcBorders>
              <w:top w:val="single" w:sz="4" w:space="0" w:color="auto"/>
              <w:bottom w:val="single" w:sz="4" w:space="0" w:color="auto"/>
            </w:tcBorders>
          </w:tcPr>
          <w:p w:rsidR="0096123A" w:rsidRPr="00F31CCB" w:rsidRDefault="0096123A" w:rsidP="009612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96123A" w:rsidRPr="00227CA0" w:rsidTr="00F2651C">
        <w:tc>
          <w:tcPr>
            <w:tcW w:w="567" w:type="dxa"/>
          </w:tcPr>
          <w:p w:rsidR="0096123A" w:rsidRDefault="00302354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96123A" w:rsidRPr="00F31CCB" w:rsidRDefault="00302354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96123A" w:rsidRPr="00F31CCB" w:rsidRDefault="0096123A" w:rsidP="0096123A">
            <w:pPr>
              <w:spacing w:after="0" w:line="240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Точка, линии</w:t>
            </w:r>
          </w:p>
        </w:tc>
        <w:tc>
          <w:tcPr>
            <w:tcW w:w="1559" w:type="dxa"/>
          </w:tcPr>
          <w:p w:rsidR="0096123A" w:rsidRPr="00F31CCB" w:rsidRDefault="0096123A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6123A" w:rsidRDefault="00302354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612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96123A" w:rsidRDefault="0096123A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  <w:p w:rsidR="0096123A" w:rsidRPr="00F31CCB" w:rsidRDefault="0096123A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123A" w:rsidRPr="00F31CCB" w:rsidRDefault="0096123A" w:rsidP="009612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  <w:tcBorders>
              <w:top w:val="single" w:sz="4" w:space="0" w:color="auto"/>
            </w:tcBorders>
          </w:tcPr>
          <w:p w:rsidR="0096123A" w:rsidRDefault="0096123A" w:rsidP="00BC7E37">
            <w:pPr>
              <w:tabs>
                <w:tab w:val="left" w:pos="0"/>
              </w:tabs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11C32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Предметные:</w:t>
            </w:r>
            <w:r w:rsidRPr="00511C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называть </w:t>
            </w:r>
            <w:r w:rsidRPr="00511C32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геометрическую фигуру;</w:t>
            </w:r>
            <w:r w:rsidRPr="00511C32">
              <w:rPr>
                <w:rStyle w:val="c2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11C32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распознавать геометрическую фигуру на плоскости; выполнять построение геометрической фигуры: точка, кривая линия, прямая линия</w:t>
            </w:r>
          </w:p>
          <w:p w:rsidR="00351764" w:rsidRPr="00511C32" w:rsidRDefault="00351764" w:rsidP="009612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96123A" w:rsidRPr="00227CA0" w:rsidTr="00F2651C">
        <w:tc>
          <w:tcPr>
            <w:tcW w:w="567" w:type="dxa"/>
          </w:tcPr>
          <w:p w:rsidR="0096123A" w:rsidRDefault="00302354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96123A" w:rsidRPr="00F31CCB" w:rsidRDefault="0096123A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6123A" w:rsidRDefault="0096123A" w:rsidP="0096123A">
            <w:pPr>
              <w:spacing w:after="0" w:line="240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Овал</w:t>
            </w:r>
          </w:p>
          <w:p w:rsidR="0096123A" w:rsidRPr="00F31CCB" w:rsidRDefault="0096123A" w:rsidP="0096123A">
            <w:pPr>
              <w:spacing w:after="0" w:line="240" w:lineRule="auto"/>
              <w:ind w:right="-4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6123A" w:rsidRPr="00F31CCB" w:rsidRDefault="0096123A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6123A" w:rsidRDefault="00302354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612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96123A" w:rsidRDefault="0096123A" w:rsidP="009612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3A" w:rsidRPr="00F31CCB" w:rsidRDefault="0096123A" w:rsidP="009612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123A" w:rsidRPr="00F31CCB" w:rsidRDefault="0096123A" w:rsidP="009612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</w:tcPr>
          <w:p w:rsidR="00351764" w:rsidRPr="00F31CCB" w:rsidRDefault="002B42CB" w:rsidP="009612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95A20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Предметные:</w:t>
            </w:r>
            <w:r w:rsidRPr="00395A20">
              <w:rPr>
                <w:rFonts w:ascii="Times New Roman" w:hAnsi="Times New Roman" w:cs="Times New Roman"/>
                <w:color w:val="000000"/>
              </w:rPr>
              <w:t> уметь находить геометрическую фигуру, уметь распознавать простейшие геометрические фигуры.</w:t>
            </w:r>
            <w:r>
              <w:rPr>
                <w:rFonts w:ascii="Times New Roman" w:hAnsi="Times New Roman" w:cs="Times New Roman"/>
                <w:color w:val="000000"/>
              </w:rPr>
              <w:t xml:space="preserve"> Осуществлять выбор геометрических фигур. Производить объединение фигур в группы по форме</w:t>
            </w:r>
            <w:r w:rsidRPr="00F31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96123A" w:rsidRPr="00227CA0" w:rsidTr="00F2651C">
        <w:tc>
          <w:tcPr>
            <w:tcW w:w="567" w:type="dxa"/>
          </w:tcPr>
          <w:p w:rsidR="0096123A" w:rsidRDefault="00302354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96123A" w:rsidRDefault="0096123A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3A" w:rsidRPr="00F31CCB" w:rsidRDefault="0096123A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6123A" w:rsidRPr="00F31CCB" w:rsidRDefault="0096123A" w:rsidP="0096123A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и цифра 0</w:t>
            </w:r>
          </w:p>
          <w:p w:rsidR="0096123A" w:rsidRPr="00F31CCB" w:rsidRDefault="0096123A" w:rsidP="0096123A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6123A" w:rsidRPr="00F31CCB" w:rsidRDefault="00BE7119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6123A" w:rsidRDefault="00302354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612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96123A" w:rsidRDefault="00302354" w:rsidP="009612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612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96123A" w:rsidRPr="00F31CCB" w:rsidRDefault="0096123A" w:rsidP="00302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123A" w:rsidRPr="00F31CCB" w:rsidRDefault="0096123A" w:rsidP="009612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</w:tcPr>
          <w:p w:rsidR="0096123A" w:rsidRPr="00627BB1" w:rsidRDefault="0096123A" w:rsidP="0096123A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proofErr w:type="gramStart"/>
            <w:r w:rsidRPr="00F31CCB">
              <w:rPr>
                <w:rStyle w:val="s4"/>
                <w:b/>
                <w:bCs/>
                <w:i/>
                <w:iCs/>
                <w:color w:val="000000"/>
              </w:rPr>
              <w:t>Предметные:</w:t>
            </w:r>
            <w:r w:rsidRPr="00F31CCB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 </w:t>
            </w:r>
            <w:r w:rsidRPr="00627BB1">
              <w:rPr>
                <w:rStyle w:val="c4"/>
                <w:color w:val="000000"/>
              </w:rPr>
              <w:t>формирование</w:t>
            </w:r>
            <w:proofErr w:type="gramEnd"/>
            <w:r w:rsidRPr="00627BB1">
              <w:rPr>
                <w:rStyle w:val="c4"/>
                <w:color w:val="000000"/>
              </w:rPr>
              <w:t xml:space="preserve"> понятия числа и цифры 0; умение сравнивать числа; определение числа в числовом ряду, написание цифры 0.</w:t>
            </w:r>
          </w:p>
          <w:p w:rsidR="0096123A" w:rsidRPr="00F31CCB" w:rsidRDefault="0096123A" w:rsidP="009612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E7119" w:rsidRPr="00227CA0" w:rsidTr="00F2651C">
        <w:tc>
          <w:tcPr>
            <w:tcW w:w="567" w:type="dxa"/>
          </w:tcPr>
          <w:p w:rsidR="00BE7119" w:rsidRDefault="00FA7AB9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BE7119" w:rsidRPr="00F31CCB" w:rsidRDefault="002B42CB" w:rsidP="00BE7119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Письмо </w:t>
            </w:r>
            <w:r w:rsidR="00BE7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цифры 0</w:t>
            </w:r>
          </w:p>
          <w:p w:rsidR="00BE7119" w:rsidRPr="00F31CCB" w:rsidRDefault="00BE7119" w:rsidP="00BE7119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E7119" w:rsidRDefault="00BE7119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E7119" w:rsidRDefault="00DF475E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560" w:type="dxa"/>
          </w:tcPr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</w:tcPr>
          <w:p w:rsidR="00BE7119" w:rsidRDefault="002B42CB" w:rsidP="00BE7119">
            <w:pPr>
              <w:pStyle w:val="c5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proofErr w:type="gramStart"/>
            <w:r w:rsidRPr="00F31CCB">
              <w:rPr>
                <w:rStyle w:val="s4"/>
                <w:b/>
                <w:bCs/>
                <w:i/>
                <w:iCs/>
                <w:color w:val="000000"/>
              </w:rPr>
              <w:t>Предметные:</w:t>
            </w:r>
            <w:r w:rsidRPr="00F31CCB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 </w:t>
            </w:r>
            <w:r w:rsidRPr="002B42CB">
              <w:rPr>
                <w:shd w:val="clear" w:color="auto" w:fill="FFFFFF"/>
              </w:rPr>
              <w:t>Уметь</w:t>
            </w:r>
            <w:proofErr w:type="gramEnd"/>
            <w:r w:rsidRPr="002B42CB">
              <w:rPr>
                <w:shd w:val="clear" w:color="auto" w:fill="FFFFFF"/>
              </w:rPr>
              <w:t xml:space="preserve"> правильно писать цифру 0 и соотносить количество предметов с цифрой.</w:t>
            </w:r>
          </w:p>
          <w:p w:rsidR="00BC7E37" w:rsidRPr="00F31CCB" w:rsidRDefault="00BC7E37" w:rsidP="00BE7119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s4"/>
                <w:b/>
                <w:bCs/>
                <w:i/>
                <w:iCs/>
                <w:color w:val="000000"/>
              </w:rPr>
            </w:pPr>
          </w:p>
        </w:tc>
      </w:tr>
      <w:tr w:rsidR="002B42CB" w:rsidRPr="00227CA0" w:rsidTr="00F2651C">
        <w:tc>
          <w:tcPr>
            <w:tcW w:w="567" w:type="dxa"/>
          </w:tcPr>
          <w:p w:rsidR="002B42CB" w:rsidRDefault="00FA7AB9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FA7AB9" w:rsidRDefault="00FA7AB9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FA7AB9" w:rsidRDefault="00FA7AB9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2B42CB" w:rsidRPr="00F31CCB" w:rsidRDefault="002B42CB" w:rsidP="002B42CB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Знак минус (-). Решение примеров на вычитание с помощью калькулятора в</w:t>
            </w:r>
          </w:p>
          <w:p w:rsidR="002B42CB" w:rsidRDefault="002B42CB" w:rsidP="002B42CB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преде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559" w:type="dxa"/>
          </w:tcPr>
          <w:p w:rsidR="002B42CB" w:rsidRDefault="00FA7AB9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2B42CB" w:rsidRDefault="00DF475E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  <w:p w:rsidR="00DF475E" w:rsidRDefault="00DF475E" w:rsidP="00DF47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  <w:p w:rsidR="00DF475E" w:rsidRDefault="00DF475E" w:rsidP="00DF47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  <w:p w:rsidR="00DF475E" w:rsidRDefault="00DF475E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B42CB" w:rsidRPr="00F31CCB" w:rsidRDefault="002B42CB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</w:tcPr>
          <w:p w:rsidR="002B42CB" w:rsidRDefault="002B42CB" w:rsidP="002B42CB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F31CCB">
              <w:rPr>
                <w:rStyle w:val="s4"/>
                <w:b/>
                <w:bCs/>
                <w:i/>
                <w:iCs/>
                <w:color w:val="000000"/>
              </w:rPr>
              <w:t>Предметные:</w:t>
            </w:r>
            <w:r w:rsidRPr="00F31CCB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 решать</w:t>
            </w:r>
            <w:proofErr w:type="gramEnd"/>
            <w:r>
              <w:rPr>
                <w:color w:val="000000"/>
              </w:rPr>
              <w:t xml:space="preserve"> примеры на сложение и вычитание, используя наглядный материал в пределах 3</w:t>
            </w:r>
          </w:p>
          <w:p w:rsidR="002B42CB" w:rsidRDefault="002B42CB" w:rsidP="002B42CB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пользоваться калькулятором: узнавать цифры и знаки на клавиатуре, производить простейшие арифметические действия в пределах 5</w:t>
            </w:r>
          </w:p>
          <w:p w:rsidR="002B42CB" w:rsidRPr="00F31CCB" w:rsidRDefault="002B42CB" w:rsidP="00BE7119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s4"/>
                <w:b/>
                <w:bCs/>
                <w:i/>
                <w:iCs/>
                <w:color w:val="000000"/>
              </w:rPr>
            </w:pPr>
          </w:p>
        </w:tc>
      </w:tr>
      <w:tr w:rsidR="002B42CB" w:rsidRPr="00227CA0" w:rsidTr="00F2651C">
        <w:tc>
          <w:tcPr>
            <w:tcW w:w="567" w:type="dxa"/>
          </w:tcPr>
          <w:p w:rsidR="002B42CB" w:rsidRDefault="00FA7AB9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2B42CB" w:rsidRDefault="002B42CB" w:rsidP="00BE7119">
            <w:pPr>
              <w:spacing w:after="0" w:line="240" w:lineRule="auto"/>
              <w:ind w:right="-45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2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Сравнение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</w:t>
            </w:r>
            <w:r w:rsidR="00FD6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0 с другими числами </w:t>
            </w:r>
          </w:p>
          <w:p w:rsidR="002B42CB" w:rsidRPr="002B42CB" w:rsidRDefault="002B42CB" w:rsidP="00BE7119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B42CB" w:rsidRDefault="002B42CB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475E" w:rsidRDefault="00DF475E" w:rsidP="00DF47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  <w:p w:rsidR="002B42CB" w:rsidRDefault="002B42CB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B42CB" w:rsidRPr="00F31CCB" w:rsidRDefault="002B42CB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</w:tcPr>
          <w:p w:rsidR="002B42CB" w:rsidRPr="00627BB1" w:rsidRDefault="002B42CB" w:rsidP="002B42CB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proofErr w:type="gramStart"/>
            <w:r w:rsidRPr="00F31CCB">
              <w:rPr>
                <w:rStyle w:val="s4"/>
                <w:b/>
                <w:bCs/>
                <w:i/>
                <w:iCs/>
                <w:color w:val="000000"/>
              </w:rPr>
              <w:t>Предметные:</w:t>
            </w:r>
            <w:r w:rsidRPr="00F31CCB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 </w:t>
            </w:r>
            <w:r w:rsidRPr="00627BB1">
              <w:rPr>
                <w:rStyle w:val="c4"/>
                <w:color w:val="000000"/>
              </w:rPr>
              <w:t>формирование</w:t>
            </w:r>
            <w:proofErr w:type="gramEnd"/>
            <w:r w:rsidRPr="00627BB1">
              <w:rPr>
                <w:rStyle w:val="c4"/>
                <w:color w:val="000000"/>
              </w:rPr>
              <w:t xml:space="preserve"> понятия числа и цифры 0; умение сравнивать числа; определение числа в числовом ряду, написание цифры 0.</w:t>
            </w:r>
          </w:p>
          <w:p w:rsidR="002B42CB" w:rsidRPr="00F31CCB" w:rsidRDefault="002B42CB" w:rsidP="00BE7119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s4"/>
                <w:b/>
                <w:bCs/>
                <w:i/>
                <w:iCs/>
                <w:color w:val="000000"/>
              </w:rPr>
            </w:pPr>
          </w:p>
        </w:tc>
      </w:tr>
      <w:tr w:rsidR="00BE7119" w:rsidRPr="00227CA0" w:rsidTr="00F2651C">
        <w:tc>
          <w:tcPr>
            <w:tcW w:w="567" w:type="dxa"/>
          </w:tcPr>
          <w:p w:rsidR="00BE7119" w:rsidRPr="00F31CCB" w:rsidRDefault="00FA7AB9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BE7119" w:rsidRPr="00F31CCB" w:rsidRDefault="00BE7119" w:rsidP="00BE7119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и цифра 6</w:t>
            </w:r>
          </w:p>
        </w:tc>
        <w:tc>
          <w:tcPr>
            <w:tcW w:w="1559" w:type="dxa"/>
          </w:tcPr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475E" w:rsidRDefault="00DF475E" w:rsidP="00DF47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</w:tcPr>
          <w:p w:rsidR="00BE7119" w:rsidRPr="00112A57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Style w:val="s4"/>
                <w:rFonts w:ascii="Times New Roman" w:hAnsi="Times New Roman" w:cs="Times New Roman"/>
                <w:bCs/>
                <w:iCs/>
                <w:color w:val="000000"/>
              </w:rPr>
            </w:pPr>
            <w:r w:rsidRPr="00F31CC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</w:t>
            </w:r>
            <w:r w:rsidRPr="00F31C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r w:rsidRPr="00112A57">
              <w:rPr>
                <w:rFonts w:ascii="Times New Roman" w:hAnsi="Times New Roman" w:cs="Times New Roman"/>
                <w:color w:val="000000"/>
              </w:rPr>
              <w:t>Называть цифровой ряд, выкладывая цифры в последовательности, подбирая соответствующую цифру к количеству предметов</w:t>
            </w:r>
            <w:r w:rsidRPr="00112A57">
              <w:rPr>
                <w:rStyle w:val="s4"/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</w:p>
          <w:p w:rsidR="00BE7119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s4"/>
                <w:rFonts w:ascii="Times New Roman" w:hAnsi="Times New Roman" w:cs="Times New Roman"/>
                <w:bCs/>
                <w:iCs/>
                <w:color w:val="000000"/>
              </w:rPr>
              <w:t>-у</w:t>
            </w:r>
            <w:r w:rsidRPr="00112A57">
              <w:rPr>
                <w:rStyle w:val="s4"/>
                <w:rFonts w:ascii="Times New Roman" w:hAnsi="Times New Roman" w:cs="Times New Roman"/>
                <w:bCs/>
                <w:iCs/>
                <w:color w:val="000000"/>
              </w:rPr>
              <w:t xml:space="preserve">меть выделять один, два и более предметов, </w:t>
            </w:r>
            <w:r w:rsidRPr="00112A57">
              <w:rPr>
                <w:rFonts w:ascii="Times New Roman" w:hAnsi="Times New Roman" w:cs="Times New Roman"/>
                <w:color w:val="000000"/>
              </w:rPr>
              <w:t>уметь сравнивать предметные множества</w:t>
            </w:r>
          </w:p>
          <w:p w:rsidR="00BE7119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603432" w:rsidRPr="00227CA0" w:rsidTr="00F2651C">
        <w:tc>
          <w:tcPr>
            <w:tcW w:w="567" w:type="dxa"/>
          </w:tcPr>
          <w:p w:rsidR="00603432" w:rsidRDefault="00DF475E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536" w:type="dxa"/>
          </w:tcPr>
          <w:p w:rsidR="00603432" w:rsidRDefault="00FD6E9C" w:rsidP="00BE7119">
            <w:pPr>
              <w:spacing w:after="0" w:line="240" w:lineRule="auto"/>
              <w:ind w:right="-45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и цифра 6. </w:t>
            </w:r>
            <w:r w:rsidR="00603432" w:rsidRPr="006034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Соотнесение числа с количеством </w:t>
            </w:r>
          </w:p>
          <w:p w:rsidR="00603432" w:rsidRPr="00603432" w:rsidRDefault="00603432" w:rsidP="00BE7119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34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предметов</w:t>
            </w:r>
            <w:proofErr w:type="gramEnd"/>
            <w:r w:rsidRPr="006034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:rsidR="00603432" w:rsidRDefault="00603432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475E" w:rsidRDefault="00DF475E" w:rsidP="00DF47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  <w:p w:rsidR="00603432" w:rsidRDefault="00603432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3432" w:rsidRPr="00F31CCB" w:rsidRDefault="00603432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</w:tcPr>
          <w:p w:rsidR="00603432" w:rsidRDefault="00603432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31CC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</w:t>
            </w:r>
            <w:r w:rsidRPr="00F31C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r w:rsidRPr="00112A57">
              <w:rPr>
                <w:rFonts w:ascii="Times New Roman" w:hAnsi="Times New Roman" w:cs="Times New Roman"/>
                <w:color w:val="000000"/>
              </w:rPr>
              <w:t>Называть цифровой ряд, выкладывая цифры в последовательности, подбирая соответствующую цифру к количеству предметов</w:t>
            </w:r>
          </w:p>
          <w:p w:rsidR="00603432" w:rsidRPr="00F31CCB" w:rsidRDefault="00603432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E7119" w:rsidRPr="00227CA0" w:rsidTr="00F2651C">
        <w:tc>
          <w:tcPr>
            <w:tcW w:w="567" w:type="dxa"/>
          </w:tcPr>
          <w:p w:rsidR="00BE7119" w:rsidRDefault="00DF475E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DF475E" w:rsidRPr="00F31CCB" w:rsidRDefault="00DF475E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BE7119" w:rsidRPr="00F31CCB" w:rsidRDefault="00BE7119" w:rsidP="00BE7119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Письмо и штриховка цифры 6</w:t>
            </w:r>
          </w:p>
          <w:p w:rsidR="00BE7119" w:rsidRPr="00F31CCB" w:rsidRDefault="00BE7119" w:rsidP="00BE7119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E7119" w:rsidRDefault="00DF475E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E711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BE7119" w:rsidRPr="00F31CCB" w:rsidRDefault="00DF475E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E711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60" w:type="dxa"/>
          </w:tcPr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</w:tcPr>
          <w:p w:rsidR="00BE7119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31CC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 </w:t>
            </w:r>
            <w:r>
              <w:rPr>
                <w:rFonts w:ascii="Times New Roman" w:hAnsi="Times New Roman" w:cs="Times New Roman"/>
                <w:color w:val="000000"/>
              </w:rPr>
              <w:t>Писать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цифры 1-6</w:t>
            </w:r>
            <w:r w:rsidRPr="00AB0A5E">
              <w:rPr>
                <w:rFonts w:ascii="Times New Roman" w:hAnsi="Times New Roman" w:cs="Times New Roman"/>
                <w:color w:val="000000"/>
              </w:rPr>
              <w:t xml:space="preserve"> по трафаретам, по опорным точкам, самостоятельно</w:t>
            </w:r>
          </w:p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DF475E" w:rsidRPr="00227CA0" w:rsidTr="00F2651C">
        <w:tc>
          <w:tcPr>
            <w:tcW w:w="567" w:type="dxa"/>
          </w:tcPr>
          <w:p w:rsidR="00DF475E" w:rsidRDefault="00DF475E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F475E" w:rsidRDefault="00DF475E" w:rsidP="00DF475E">
            <w:pPr>
              <w:spacing w:after="0" w:line="240" w:lineRule="auto"/>
              <w:ind w:right="-45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="00D831C1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– 20</w:t>
            </w:r>
            <w:r w:rsidRPr="00F31CCB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  <w:p w:rsidR="00DF475E" w:rsidRDefault="00DF475E" w:rsidP="00DF475E">
            <w:pPr>
              <w:spacing w:after="0" w:line="240" w:lineRule="auto"/>
              <w:ind w:right="-4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75E" w:rsidRDefault="00DF475E" w:rsidP="00BE7119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F475E" w:rsidRDefault="00DF475E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475E" w:rsidRDefault="00DF475E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F475E" w:rsidRPr="00F31CCB" w:rsidRDefault="00DF475E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</w:tcPr>
          <w:p w:rsidR="00DF475E" w:rsidRPr="00F31CCB" w:rsidRDefault="00DF475E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E7119" w:rsidRPr="00227CA0" w:rsidTr="00F2651C">
        <w:tc>
          <w:tcPr>
            <w:tcW w:w="567" w:type="dxa"/>
          </w:tcPr>
          <w:p w:rsidR="00BE7119" w:rsidRDefault="00DC403A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DC403A" w:rsidRDefault="00DC403A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BE7119" w:rsidRPr="00F31CCB" w:rsidRDefault="00BE7119" w:rsidP="00BE7119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Узнавание и выделение цифры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31CCB">
              <w:rPr>
                <w:rStyle w:val="s10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E7119" w:rsidRDefault="002347D4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  <w:p w:rsidR="002347D4" w:rsidRDefault="002347D4" w:rsidP="002347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  <w:p w:rsidR="002347D4" w:rsidRPr="00F31CCB" w:rsidRDefault="002347D4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E7119" w:rsidRPr="00F31CCB" w:rsidRDefault="00BE7119" w:rsidP="00BE7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94" w:type="dxa"/>
          </w:tcPr>
          <w:p w:rsidR="00BE7119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F31CC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 определять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 числа 6</w:t>
            </w:r>
            <w:r w:rsidRPr="00F31C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соотносить число и цифру, количество предметов с цифрой; выполнять мыслительные операции анализа и синтеза и делать умозаключения.</w:t>
            </w:r>
          </w:p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E7119" w:rsidRPr="00227CA0" w:rsidTr="00F2651C">
        <w:tc>
          <w:tcPr>
            <w:tcW w:w="567" w:type="dxa"/>
          </w:tcPr>
          <w:p w:rsidR="00BE7119" w:rsidRDefault="00DC403A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DC403A" w:rsidRDefault="00DC403A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</w:tcPr>
          <w:p w:rsidR="00BE7119" w:rsidRDefault="00BE7119" w:rsidP="00BE7119">
            <w:pPr>
              <w:spacing w:after="0" w:line="240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Пересчет количества предметов </w:t>
            </w:r>
          </w:p>
          <w:p w:rsidR="00BE7119" w:rsidRDefault="00BE7119" w:rsidP="00BE7119">
            <w:pPr>
              <w:spacing w:after="0" w:line="240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пределах от 1 до 6</w:t>
            </w:r>
          </w:p>
          <w:p w:rsidR="00BE7119" w:rsidRPr="00F31CCB" w:rsidRDefault="00BE7119" w:rsidP="00BE7119">
            <w:pPr>
              <w:spacing w:after="0" w:line="240" w:lineRule="auto"/>
              <w:ind w:right="-4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E7119" w:rsidRDefault="002347D4" w:rsidP="002347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  <w:p w:rsidR="002347D4" w:rsidRDefault="002347D4" w:rsidP="002347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  <w:p w:rsidR="002347D4" w:rsidRPr="00F31CCB" w:rsidRDefault="002347D4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</w:tcPr>
          <w:p w:rsidR="00BE7119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31CC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</w:t>
            </w:r>
            <w:r w:rsidRPr="00F31C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r w:rsidRPr="00112A57">
              <w:rPr>
                <w:rFonts w:ascii="Times New Roman" w:hAnsi="Times New Roman" w:cs="Times New Roman"/>
                <w:color w:val="000000"/>
              </w:rPr>
              <w:t>Называть цифровой ряд, выкладывая цифры в последовательности, подбирая соответствующую цифру к количеству предметов</w:t>
            </w:r>
          </w:p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E7119" w:rsidRPr="00227CA0" w:rsidTr="00F2651C">
        <w:tc>
          <w:tcPr>
            <w:tcW w:w="567" w:type="dxa"/>
          </w:tcPr>
          <w:p w:rsidR="00BE7119" w:rsidRPr="00F31CCB" w:rsidRDefault="00DC403A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:rsidR="00BE7119" w:rsidRDefault="00BE7119" w:rsidP="00BE7119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Круг. Треугольник. Квадрат. Овал.</w:t>
            </w:r>
          </w:p>
          <w:p w:rsidR="00BE7119" w:rsidRPr="00F31CCB" w:rsidRDefault="00BE7119" w:rsidP="00BE7119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Штриховка геометрических фигур</w:t>
            </w:r>
          </w:p>
        </w:tc>
        <w:tc>
          <w:tcPr>
            <w:tcW w:w="1559" w:type="dxa"/>
          </w:tcPr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347D4" w:rsidRDefault="002347D4" w:rsidP="002347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  <w:p w:rsidR="00BE7119" w:rsidRDefault="00BE7119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E7119" w:rsidRPr="00F31CCB" w:rsidRDefault="00BE7119" w:rsidP="00BE7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94" w:type="dxa"/>
          </w:tcPr>
          <w:p w:rsidR="00BE7119" w:rsidRDefault="00BE7119" w:rsidP="00BE7119">
            <w:pPr>
              <w:rPr>
                <w:rFonts w:ascii="Times New Roman" w:hAnsi="Times New Roman" w:cs="Times New Roman"/>
                <w:color w:val="000000"/>
              </w:rPr>
            </w:pPr>
            <w:r w:rsidRPr="00395A20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Предметные:</w:t>
            </w:r>
            <w:r w:rsidRPr="00395A20">
              <w:rPr>
                <w:rFonts w:ascii="Times New Roman" w:hAnsi="Times New Roman" w:cs="Times New Roman"/>
                <w:color w:val="000000"/>
              </w:rPr>
              <w:t> уметь находить геометрическую фигуру, уметь распознавать простейшие геометрические фигуры.</w:t>
            </w:r>
            <w:r>
              <w:rPr>
                <w:rFonts w:ascii="Times New Roman" w:hAnsi="Times New Roman" w:cs="Times New Roman"/>
                <w:color w:val="000000"/>
              </w:rPr>
              <w:t xml:space="preserve"> Осуществлять выбор геометрических фигур. Производить объединение фигур в группы по форме</w:t>
            </w:r>
          </w:p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E7119" w:rsidRPr="00227CA0" w:rsidTr="00F2651C">
        <w:tc>
          <w:tcPr>
            <w:tcW w:w="567" w:type="dxa"/>
          </w:tcPr>
          <w:p w:rsidR="00BE7119" w:rsidRDefault="00DC403A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36" w:type="dxa"/>
          </w:tcPr>
          <w:p w:rsidR="00BE7119" w:rsidRPr="00F31CCB" w:rsidRDefault="00BE7119" w:rsidP="00BE7119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из счетных </w:t>
            </w:r>
          </w:p>
          <w:p w:rsidR="00BE7119" w:rsidRPr="00F31CCB" w:rsidRDefault="00BE7119" w:rsidP="00BE7119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палочек</w:t>
            </w:r>
            <w:proofErr w:type="gramEnd"/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Длинный, короткий</w:t>
            </w:r>
          </w:p>
          <w:p w:rsidR="00BE7119" w:rsidRPr="00F31CCB" w:rsidRDefault="00BE7119" w:rsidP="00BE7119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347D4" w:rsidRDefault="002347D4" w:rsidP="002347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  <w:p w:rsidR="00BE7119" w:rsidRDefault="00BE7119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E7119" w:rsidRPr="00F31CCB" w:rsidRDefault="00BE7119" w:rsidP="00BE7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94" w:type="dxa"/>
          </w:tcPr>
          <w:p w:rsidR="00BE7119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31CC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</w:t>
            </w:r>
            <w:r w:rsidRPr="00F31C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B0A5E">
              <w:rPr>
                <w:rFonts w:ascii="Times New Roman" w:hAnsi="Times New Roman" w:cs="Times New Roman"/>
                <w:color w:val="000000"/>
              </w:rPr>
              <w:t>определение предметов по величине с использованием приемов наложения и приложения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BE7119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-пересчет количества сторон</w:t>
            </w:r>
          </w:p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E7119" w:rsidRPr="00227CA0" w:rsidTr="00F2651C">
        <w:tc>
          <w:tcPr>
            <w:tcW w:w="567" w:type="dxa"/>
          </w:tcPr>
          <w:p w:rsidR="00BE7119" w:rsidRPr="00F31CCB" w:rsidRDefault="00DC403A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36" w:type="dxa"/>
          </w:tcPr>
          <w:p w:rsidR="00BE7119" w:rsidRPr="00F31CCB" w:rsidRDefault="00BE7119" w:rsidP="00BE7119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Прямой и обратный счет в пределах 6. Большой-маленький.</w:t>
            </w:r>
          </w:p>
        </w:tc>
        <w:tc>
          <w:tcPr>
            <w:tcW w:w="1559" w:type="dxa"/>
          </w:tcPr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:rsidR="00BE7119" w:rsidRPr="00F31CCB" w:rsidRDefault="002347D4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BE7119" w:rsidRPr="00F31CCB" w:rsidRDefault="00BE7119" w:rsidP="00BE7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7119" w:rsidRPr="00AB0A5E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31CC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</w:t>
            </w:r>
            <w:r w:rsidRPr="00F31C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B0A5E">
              <w:rPr>
                <w:rFonts w:ascii="Times New Roman" w:hAnsi="Times New Roman" w:cs="Times New Roman"/>
                <w:color w:val="000000"/>
              </w:rPr>
              <w:t>Называть цифровой ряд, выкладывая цифры в последовательности, подбирая соответствующую цифру к количеству предметов.</w:t>
            </w:r>
          </w:p>
          <w:p w:rsidR="00BE7119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0A5E">
              <w:rPr>
                <w:rFonts w:ascii="Times New Roman" w:hAnsi="Times New Roman" w:cs="Times New Roman"/>
                <w:color w:val="000000"/>
              </w:rPr>
              <w:t>- определение предметов по величине с использованием приемов наложения и приложения</w:t>
            </w:r>
          </w:p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E7119" w:rsidRPr="00227CA0" w:rsidTr="00F2651C">
        <w:tc>
          <w:tcPr>
            <w:tcW w:w="567" w:type="dxa"/>
          </w:tcPr>
          <w:p w:rsidR="00BE7119" w:rsidRDefault="00DC403A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  <w:p w:rsidR="00BE7119" w:rsidRDefault="00DC403A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DC403A" w:rsidRDefault="00DC403A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DC403A" w:rsidRDefault="00DC403A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36" w:type="dxa"/>
          </w:tcPr>
          <w:p w:rsidR="00BE7119" w:rsidRPr="00F31CCB" w:rsidRDefault="00BE7119" w:rsidP="00BE7119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Знак +. Решение примеров на</w:t>
            </w:r>
          </w:p>
          <w:p w:rsidR="00BE7119" w:rsidRPr="00F31CCB" w:rsidRDefault="00BE7119" w:rsidP="00BE7119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F31CCB">
              <w:rPr>
                <w:rFonts w:ascii="Times New Roman" w:hAnsi="Times New Roman" w:cs="Times New Roman"/>
                <w:sz w:val="24"/>
                <w:szCs w:val="24"/>
              </w:rPr>
              <w:t xml:space="preserve"> с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омощью калькулятора и счетных палочек в пределах 6</w:t>
            </w:r>
          </w:p>
          <w:p w:rsidR="00BE7119" w:rsidRDefault="00BE7119" w:rsidP="00BE7119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7119" w:rsidRDefault="00BE7119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:rsidR="00BE7119" w:rsidRDefault="002347D4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  <w:p w:rsidR="002347D4" w:rsidRDefault="002347D4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  <w:p w:rsidR="002347D4" w:rsidRDefault="002347D4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  <w:p w:rsidR="002347D4" w:rsidRDefault="002347D4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7119" w:rsidRDefault="00BE7119" w:rsidP="00BE7119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F31CCB">
              <w:rPr>
                <w:rStyle w:val="s4"/>
                <w:b/>
                <w:bCs/>
                <w:i/>
                <w:iCs/>
                <w:color w:val="000000"/>
              </w:rPr>
              <w:t>Предметные:</w:t>
            </w:r>
            <w:r w:rsidRPr="00F31CCB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 решать</w:t>
            </w:r>
            <w:proofErr w:type="gramEnd"/>
            <w:r>
              <w:rPr>
                <w:color w:val="000000"/>
              </w:rPr>
              <w:t xml:space="preserve"> примеры на сложение и вычитание, используя наглядный материал в пределах 6</w:t>
            </w:r>
          </w:p>
          <w:p w:rsidR="00BE7119" w:rsidRDefault="00BE7119" w:rsidP="00BE7119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пользоваться калькулятором: узнавать цифры и знаки на клавиатуре, производить простейшие арифметические действия в пределах 6</w:t>
            </w:r>
          </w:p>
          <w:p w:rsidR="00BE7119" w:rsidRPr="00F31CCB" w:rsidRDefault="00BE7119" w:rsidP="00BE7119">
            <w:pPr>
              <w:pStyle w:val="p33"/>
              <w:shd w:val="clear" w:color="auto" w:fill="FFFFFF"/>
              <w:spacing w:before="0" w:beforeAutospacing="0" w:after="0" w:afterAutospacing="0"/>
              <w:jc w:val="both"/>
            </w:pPr>
          </w:p>
        </w:tc>
      </w:tr>
      <w:tr w:rsidR="00BE7119" w:rsidRPr="00227CA0" w:rsidTr="00F2651C">
        <w:tc>
          <w:tcPr>
            <w:tcW w:w="567" w:type="dxa"/>
          </w:tcPr>
          <w:p w:rsidR="00BE7119" w:rsidRDefault="00DC403A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36" w:type="dxa"/>
          </w:tcPr>
          <w:p w:rsidR="00BC7E37" w:rsidRDefault="00BC7E37" w:rsidP="00BC7E37">
            <w:pPr>
              <w:spacing w:after="0" w:line="240" w:lineRule="auto"/>
              <w:ind w:right="-45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034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Соотнесение числа с количеством </w:t>
            </w:r>
          </w:p>
          <w:p w:rsidR="00BE7119" w:rsidRDefault="00BC7E37" w:rsidP="00BC7E37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34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предметов</w:t>
            </w:r>
            <w:proofErr w:type="gramEnd"/>
            <w:r w:rsidRPr="006034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:rsidR="00BE7119" w:rsidRDefault="002347D4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BE7119" w:rsidRPr="00F31CCB" w:rsidRDefault="00BE7119" w:rsidP="00BE7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7E37" w:rsidRDefault="00BC7E37" w:rsidP="00BC7E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31CC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</w:t>
            </w:r>
            <w:r w:rsidRPr="00F31C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r w:rsidRPr="00112A57">
              <w:rPr>
                <w:rFonts w:ascii="Times New Roman" w:hAnsi="Times New Roman" w:cs="Times New Roman"/>
                <w:color w:val="000000"/>
              </w:rPr>
              <w:t>Называть цифровой ряд, выкладывая цифры в последовательности, подбирая соответствующую цифру к количеству предметов</w:t>
            </w:r>
          </w:p>
          <w:p w:rsidR="00BE7119" w:rsidRPr="00AB0A5E" w:rsidRDefault="00BE7119" w:rsidP="00BE7119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BE7119" w:rsidRPr="00227CA0" w:rsidTr="00F2651C">
        <w:tc>
          <w:tcPr>
            <w:tcW w:w="567" w:type="dxa"/>
          </w:tcPr>
          <w:p w:rsidR="00BE7119" w:rsidRDefault="00DC403A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DC403A" w:rsidRDefault="00DC403A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DC403A" w:rsidRDefault="00DC403A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DC403A" w:rsidRDefault="00DC403A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36" w:type="dxa"/>
          </w:tcPr>
          <w:p w:rsidR="00BE7119" w:rsidRPr="00F31CCB" w:rsidRDefault="00BE7119" w:rsidP="00BE7119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Знак минус (-). Решение примеров на вычитание с помощью калькулятора в</w:t>
            </w:r>
          </w:p>
          <w:p w:rsidR="00BE7119" w:rsidRPr="00F31CCB" w:rsidRDefault="00BE7119" w:rsidP="00BE7119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преде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1559" w:type="dxa"/>
          </w:tcPr>
          <w:p w:rsidR="00BE7119" w:rsidRDefault="00BE7119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:rsidR="00BE7119" w:rsidRDefault="002347D4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  <w:p w:rsidR="002347D4" w:rsidRDefault="002347D4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  <w:p w:rsidR="002347D4" w:rsidRDefault="002347D4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  <w:p w:rsidR="002347D4" w:rsidRDefault="002347D4" w:rsidP="002347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  <w:p w:rsidR="002347D4" w:rsidRDefault="002347D4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7119" w:rsidRDefault="00BE7119" w:rsidP="00BE7119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F31CCB">
              <w:rPr>
                <w:rStyle w:val="s4"/>
                <w:b/>
                <w:bCs/>
                <w:i/>
                <w:iCs/>
                <w:color w:val="000000"/>
              </w:rPr>
              <w:t>Предметные:</w:t>
            </w:r>
            <w:r w:rsidRPr="00F31CCB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 решать</w:t>
            </w:r>
            <w:proofErr w:type="gramEnd"/>
            <w:r>
              <w:rPr>
                <w:color w:val="000000"/>
              </w:rPr>
              <w:t xml:space="preserve"> примеры на сложение и вычитание, используя наглядный материал в пределах 6</w:t>
            </w:r>
          </w:p>
          <w:p w:rsidR="00BE7119" w:rsidRDefault="00BE7119" w:rsidP="00BE7119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пользоваться калькулятором: узнавать цифры и знаки на клавиатуре, производить простейшие арифметические действия в пределах 6</w:t>
            </w:r>
          </w:p>
          <w:p w:rsidR="00BE7119" w:rsidRPr="00F31CCB" w:rsidRDefault="00BE7119" w:rsidP="00BE7119">
            <w:pPr>
              <w:pStyle w:val="p33"/>
              <w:shd w:val="clear" w:color="auto" w:fill="FFFFFF"/>
              <w:spacing w:before="0" w:beforeAutospacing="0" w:after="0" w:afterAutospacing="0"/>
              <w:jc w:val="both"/>
            </w:pPr>
          </w:p>
        </w:tc>
      </w:tr>
      <w:tr w:rsidR="00BE7119" w:rsidRPr="00227CA0" w:rsidTr="00F2651C">
        <w:tc>
          <w:tcPr>
            <w:tcW w:w="567" w:type="dxa"/>
          </w:tcPr>
          <w:p w:rsidR="00BE7119" w:rsidRDefault="00DC403A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DC403A" w:rsidRDefault="00DC403A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536" w:type="dxa"/>
          </w:tcPr>
          <w:p w:rsidR="00BE7119" w:rsidRPr="00F31CCB" w:rsidRDefault="00BE7119" w:rsidP="00BE7119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прямой линии через одну точку</w:t>
            </w:r>
          </w:p>
          <w:p w:rsidR="00BE7119" w:rsidRPr="00F31CCB" w:rsidRDefault="00BE7119" w:rsidP="00BE7119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7119" w:rsidRDefault="00BE7119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:rsidR="00BE7119" w:rsidRDefault="002D3C05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  <w:p w:rsidR="002D3C05" w:rsidRDefault="002D3C05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BE7119" w:rsidRPr="00F31CCB" w:rsidRDefault="00BE7119" w:rsidP="00BE7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7119" w:rsidRPr="00B65A00" w:rsidRDefault="00BE7119" w:rsidP="00BE7119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proofErr w:type="gramStart"/>
            <w:r w:rsidRPr="00B65A00">
              <w:rPr>
                <w:rStyle w:val="s4"/>
                <w:b/>
                <w:bCs/>
                <w:i/>
                <w:iCs/>
                <w:color w:val="000000"/>
              </w:rPr>
              <w:t>Предметные:</w:t>
            </w:r>
            <w:r w:rsidRPr="00B65A00">
              <w:rPr>
                <w:color w:val="000000"/>
              </w:rPr>
              <w:t>  знакомить</w:t>
            </w:r>
            <w:proofErr w:type="gramEnd"/>
            <w:r w:rsidRPr="00B65A00">
              <w:rPr>
                <w:color w:val="000000"/>
              </w:rPr>
              <w:t xml:space="preserve"> с геометрическими формами: точка, прямая линия;</w:t>
            </w:r>
          </w:p>
          <w:p w:rsidR="00BE7119" w:rsidRPr="00B65A00" w:rsidRDefault="00BE7119" w:rsidP="00BE7119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proofErr w:type="gramStart"/>
            <w:r w:rsidRPr="00B65A00">
              <w:rPr>
                <w:color w:val="000000"/>
              </w:rPr>
              <w:t>знакомить</w:t>
            </w:r>
            <w:proofErr w:type="gramEnd"/>
            <w:r w:rsidRPr="00B65A00">
              <w:rPr>
                <w:color w:val="000000"/>
              </w:rPr>
              <w:t xml:space="preserve"> учащихся с линейкой как чертёжным инструментом;</w:t>
            </w:r>
          </w:p>
          <w:p w:rsidR="00BE7119" w:rsidRPr="00B65A00" w:rsidRDefault="00BE7119" w:rsidP="00BE7119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proofErr w:type="gramStart"/>
            <w:r w:rsidRPr="00B65A00">
              <w:rPr>
                <w:color w:val="000000"/>
              </w:rPr>
              <w:t>учить</w:t>
            </w:r>
            <w:proofErr w:type="gramEnd"/>
            <w:r w:rsidRPr="00B65A00">
              <w:rPr>
                <w:color w:val="000000"/>
              </w:rPr>
              <w:t xml:space="preserve"> называть и изображать геометрические формы: точка, прямая линия;</w:t>
            </w:r>
          </w:p>
          <w:p w:rsidR="00BE7119" w:rsidRPr="00B65A00" w:rsidRDefault="00BE7119" w:rsidP="00BE7119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proofErr w:type="gramStart"/>
            <w:r w:rsidRPr="00B65A00">
              <w:rPr>
                <w:color w:val="000000"/>
              </w:rPr>
              <w:t>формировать</w:t>
            </w:r>
            <w:proofErr w:type="gramEnd"/>
            <w:r w:rsidRPr="00B65A00">
              <w:rPr>
                <w:color w:val="000000"/>
              </w:rPr>
              <w:t xml:space="preserve"> умения пользоваться линейкой, чертить прямую через одну, точку;</w:t>
            </w:r>
          </w:p>
          <w:p w:rsidR="00BE7119" w:rsidRPr="00B65A00" w:rsidRDefault="00BE7119" w:rsidP="00BE7119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proofErr w:type="gramStart"/>
            <w:r w:rsidRPr="00B65A00">
              <w:rPr>
                <w:color w:val="000000"/>
              </w:rPr>
              <w:t>воспроизводить</w:t>
            </w:r>
            <w:proofErr w:type="gramEnd"/>
            <w:r w:rsidRPr="00B65A00">
              <w:rPr>
                <w:color w:val="000000"/>
              </w:rPr>
              <w:t xml:space="preserve"> устно и письменно числовой ряд от одного до 6;</w:t>
            </w:r>
          </w:p>
          <w:p w:rsidR="00BE7119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E7119" w:rsidRPr="00227CA0" w:rsidTr="00F2651C">
        <w:tc>
          <w:tcPr>
            <w:tcW w:w="567" w:type="dxa"/>
          </w:tcPr>
          <w:p w:rsidR="00BE7119" w:rsidRDefault="00DC403A" w:rsidP="00BE711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536" w:type="dxa"/>
          </w:tcPr>
          <w:p w:rsidR="00BE7119" w:rsidRPr="00F31CCB" w:rsidRDefault="00BE7119" w:rsidP="00BE7119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и цифра 7</w:t>
            </w:r>
          </w:p>
        </w:tc>
        <w:tc>
          <w:tcPr>
            <w:tcW w:w="1559" w:type="dxa"/>
          </w:tcPr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:rsidR="00BE7119" w:rsidRPr="00F31CCB" w:rsidRDefault="002D3C05" w:rsidP="00BE711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7119" w:rsidRPr="00112A57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Style w:val="s4"/>
                <w:rFonts w:ascii="Times New Roman" w:hAnsi="Times New Roman" w:cs="Times New Roman"/>
                <w:bCs/>
                <w:iCs/>
                <w:color w:val="000000"/>
              </w:rPr>
            </w:pPr>
            <w:r w:rsidRPr="00F31CC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</w:t>
            </w:r>
            <w:r w:rsidRPr="00F31C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r w:rsidRPr="00112A57">
              <w:rPr>
                <w:rFonts w:ascii="Times New Roman" w:hAnsi="Times New Roman" w:cs="Times New Roman"/>
                <w:color w:val="000000"/>
              </w:rPr>
              <w:t>Называть цифровой ряд, выкладывая цифры в последовательности, подбирая соответствующую цифру к количеству предметов</w:t>
            </w:r>
            <w:r w:rsidRPr="00112A57">
              <w:rPr>
                <w:rStyle w:val="s4"/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</w:p>
          <w:p w:rsidR="00BE7119" w:rsidRPr="00603432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s4"/>
                <w:rFonts w:ascii="Times New Roman" w:hAnsi="Times New Roman" w:cs="Times New Roman"/>
                <w:bCs/>
                <w:iCs/>
                <w:color w:val="000000"/>
              </w:rPr>
              <w:t>-у</w:t>
            </w:r>
            <w:r w:rsidRPr="00112A57">
              <w:rPr>
                <w:rStyle w:val="s4"/>
                <w:rFonts w:ascii="Times New Roman" w:hAnsi="Times New Roman" w:cs="Times New Roman"/>
                <w:bCs/>
                <w:iCs/>
                <w:color w:val="000000"/>
              </w:rPr>
              <w:t xml:space="preserve">меть выделять один, два и более предметов, </w:t>
            </w:r>
            <w:r w:rsidRPr="00112A57">
              <w:rPr>
                <w:rFonts w:ascii="Times New Roman" w:hAnsi="Times New Roman" w:cs="Times New Roman"/>
                <w:color w:val="000000"/>
              </w:rPr>
              <w:t>уметь сравнивать предметные множества</w:t>
            </w:r>
          </w:p>
          <w:p w:rsidR="00BE7119" w:rsidRPr="00F31CCB" w:rsidRDefault="00BE7119" w:rsidP="00BE71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603432" w:rsidRPr="00227CA0" w:rsidTr="00F2651C">
        <w:tc>
          <w:tcPr>
            <w:tcW w:w="567" w:type="dxa"/>
          </w:tcPr>
          <w:p w:rsidR="00603432" w:rsidRDefault="00DC403A" w:rsidP="0060343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4536" w:type="dxa"/>
          </w:tcPr>
          <w:p w:rsidR="00603432" w:rsidRDefault="00FD6E9C" w:rsidP="00603432">
            <w:pPr>
              <w:spacing w:after="0" w:line="240" w:lineRule="auto"/>
              <w:ind w:right="-45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и цифра 7. </w:t>
            </w:r>
            <w:r w:rsidR="00603432" w:rsidRPr="006034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Соотнесение числа с количеством </w:t>
            </w:r>
          </w:p>
          <w:p w:rsidR="00603432" w:rsidRPr="00603432" w:rsidRDefault="00603432" w:rsidP="00603432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34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предметов</w:t>
            </w:r>
            <w:proofErr w:type="gramEnd"/>
            <w:r w:rsidRPr="006034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:rsidR="00603432" w:rsidRDefault="00603432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:rsidR="00603432" w:rsidRDefault="002D3C05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603432" w:rsidRPr="00F31CCB" w:rsidRDefault="00603432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3432" w:rsidRDefault="00603432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31CC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</w:t>
            </w:r>
            <w:r w:rsidRPr="00F31C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r w:rsidRPr="00112A57">
              <w:rPr>
                <w:rFonts w:ascii="Times New Roman" w:hAnsi="Times New Roman" w:cs="Times New Roman"/>
                <w:color w:val="000000"/>
              </w:rPr>
              <w:t>Называть цифровой ряд, выкладывая цифры в последовательности, подбирая соответствующую цифру к количеству предметов</w:t>
            </w:r>
          </w:p>
          <w:p w:rsidR="00603432" w:rsidRPr="00F31CCB" w:rsidRDefault="00603432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D3C05" w:rsidRPr="00227CA0" w:rsidTr="00F2651C">
        <w:tc>
          <w:tcPr>
            <w:tcW w:w="567" w:type="dxa"/>
          </w:tcPr>
          <w:p w:rsidR="002D3C05" w:rsidRDefault="002D3C05" w:rsidP="0060343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D3C05" w:rsidRDefault="002D3C05" w:rsidP="002D3C05">
            <w:pPr>
              <w:spacing w:after="0" w:line="240" w:lineRule="auto"/>
              <w:ind w:right="-4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 w:rsidR="00D831C1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– 17</w:t>
            </w:r>
            <w:r w:rsidRPr="00F31CCB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1559" w:type="dxa"/>
          </w:tcPr>
          <w:p w:rsidR="002D3C05" w:rsidRDefault="002D3C05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:rsidR="002D3C05" w:rsidRDefault="002D3C05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2D3C05" w:rsidRPr="00F31CCB" w:rsidRDefault="002D3C05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3C05" w:rsidRPr="00F31CCB" w:rsidRDefault="002D3C05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03432" w:rsidRPr="00227CA0" w:rsidTr="00F2651C">
        <w:tc>
          <w:tcPr>
            <w:tcW w:w="567" w:type="dxa"/>
          </w:tcPr>
          <w:p w:rsidR="00603432" w:rsidRDefault="00DC403A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DC403A" w:rsidRDefault="00DC403A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536" w:type="dxa"/>
          </w:tcPr>
          <w:p w:rsidR="00603432" w:rsidRPr="00F31CCB" w:rsidRDefault="00603432" w:rsidP="00603432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Письмо и штриховка цифры 7</w:t>
            </w:r>
          </w:p>
          <w:p w:rsidR="00603432" w:rsidRPr="00F31CCB" w:rsidRDefault="00603432" w:rsidP="00603432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3432" w:rsidRPr="00F31CCB" w:rsidRDefault="00603432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:rsidR="00603432" w:rsidRDefault="0007172E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  <w:p w:rsidR="003E542E" w:rsidRDefault="003E542E" w:rsidP="003E542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  <w:p w:rsidR="003E542E" w:rsidRPr="00F31CCB" w:rsidRDefault="003E542E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603432" w:rsidRPr="00F31CCB" w:rsidRDefault="00603432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3432" w:rsidRDefault="00603432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31CC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 </w:t>
            </w:r>
            <w:r>
              <w:rPr>
                <w:rFonts w:ascii="Times New Roman" w:hAnsi="Times New Roman" w:cs="Times New Roman"/>
                <w:color w:val="000000"/>
              </w:rPr>
              <w:t>Писать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цифры 1-7</w:t>
            </w:r>
            <w:r w:rsidRPr="00AB0A5E">
              <w:rPr>
                <w:rFonts w:ascii="Times New Roman" w:hAnsi="Times New Roman" w:cs="Times New Roman"/>
                <w:color w:val="000000"/>
              </w:rPr>
              <w:t xml:space="preserve"> по трафаретам, по опорным точкам, самостоятельно</w:t>
            </w:r>
          </w:p>
          <w:p w:rsidR="00603432" w:rsidRPr="00F31CCB" w:rsidRDefault="00603432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603432" w:rsidRPr="00227CA0" w:rsidTr="00F2651C">
        <w:tc>
          <w:tcPr>
            <w:tcW w:w="567" w:type="dxa"/>
          </w:tcPr>
          <w:p w:rsidR="00603432" w:rsidRDefault="00DC403A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536" w:type="dxa"/>
          </w:tcPr>
          <w:p w:rsidR="00603432" w:rsidRPr="00F31CCB" w:rsidRDefault="00603432" w:rsidP="00603432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Узнавание и выделение цифры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31CCB">
              <w:rPr>
                <w:rStyle w:val="s10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:rsidR="00603432" w:rsidRPr="00F31CCB" w:rsidRDefault="003E542E" w:rsidP="00603432">
            <w:pPr>
              <w:tabs>
                <w:tab w:val="left" w:pos="0"/>
              </w:tabs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:rsidR="003E542E" w:rsidRDefault="003E542E" w:rsidP="003E542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  <w:p w:rsidR="00603432" w:rsidRDefault="00603432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42E" w:rsidRDefault="003E542E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42E" w:rsidRPr="00F31CCB" w:rsidRDefault="003E542E" w:rsidP="003E542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603432" w:rsidRPr="00F31CCB" w:rsidRDefault="00603432" w:rsidP="006034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3432" w:rsidRDefault="00603432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F31CC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 определять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 числа 7</w:t>
            </w:r>
            <w:r w:rsidRPr="00F31C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соотносить число и цифру, количество предметов с цифрой; выполнять мыслительные операции анализа и синтеза и делать умозаключения.</w:t>
            </w:r>
          </w:p>
          <w:p w:rsidR="00603432" w:rsidRPr="00F31CCB" w:rsidRDefault="00603432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603432" w:rsidRPr="00227CA0" w:rsidTr="00F2651C">
        <w:tc>
          <w:tcPr>
            <w:tcW w:w="567" w:type="dxa"/>
          </w:tcPr>
          <w:p w:rsidR="00603432" w:rsidRDefault="00DC403A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DC403A" w:rsidRDefault="00DC403A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536" w:type="dxa"/>
          </w:tcPr>
          <w:p w:rsidR="00603432" w:rsidRDefault="00603432" w:rsidP="00603432">
            <w:pPr>
              <w:spacing w:after="0" w:line="240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Пересчет количества предметов </w:t>
            </w:r>
          </w:p>
          <w:p w:rsidR="00A54311" w:rsidRDefault="00603432" w:rsidP="00603432">
            <w:pPr>
              <w:spacing w:after="0" w:line="240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пределах от 1 до 7</w:t>
            </w:r>
            <w:r w:rsidR="00A543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Прямой и обратный</w:t>
            </w:r>
          </w:p>
          <w:p w:rsidR="00603432" w:rsidRDefault="00A54311" w:rsidP="00603432">
            <w:pPr>
              <w:spacing w:after="0" w:line="240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счет</w:t>
            </w:r>
            <w:proofErr w:type="gramEnd"/>
          </w:p>
          <w:p w:rsidR="00603432" w:rsidRPr="00F31CCB" w:rsidRDefault="00603432" w:rsidP="00603432">
            <w:pPr>
              <w:spacing w:after="0" w:line="240" w:lineRule="auto"/>
              <w:ind w:right="-4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03432" w:rsidRPr="00F31CCB" w:rsidRDefault="00603432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:rsidR="00603432" w:rsidRDefault="003E542E" w:rsidP="003E542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  <w:p w:rsidR="003E542E" w:rsidRDefault="003E542E" w:rsidP="003E542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  <w:p w:rsidR="003E542E" w:rsidRPr="00F31CCB" w:rsidRDefault="003E542E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603432" w:rsidRPr="00F31CCB" w:rsidRDefault="00603432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3432" w:rsidRDefault="00603432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31CC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</w:t>
            </w:r>
            <w:r w:rsidRPr="00F31C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r w:rsidRPr="00112A57">
              <w:rPr>
                <w:rFonts w:ascii="Times New Roman" w:hAnsi="Times New Roman" w:cs="Times New Roman"/>
                <w:color w:val="000000"/>
              </w:rPr>
              <w:t>Называть цифровой ряд, выкладывая цифры в последовательности, подбирая соответствующую цифру к количеству предметов</w:t>
            </w:r>
          </w:p>
          <w:p w:rsidR="00603432" w:rsidRPr="00F31CCB" w:rsidRDefault="00603432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603432" w:rsidRPr="00227CA0" w:rsidTr="00F2651C">
        <w:tc>
          <w:tcPr>
            <w:tcW w:w="567" w:type="dxa"/>
          </w:tcPr>
          <w:p w:rsidR="00603432" w:rsidRDefault="00DC403A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536" w:type="dxa"/>
          </w:tcPr>
          <w:p w:rsidR="00BC7E37" w:rsidRDefault="00BC7E37" w:rsidP="00BC7E37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Круг. Треугольник. Квадрат. Овал.</w:t>
            </w:r>
          </w:p>
          <w:p w:rsidR="00603432" w:rsidRDefault="00BC7E37" w:rsidP="00BC7E37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Штриховка геометрических фигур</w:t>
            </w:r>
          </w:p>
        </w:tc>
        <w:tc>
          <w:tcPr>
            <w:tcW w:w="1559" w:type="dxa"/>
          </w:tcPr>
          <w:p w:rsidR="00603432" w:rsidRDefault="00603432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:rsidR="003E542E" w:rsidRDefault="003E542E" w:rsidP="003E542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  <w:p w:rsidR="00603432" w:rsidRDefault="00603432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603432" w:rsidRPr="00F31CCB" w:rsidRDefault="00603432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3432" w:rsidRPr="00AB0A5E" w:rsidRDefault="00603432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31CC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</w:t>
            </w:r>
            <w:r w:rsidRPr="00F31C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B0A5E">
              <w:rPr>
                <w:rFonts w:ascii="Times New Roman" w:hAnsi="Times New Roman" w:cs="Times New Roman"/>
                <w:color w:val="000000"/>
              </w:rPr>
              <w:t>Называть цифровой ряд, выкладывая цифры в последовательности, подбирая соответствующую цифру к количеству предметов.</w:t>
            </w:r>
          </w:p>
          <w:p w:rsidR="00603432" w:rsidRPr="00F31CCB" w:rsidRDefault="00603432" w:rsidP="00603432">
            <w:pPr>
              <w:pStyle w:val="p33"/>
              <w:shd w:val="clear" w:color="auto" w:fill="FFFFFF"/>
              <w:spacing w:before="0" w:beforeAutospacing="0" w:after="0" w:afterAutospacing="0"/>
              <w:jc w:val="both"/>
            </w:pPr>
          </w:p>
        </w:tc>
      </w:tr>
      <w:tr w:rsidR="00603432" w:rsidRPr="00227CA0" w:rsidTr="00F2651C">
        <w:tc>
          <w:tcPr>
            <w:tcW w:w="567" w:type="dxa"/>
          </w:tcPr>
          <w:p w:rsidR="00603432" w:rsidRDefault="00DC403A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536" w:type="dxa"/>
          </w:tcPr>
          <w:p w:rsidR="00603432" w:rsidRPr="00F31CCB" w:rsidRDefault="00603432" w:rsidP="00603432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прямой линии через одну точку</w:t>
            </w:r>
          </w:p>
          <w:p w:rsidR="00603432" w:rsidRDefault="00603432" w:rsidP="00603432">
            <w:pPr>
              <w:spacing w:after="0" w:line="240" w:lineRule="auto"/>
              <w:ind w:right="-45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3432" w:rsidRDefault="00603432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:rsidR="003E542E" w:rsidRDefault="003E542E" w:rsidP="003E542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  <w:p w:rsidR="00603432" w:rsidRDefault="00603432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603432" w:rsidRPr="00F31CCB" w:rsidRDefault="00603432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3432" w:rsidRPr="00B65A00" w:rsidRDefault="00603432" w:rsidP="00603432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proofErr w:type="gramStart"/>
            <w:r w:rsidRPr="00B65A00">
              <w:rPr>
                <w:rStyle w:val="s4"/>
                <w:b/>
                <w:bCs/>
                <w:i/>
                <w:iCs/>
                <w:color w:val="000000"/>
              </w:rPr>
              <w:t>Предметные:</w:t>
            </w:r>
            <w:r w:rsidRPr="00B65A00">
              <w:rPr>
                <w:color w:val="000000"/>
              </w:rPr>
              <w:t xml:space="preserve">  </w:t>
            </w:r>
            <w:r>
              <w:rPr>
                <w:color w:val="000000"/>
              </w:rPr>
              <w:t>знать</w:t>
            </w:r>
            <w:proofErr w:type="gramEnd"/>
            <w:r>
              <w:rPr>
                <w:color w:val="000000"/>
              </w:rPr>
              <w:t xml:space="preserve"> геометрические формы</w:t>
            </w:r>
            <w:r w:rsidRPr="00B65A00">
              <w:rPr>
                <w:color w:val="000000"/>
              </w:rPr>
              <w:t>: точка, прямая линия;</w:t>
            </w:r>
          </w:p>
          <w:p w:rsidR="00603432" w:rsidRPr="00B65A00" w:rsidRDefault="00603432" w:rsidP="00603432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Уметь пользоваться </w:t>
            </w:r>
            <w:r w:rsidRPr="00B65A00">
              <w:rPr>
                <w:color w:val="000000"/>
              </w:rPr>
              <w:t>линейкой как чертёжным инструментом;</w:t>
            </w:r>
          </w:p>
          <w:p w:rsidR="00603432" w:rsidRPr="00B65A00" w:rsidRDefault="00603432" w:rsidP="00603432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proofErr w:type="gramStart"/>
            <w:r w:rsidRPr="00B65A00">
              <w:rPr>
                <w:color w:val="000000"/>
              </w:rPr>
              <w:t>называть</w:t>
            </w:r>
            <w:proofErr w:type="gramEnd"/>
            <w:r w:rsidRPr="00B65A00">
              <w:rPr>
                <w:color w:val="000000"/>
              </w:rPr>
              <w:t xml:space="preserve"> и изображать геометрические формы: точка, прямая линия;</w:t>
            </w:r>
          </w:p>
          <w:p w:rsidR="00603432" w:rsidRPr="00B65A00" w:rsidRDefault="00603432" w:rsidP="00603432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proofErr w:type="gramStart"/>
            <w:r w:rsidRPr="00B65A00">
              <w:rPr>
                <w:color w:val="000000"/>
              </w:rPr>
              <w:t>чертить</w:t>
            </w:r>
            <w:proofErr w:type="gramEnd"/>
            <w:r w:rsidRPr="00B65A00">
              <w:rPr>
                <w:color w:val="000000"/>
              </w:rPr>
              <w:t xml:space="preserve"> прямую через одну, точку;</w:t>
            </w:r>
          </w:p>
          <w:p w:rsidR="00603432" w:rsidRPr="00B65A00" w:rsidRDefault="00603432" w:rsidP="00603432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proofErr w:type="gramStart"/>
            <w:r w:rsidRPr="00B65A00">
              <w:rPr>
                <w:color w:val="000000"/>
              </w:rPr>
              <w:t>воспроизводить</w:t>
            </w:r>
            <w:proofErr w:type="gramEnd"/>
            <w:r w:rsidRPr="00B65A00">
              <w:rPr>
                <w:color w:val="000000"/>
              </w:rPr>
              <w:t xml:space="preserve"> устно и письм</w:t>
            </w:r>
            <w:r>
              <w:rPr>
                <w:color w:val="000000"/>
              </w:rPr>
              <w:t>енно числовой ряд от одного до 7</w:t>
            </w:r>
            <w:r w:rsidRPr="00B65A00">
              <w:rPr>
                <w:color w:val="000000"/>
              </w:rPr>
              <w:t>;</w:t>
            </w:r>
          </w:p>
          <w:p w:rsidR="00603432" w:rsidRDefault="00603432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FA7AB9" w:rsidRDefault="00FA7AB9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FA7AB9" w:rsidRDefault="00FA7AB9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FA7AB9" w:rsidRPr="00F31CCB" w:rsidRDefault="00FA7AB9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A7AB9" w:rsidRPr="00227CA0" w:rsidTr="00F2651C">
        <w:tc>
          <w:tcPr>
            <w:tcW w:w="567" w:type="dxa"/>
          </w:tcPr>
          <w:p w:rsidR="00FA7AB9" w:rsidRDefault="00DC403A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  <w:p w:rsidR="00DC403A" w:rsidRDefault="00DC403A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536" w:type="dxa"/>
          </w:tcPr>
          <w:p w:rsidR="003E542E" w:rsidRDefault="003E542E" w:rsidP="003E542E">
            <w:pPr>
              <w:spacing w:after="0" w:line="240" w:lineRule="auto"/>
              <w:ind w:right="-45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2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Сравнение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7 с другими числами </w:t>
            </w:r>
          </w:p>
          <w:p w:rsidR="00FA7AB9" w:rsidRDefault="00FA7AB9" w:rsidP="00603432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A7AB9" w:rsidRDefault="00A54311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:rsidR="00A54311" w:rsidRDefault="00A54311" w:rsidP="003E542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  <w:p w:rsidR="003E542E" w:rsidRDefault="003E542E" w:rsidP="003E542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  <w:p w:rsidR="00FA7AB9" w:rsidRDefault="00FA7AB9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FA7AB9" w:rsidRPr="00F31CCB" w:rsidRDefault="00FA7AB9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542E" w:rsidRPr="00627BB1" w:rsidRDefault="003E542E" w:rsidP="003E542E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proofErr w:type="gramStart"/>
            <w:r w:rsidRPr="00F31CCB">
              <w:rPr>
                <w:rStyle w:val="s4"/>
                <w:b/>
                <w:bCs/>
                <w:i/>
                <w:iCs/>
                <w:color w:val="000000"/>
              </w:rPr>
              <w:t>Предметные:</w:t>
            </w:r>
            <w:r w:rsidRPr="00F31CCB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 </w:t>
            </w:r>
            <w:r w:rsidRPr="00627BB1">
              <w:rPr>
                <w:rStyle w:val="c4"/>
                <w:color w:val="000000"/>
              </w:rPr>
              <w:t>форм</w:t>
            </w:r>
            <w:r>
              <w:rPr>
                <w:rStyle w:val="c4"/>
                <w:color w:val="000000"/>
              </w:rPr>
              <w:t>ирование</w:t>
            </w:r>
            <w:proofErr w:type="gramEnd"/>
            <w:r>
              <w:rPr>
                <w:rStyle w:val="c4"/>
                <w:color w:val="000000"/>
              </w:rPr>
              <w:t xml:space="preserve"> понятия числа и цифры 7</w:t>
            </w:r>
            <w:r w:rsidRPr="00627BB1">
              <w:rPr>
                <w:rStyle w:val="c4"/>
                <w:color w:val="000000"/>
              </w:rPr>
              <w:t xml:space="preserve">; умение сравнивать числа; определение числа в </w:t>
            </w:r>
            <w:r>
              <w:rPr>
                <w:rStyle w:val="c4"/>
                <w:color w:val="000000"/>
              </w:rPr>
              <w:t>числовом ряду, написание цифры 7</w:t>
            </w:r>
            <w:r w:rsidRPr="00627BB1">
              <w:rPr>
                <w:rStyle w:val="c4"/>
                <w:color w:val="000000"/>
              </w:rPr>
              <w:t>.</w:t>
            </w:r>
          </w:p>
          <w:p w:rsidR="00FA7AB9" w:rsidRPr="00F31CCB" w:rsidRDefault="00FA7AB9" w:rsidP="00603432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rStyle w:val="s4"/>
                <w:b/>
                <w:bCs/>
                <w:i/>
                <w:iCs/>
                <w:color w:val="000000"/>
              </w:rPr>
            </w:pPr>
          </w:p>
        </w:tc>
      </w:tr>
      <w:tr w:rsidR="00603432" w:rsidRPr="00227CA0" w:rsidTr="00F2651C">
        <w:tc>
          <w:tcPr>
            <w:tcW w:w="567" w:type="dxa"/>
          </w:tcPr>
          <w:p w:rsidR="00603432" w:rsidRDefault="00DC403A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DC403A" w:rsidRDefault="00DC403A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DC403A" w:rsidRDefault="00DC403A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DC403A" w:rsidRDefault="00DC403A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536" w:type="dxa"/>
          </w:tcPr>
          <w:p w:rsidR="00FD6E9C" w:rsidRPr="00F31CCB" w:rsidRDefault="00FD6E9C" w:rsidP="00FD6E9C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Знак +. Решение примеров на</w:t>
            </w:r>
          </w:p>
          <w:p w:rsidR="00FD6E9C" w:rsidRPr="00F31CCB" w:rsidRDefault="00FD6E9C" w:rsidP="00FD6E9C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F31CCB">
              <w:rPr>
                <w:rFonts w:ascii="Times New Roman" w:hAnsi="Times New Roman" w:cs="Times New Roman"/>
                <w:sz w:val="24"/>
                <w:szCs w:val="24"/>
              </w:rPr>
              <w:t xml:space="preserve"> с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омощью калькулятор</w:t>
            </w:r>
            <w:r w:rsidR="003E542E">
              <w:rPr>
                <w:rFonts w:ascii="Times New Roman" w:hAnsi="Times New Roman" w:cs="Times New Roman"/>
                <w:sz w:val="24"/>
                <w:szCs w:val="24"/>
              </w:rPr>
              <w:t>а и счетных палочек в пределах 7</w:t>
            </w:r>
          </w:p>
          <w:p w:rsidR="00603432" w:rsidRPr="00F31CCB" w:rsidRDefault="00603432" w:rsidP="00603432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3432" w:rsidRDefault="003E542E" w:rsidP="00603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:rsidR="00603432" w:rsidRDefault="003E542E" w:rsidP="003E542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C7E3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3E542E" w:rsidRDefault="003E542E" w:rsidP="00BC7E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C7E3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3E542E" w:rsidRDefault="003E542E" w:rsidP="00BC7E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C7E3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BC7E37" w:rsidRDefault="003E542E" w:rsidP="00BC7E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C7E3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3E542E" w:rsidRDefault="003E542E" w:rsidP="003E542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603432" w:rsidRPr="00F31CCB" w:rsidRDefault="00603432" w:rsidP="006034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4311" w:rsidRDefault="00A54311" w:rsidP="00A54311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F31CCB">
              <w:rPr>
                <w:rStyle w:val="s4"/>
                <w:b/>
                <w:bCs/>
                <w:i/>
                <w:iCs/>
                <w:color w:val="000000"/>
              </w:rPr>
              <w:t>Предметные:</w:t>
            </w:r>
            <w:r w:rsidRPr="00F31CCB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 решать</w:t>
            </w:r>
            <w:proofErr w:type="gramEnd"/>
            <w:r>
              <w:rPr>
                <w:color w:val="000000"/>
              </w:rPr>
              <w:t xml:space="preserve"> примеры на сложение и вычитание, используя наглядный материал в пределах 6</w:t>
            </w:r>
          </w:p>
          <w:p w:rsidR="00A54311" w:rsidRDefault="00A54311" w:rsidP="00A54311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пользоваться калькулятором: узнавать цифры и знаки на клавиатуре, производить простейшие арифметические действия в пределах 6</w:t>
            </w:r>
          </w:p>
          <w:p w:rsidR="00603432" w:rsidRPr="00F31CCB" w:rsidRDefault="00603432" w:rsidP="006034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3E542E" w:rsidRPr="00227CA0" w:rsidTr="00F2651C">
        <w:tc>
          <w:tcPr>
            <w:tcW w:w="567" w:type="dxa"/>
          </w:tcPr>
          <w:p w:rsidR="003E542E" w:rsidRDefault="00DC403A" w:rsidP="003E542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536" w:type="dxa"/>
          </w:tcPr>
          <w:p w:rsidR="00A54311" w:rsidRPr="00F31CCB" w:rsidRDefault="00A54311" w:rsidP="00A54311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из счетных </w:t>
            </w:r>
          </w:p>
          <w:p w:rsidR="00A54311" w:rsidRPr="00F31CCB" w:rsidRDefault="00A54311" w:rsidP="00A54311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палочек</w:t>
            </w:r>
            <w:proofErr w:type="gramEnd"/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Длинный, короткий</w:t>
            </w:r>
          </w:p>
          <w:p w:rsidR="003E542E" w:rsidRPr="00F31CCB" w:rsidRDefault="003E542E" w:rsidP="003E542E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542E" w:rsidRDefault="003E542E" w:rsidP="003E542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:rsidR="00BC7E37" w:rsidRDefault="003E542E" w:rsidP="00BC7E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C7E3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3E542E" w:rsidRDefault="003E542E" w:rsidP="003E542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3E542E" w:rsidRPr="00F31CCB" w:rsidRDefault="003E542E" w:rsidP="003E5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4311" w:rsidRDefault="00A54311" w:rsidP="00A5431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31CC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</w:t>
            </w:r>
            <w:r w:rsidRPr="00F31C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B0A5E">
              <w:rPr>
                <w:rFonts w:ascii="Times New Roman" w:hAnsi="Times New Roman" w:cs="Times New Roman"/>
                <w:color w:val="000000"/>
              </w:rPr>
              <w:t>определение предметов по величине с использованием приемов наложения и приложения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A54311" w:rsidRDefault="00A54311" w:rsidP="00A5431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-пересчет количества сторон</w:t>
            </w:r>
          </w:p>
          <w:p w:rsidR="003E542E" w:rsidRPr="00F31CCB" w:rsidRDefault="003E542E" w:rsidP="003E542E">
            <w:pPr>
              <w:tabs>
                <w:tab w:val="left" w:pos="0"/>
              </w:tabs>
              <w:spacing w:after="0" w:line="240" w:lineRule="auto"/>
              <w:jc w:val="both"/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E542E" w:rsidRPr="00227CA0" w:rsidTr="00F2651C">
        <w:tc>
          <w:tcPr>
            <w:tcW w:w="567" w:type="dxa"/>
          </w:tcPr>
          <w:p w:rsidR="003E542E" w:rsidRDefault="00DC403A" w:rsidP="003E542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DC403A" w:rsidRDefault="00DC403A" w:rsidP="003E542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DC403A" w:rsidRDefault="00DC403A" w:rsidP="003E542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536" w:type="dxa"/>
          </w:tcPr>
          <w:p w:rsidR="003E542E" w:rsidRPr="00F31CCB" w:rsidRDefault="003E542E" w:rsidP="003E542E">
            <w:pPr>
              <w:spacing w:after="0" w:line="240" w:lineRule="auto"/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Знак минус (-). Решение примеров на вычитание с помощью калькулятора в</w:t>
            </w:r>
          </w:p>
          <w:p w:rsidR="003E542E" w:rsidRPr="00F31CCB" w:rsidRDefault="003E542E" w:rsidP="003E542E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преде</w:t>
            </w:r>
            <w:r w:rsidR="00A54311">
              <w:rPr>
                <w:rFonts w:ascii="Times New Roman" w:hAnsi="Times New Roman" w:cs="Times New Roman"/>
                <w:sz w:val="24"/>
                <w:szCs w:val="24"/>
              </w:rPr>
              <w:t>лах</w:t>
            </w:r>
            <w:proofErr w:type="gramEnd"/>
            <w:r w:rsidR="00A54311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1559" w:type="dxa"/>
          </w:tcPr>
          <w:p w:rsidR="003E542E" w:rsidRDefault="003E542E" w:rsidP="003E542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:rsidR="003E542E" w:rsidRDefault="00BC7E37" w:rsidP="00BC7E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  <w:p w:rsidR="00BC7E37" w:rsidRDefault="00BC7E37" w:rsidP="00BC7E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  <w:p w:rsidR="00BC7E37" w:rsidRDefault="00BC7E37" w:rsidP="00BC7E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  <w:p w:rsidR="00BC7E37" w:rsidRDefault="00BC7E37" w:rsidP="003E542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42E" w:rsidRDefault="003E542E" w:rsidP="003E542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3E542E" w:rsidRPr="00F31CCB" w:rsidRDefault="003E542E" w:rsidP="003E5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542E" w:rsidRPr="00112A57" w:rsidRDefault="003E542E" w:rsidP="003E542E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F31CCB">
              <w:rPr>
                <w:rStyle w:val="s4"/>
                <w:b/>
                <w:bCs/>
                <w:i/>
                <w:iCs/>
                <w:color w:val="000000"/>
              </w:rPr>
              <w:t>Предметные:</w:t>
            </w:r>
            <w:r w:rsidRPr="00F31CCB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 </w:t>
            </w:r>
            <w:r w:rsidRPr="00112A57">
              <w:rPr>
                <w:color w:val="000000"/>
              </w:rPr>
              <w:t>решать</w:t>
            </w:r>
            <w:proofErr w:type="gramEnd"/>
            <w:r w:rsidRPr="00112A57">
              <w:rPr>
                <w:color w:val="000000"/>
              </w:rPr>
              <w:t xml:space="preserve"> примеры на сложение и вычитание, используя наглядный материал в пределах</w:t>
            </w:r>
            <w:r w:rsidR="00A54311">
              <w:rPr>
                <w:color w:val="000000"/>
              </w:rPr>
              <w:t xml:space="preserve"> 7</w:t>
            </w:r>
          </w:p>
          <w:p w:rsidR="003E542E" w:rsidRDefault="003E542E" w:rsidP="003E542E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12A57">
              <w:rPr>
                <w:color w:val="000000"/>
              </w:rPr>
              <w:t xml:space="preserve">- пользоваться калькулятором: узнавать цифры и знаки на клавиатуре, производить простейшие арифметические </w:t>
            </w:r>
            <w:r w:rsidR="00A54311">
              <w:rPr>
                <w:color w:val="000000"/>
              </w:rPr>
              <w:t>действия в пределах 7</w:t>
            </w:r>
          </w:p>
          <w:p w:rsidR="003E542E" w:rsidRPr="00F31CCB" w:rsidRDefault="003E542E" w:rsidP="003E542E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rStyle w:val="s4"/>
                <w:b/>
                <w:bCs/>
                <w:i/>
                <w:iCs/>
                <w:color w:val="000000"/>
              </w:rPr>
            </w:pPr>
          </w:p>
        </w:tc>
      </w:tr>
    </w:tbl>
    <w:p w:rsidR="00840757" w:rsidRPr="00F2651C" w:rsidRDefault="00840757"/>
    <w:sectPr w:rsidR="00840757" w:rsidRPr="00F2651C" w:rsidSect="0014063F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9962696"/>
    <w:lvl w:ilvl="0">
      <w:numFmt w:val="bullet"/>
      <w:lvlText w:val="*"/>
      <w:lvlJc w:val="left"/>
    </w:lvl>
  </w:abstractNum>
  <w:abstractNum w:abstractNumId="1">
    <w:nsid w:val="12835B23"/>
    <w:multiLevelType w:val="singleLevel"/>
    <w:tmpl w:val="3E468F62"/>
    <w:lvl w:ilvl="0">
      <w:start w:val="2"/>
      <w:numFmt w:val="decimal"/>
      <w:lvlText w:val="%1)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">
    <w:nsid w:val="524266EE"/>
    <w:multiLevelType w:val="singleLevel"/>
    <w:tmpl w:val="0102E712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3">
    <w:nsid w:val="6E3371AE"/>
    <w:multiLevelType w:val="multilevel"/>
    <w:tmpl w:val="FE9E9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numFmt w:val="bullet"/>
        <w:lvlText w:val="•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58"/>
    <w:rsid w:val="00006503"/>
    <w:rsid w:val="00065FAC"/>
    <w:rsid w:val="0007172E"/>
    <w:rsid w:val="000732E9"/>
    <w:rsid w:val="00085211"/>
    <w:rsid w:val="000909CB"/>
    <w:rsid w:val="000B2733"/>
    <w:rsid w:val="000B2D3E"/>
    <w:rsid w:val="000D2F31"/>
    <w:rsid w:val="000D308A"/>
    <w:rsid w:val="000E5F58"/>
    <w:rsid w:val="000F5FFA"/>
    <w:rsid w:val="000F7DA5"/>
    <w:rsid w:val="001018DF"/>
    <w:rsid w:val="00112A57"/>
    <w:rsid w:val="00113ED8"/>
    <w:rsid w:val="0014063F"/>
    <w:rsid w:val="0016370F"/>
    <w:rsid w:val="001965BF"/>
    <w:rsid w:val="002254C6"/>
    <w:rsid w:val="00225A5E"/>
    <w:rsid w:val="002347D4"/>
    <w:rsid w:val="00264777"/>
    <w:rsid w:val="002671DD"/>
    <w:rsid w:val="002B42CB"/>
    <w:rsid w:val="002C108F"/>
    <w:rsid w:val="002C3F5A"/>
    <w:rsid w:val="002D3C05"/>
    <w:rsid w:val="00302354"/>
    <w:rsid w:val="00351764"/>
    <w:rsid w:val="003930B7"/>
    <w:rsid w:val="00395A20"/>
    <w:rsid w:val="003D7EC7"/>
    <w:rsid w:val="003E542E"/>
    <w:rsid w:val="003F5BC0"/>
    <w:rsid w:val="00401401"/>
    <w:rsid w:val="004072B6"/>
    <w:rsid w:val="00467DBD"/>
    <w:rsid w:val="00487FB2"/>
    <w:rsid w:val="004A739C"/>
    <w:rsid w:val="004E0EE5"/>
    <w:rsid w:val="00511C32"/>
    <w:rsid w:val="005151DF"/>
    <w:rsid w:val="0058021B"/>
    <w:rsid w:val="005D1E80"/>
    <w:rsid w:val="00603432"/>
    <w:rsid w:val="00606804"/>
    <w:rsid w:val="006153DF"/>
    <w:rsid w:val="00624B55"/>
    <w:rsid w:val="00627BB1"/>
    <w:rsid w:val="006316AC"/>
    <w:rsid w:val="00632D08"/>
    <w:rsid w:val="00645C88"/>
    <w:rsid w:val="006A7348"/>
    <w:rsid w:val="006C199A"/>
    <w:rsid w:val="006C4AD4"/>
    <w:rsid w:val="006F0817"/>
    <w:rsid w:val="0073719A"/>
    <w:rsid w:val="007569A6"/>
    <w:rsid w:val="007C53C4"/>
    <w:rsid w:val="00831FFA"/>
    <w:rsid w:val="00840757"/>
    <w:rsid w:val="0086190B"/>
    <w:rsid w:val="00866AB4"/>
    <w:rsid w:val="00885169"/>
    <w:rsid w:val="008902C1"/>
    <w:rsid w:val="00893456"/>
    <w:rsid w:val="008A1408"/>
    <w:rsid w:val="008D0FFF"/>
    <w:rsid w:val="008E0674"/>
    <w:rsid w:val="008E7561"/>
    <w:rsid w:val="008F3A42"/>
    <w:rsid w:val="00914016"/>
    <w:rsid w:val="009167B4"/>
    <w:rsid w:val="00951211"/>
    <w:rsid w:val="0096123A"/>
    <w:rsid w:val="009675EA"/>
    <w:rsid w:val="00994E47"/>
    <w:rsid w:val="009D2497"/>
    <w:rsid w:val="009E2758"/>
    <w:rsid w:val="009F4489"/>
    <w:rsid w:val="00A07144"/>
    <w:rsid w:val="00A10FD6"/>
    <w:rsid w:val="00A54311"/>
    <w:rsid w:val="00AA58BE"/>
    <w:rsid w:val="00AB0A5E"/>
    <w:rsid w:val="00AE7842"/>
    <w:rsid w:val="00B008EE"/>
    <w:rsid w:val="00B12264"/>
    <w:rsid w:val="00B23D1C"/>
    <w:rsid w:val="00B2413E"/>
    <w:rsid w:val="00B42ACC"/>
    <w:rsid w:val="00B47CF1"/>
    <w:rsid w:val="00B527DB"/>
    <w:rsid w:val="00B65A00"/>
    <w:rsid w:val="00B77653"/>
    <w:rsid w:val="00B968FC"/>
    <w:rsid w:val="00B97E27"/>
    <w:rsid w:val="00BC354C"/>
    <w:rsid w:val="00BC7E37"/>
    <w:rsid w:val="00BE2118"/>
    <w:rsid w:val="00BE7119"/>
    <w:rsid w:val="00BF2D33"/>
    <w:rsid w:val="00C03EB0"/>
    <w:rsid w:val="00C17249"/>
    <w:rsid w:val="00C25AD7"/>
    <w:rsid w:val="00C34326"/>
    <w:rsid w:val="00C5717F"/>
    <w:rsid w:val="00C66ACA"/>
    <w:rsid w:val="00C67EC6"/>
    <w:rsid w:val="00C67F16"/>
    <w:rsid w:val="00CA529F"/>
    <w:rsid w:val="00CF4255"/>
    <w:rsid w:val="00CF7E3D"/>
    <w:rsid w:val="00D0228C"/>
    <w:rsid w:val="00D10F70"/>
    <w:rsid w:val="00D51057"/>
    <w:rsid w:val="00D51743"/>
    <w:rsid w:val="00D65A8A"/>
    <w:rsid w:val="00D67A0D"/>
    <w:rsid w:val="00D71DA5"/>
    <w:rsid w:val="00D80E08"/>
    <w:rsid w:val="00D831C1"/>
    <w:rsid w:val="00D90092"/>
    <w:rsid w:val="00DB2536"/>
    <w:rsid w:val="00DB5AEF"/>
    <w:rsid w:val="00DC403A"/>
    <w:rsid w:val="00DF475E"/>
    <w:rsid w:val="00E25B95"/>
    <w:rsid w:val="00E639BC"/>
    <w:rsid w:val="00E75B69"/>
    <w:rsid w:val="00EA633C"/>
    <w:rsid w:val="00EB483E"/>
    <w:rsid w:val="00EB6AAF"/>
    <w:rsid w:val="00F0445F"/>
    <w:rsid w:val="00F2651C"/>
    <w:rsid w:val="00F31CCB"/>
    <w:rsid w:val="00F43786"/>
    <w:rsid w:val="00F71C1E"/>
    <w:rsid w:val="00FA00C8"/>
    <w:rsid w:val="00FA7A01"/>
    <w:rsid w:val="00FA7AB9"/>
    <w:rsid w:val="00FC12E8"/>
    <w:rsid w:val="00FD41EB"/>
    <w:rsid w:val="00FD6E9C"/>
    <w:rsid w:val="00FE6527"/>
    <w:rsid w:val="00FF311E"/>
    <w:rsid w:val="00FF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0F023-0614-418D-8B4A-555144788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5">
    <w:name w:val="Style75"/>
    <w:basedOn w:val="a"/>
    <w:uiPriority w:val="99"/>
    <w:rsid w:val="00B77653"/>
    <w:pPr>
      <w:widowControl w:val="0"/>
      <w:autoSpaceDE w:val="0"/>
      <w:autoSpaceDN w:val="0"/>
      <w:adjustRightInd w:val="0"/>
      <w:spacing w:after="0" w:line="483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2">
    <w:name w:val="Font Style142"/>
    <w:basedOn w:val="a0"/>
    <w:rsid w:val="00B77653"/>
    <w:rPr>
      <w:rFonts w:ascii="Times New Roman" w:hAnsi="Times New Roman" w:cs="Times New Roman"/>
      <w:sz w:val="26"/>
      <w:szCs w:val="26"/>
    </w:rPr>
  </w:style>
  <w:style w:type="paragraph" w:customStyle="1" w:styleId="Style103">
    <w:name w:val="Style103"/>
    <w:basedOn w:val="a"/>
    <w:uiPriority w:val="99"/>
    <w:rsid w:val="00B77653"/>
    <w:pPr>
      <w:widowControl w:val="0"/>
      <w:autoSpaceDE w:val="0"/>
      <w:autoSpaceDN w:val="0"/>
      <w:adjustRightInd w:val="0"/>
      <w:spacing w:after="0" w:line="480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7765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B77653"/>
    <w:pPr>
      <w:widowControl w:val="0"/>
      <w:autoSpaceDE w:val="0"/>
      <w:autoSpaceDN w:val="0"/>
      <w:adjustRightInd w:val="0"/>
      <w:spacing w:after="0" w:line="485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6">
    <w:name w:val="Style86"/>
    <w:basedOn w:val="a"/>
    <w:uiPriority w:val="99"/>
    <w:rsid w:val="00B7765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9">
    <w:name w:val="Style119"/>
    <w:basedOn w:val="a"/>
    <w:uiPriority w:val="99"/>
    <w:rsid w:val="00B77653"/>
    <w:pPr>
      <w:widowControl w:val="0"/>
      <w:autoSpaceDE w:val="0"/>
      <w:autoSpaceDN w:val="0"/>
      <w:adjustRightInd w:val="0"/>
      <w:spacing w:after="0" w:line="485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1">
    <w:name w:val="Font Style141"/>
    <w:basedOn w:val="a0"/>
    <w:rsid w:val="00B7765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3">
    <w:name w:val="Font Style143"/>
    <w:basedOn w:val="a0"/>
    <w:uiPriority w:val="99"/>
    <w:rsid w:val="00B77653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102">
    <w:name w:val="Style102"/>
    <w:basedOn w:val="a"/>
    <w:uiPriority w:val="99"/>
    <w:rsid w:val="00B77653"/>
    <w:pPr>
      <w:widowControl w:val="0"/>
      <w:autoSpaceDE w:val="0"/>
      <w:autoSpaceDN w:val="0"/>
      <w:adjustRightInd w:val="0"/>
      <w:spacing w:after="0" w:line="4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B77653"/>
    <w:pPr>
      <w:widowControl w:val="0"/>
      <w:autoSpaceDE w:val="0"/>
      <w:autoSpaceDN w:val="0"/>
      <w:adjustRightInd w:val="0"/>
      <w:spacing w:after="0" w:line="485" w:lineRule="exact"/>
      <w:ind w:hanging="33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2">
    <w:name w:val="Style92"/>
    <w:basedOn w:val="a"/>
    <w:uiPriority w:val="99"/>
    <w:rsid w:val="00B77653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0">
    <w:name w:val="Font Style140"/>
    <w:basedOn w:val="a0"/>
    <w:uiPriority w:val="99"/>
    <w:rsid w:val="00B77653"/>
    <w:rPr>
      <w:rFonts w:ascii="Times New Roman" w:hAnsi="Times New Roman" w:cs="Times New Roman"/>
      <w:i/>
      <w:iCs/>
      <w:sz w:val="26"/>
      <w:szCs w:val="26"/>
    </w:rPr>
  </w:style>
  <w:style w:type="paragraph" w:customStyle="1" w:styleId="Style39">
    <w:name w:val="Style39"/>
    <w:basedOn w:val="a"/>
    <w:rsid w:val="00467D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40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0732E9"/>
  </w:style>
  <w:style w:type="paragraph" w:customStyle="1" w:styleId="p31">
    <w:name w:val="p31"/>
    <w:basedOn w:val="a"/>
    <w:rsid w:val="00073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0732E9"/>
  </w:style>
  <w:style w:type="character" w:customStyle="1" w:styleId="s5">
    <w:name w:val="s5"/>
    <w:basedOn w:val="a0"/>
    <w:rsid w:val="000732E9"/>
  </w:style>
  <w:style w:type="paragraph" w:customStyle="1" w:styleId="p32">
    <w:name w:val="p32"/>
    <w:basedOn w:val="a"/>
    <w:rsid w:val="00073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0732E9"/>
  </w:style>
  <w:style w:type="character" w:customStyle="1" w:styleId="s6">
    <w:name w:val="s6"/>
    <w:basedOn w:val="a0"/>
    <w:rsid w:val="000732E9"/>
  </w:style>
  <w:style w:type="paragraph" w:customStyle="1" w:styleId="p33">
    <w:name w:val="p33"/>
    <w:basedOn w:val="a"/>
    <w:rsid w:val="00073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73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0732E9"/>
  </w:style>
  <w:style w:type="paragraph" w:customStyle="1" w:styleId="p35">
    <w:name w:val="p35"/>
    <w:basedOn w:val="a"/>
    <w:rsid w:val="00073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0732E9"/>
  </w:style>
  <w:style w:type="paragraph" w:customStyle="1" w:styleId="p36">
    <w:name w:val="p36"/>
    <w:basedOn w:val="a"/>
    <w:rsid w:val="00CF4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CF4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8A1408"/>
  </w:style>
  <w:style w:type="paragraph" w:customStyle="1" w:styleId="p13">
    <w:name w:val="p13"/>
    <w:basedOn w:val="a"/>
    <w:rsid w:val="00515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23D1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15">
    <w:name w:val="p15"/>
    <w:basedOn w:val="a"/>
    <w:rsid w:val="00B23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B23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B00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B00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B00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B00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B00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B00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F5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5AE0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511C32"/>
  </w:style>
  <w:style w:type="character" w:customStyle="1" w:styleId="c2">
    <w:name w:val="c2"/>
    <w:basedOn w:val="a0"/>
    <w:rsid w:val="00511C32"/>
  </w:style>
  <w:style w:type="paragraph" w:customStyle="1" w:styleId="c5">
    <w:name w:val="c5"/>
    <w:basedOn w:val="a"/>
    <w:rsid w:val="00627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27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9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DC42A-4839-4B95-AAA4-780ADF050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17</Pages>
  <Words>3652</Words>
  <Characters>20817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53</cp:revision>
  <cp:lastPrinted>2020-09-15T19:51:00Z</cp:lastPrinted>
  <dcterms:created xsi:type="dcterms:W3CDTF">2017-09-07T10:07:00Z</dcterms:created>
  <dcterms:modified xsi:type="dcterms:W3CDTF">2020-09-29T11:03:00Z</dcterms:modified>
</cp:coreProperties>
</file>